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4E" w:rsidRDefault="00C6094E">
      <w:r>
        <w:t xml:space="preserve">Osnovna škola Josipa </w:t>
      </w:r>
      <w:proofErr w:type="spellStart"/>
      <w:r>
        <w:t>Lovretića</w:t>
      </w:r>
      <w:proofErr w:type="spellEnd"/>
    </w:p>
    <w:p w:rsidR="00C6094E" w:rsidRDefault="00C6094E">
      <w:r>
        <w:t>J. J. Strossmayera 142</w:t>
      </w:r>
    </w:p>
    <w:p w:rsidR="00C6094E" w:rsidRDefault="00C6094E">
      <w:r>
        <w:t>32 252 Otok</w:t>
      </w:r>
    </w:p>
    <w:p w:rsidR="00975181" w:rsidRDefault="00975181">
      <w:r>
        <w:t>Otok, 12. 11. 2021.</w:t>
      </w:r>
      <w:bookmarkStart w:id="0" w:name="_GoBack"/>
      <w:bookmarkEnd w:id="0"/>
    </w:p>
    <w:p w:rsidR="00C6094E" w:rsidRDefault="00C6094E"/>
    <w:p w:rsidR="00C6094E" w:rsidRDefault="00C6094E"/>
    <w:p w:rsidR="0013584C" w:rsidRDefault="0056524A" w:rsidP="00C6094E">
      <w:pPr>
        <w:jc w:val="center"/>
      </w:pPr>
      <w:r>
        <w:t xml:space="preserve">Popis kandidata </w:t>
      </w:r>
      <w:r w:rsidR="00C6094E">
        <w:t xml:space="preserve">po natječaju objavljenog dana 26.10.2021. </w:t>
      </w:r>
      <w:r>
        <w:t>za pisanu provjeru</w:t>
      </w:r>
      <w:r w:rsidR="00290837">
        <w:t xml:space="preserve"> koja će se održati dana 19.11.2021. godine u 11:00 sati u prostoru škole</w:t>
      </w:r>
    </w:p>
    <w:p w:rsidR="0056524A" w:rsidRDefault="0056524A"/>
    <w:p w:rsidR="0056524A" w:rsidRDefault="0056524A">
      <w:r>
        <w:t>Likovna kultura</w:t>
      </w:r>
      <w:r w:rsidR="00290837">
        <w:t>:</w:t>
      </w:r>
    </w:p>
    <w:p w:rsidR="0056524A" w:rsidRDefault="00C6094E" w:rsidP="0056524A">
      <w:pPr>
        <w:pStyle w:val="Odlomakpopisa"/>
        <w:numPr>
          <w:ilvl w:val="0"/>
          <w:numId w:val="1"/>
        </w:numPr>
      </w:pPr>
      <w:r>
        <w:t>M. B. (</w:t>
      </w:r>
      <w:proofErr w:type="spellStart"/>
      <w:r>
        <w:t>mag</w:t>
      </w:r>
      <w:r w:rsidR="0056524A">
        <w:t>.eduk.lik.kulture</w:t>
      </w:r>
      <w:proofErr w:type="spellEnd"/>
      <w:r w:rsidR="0056524A">
        <w:t>)</w:t>
      </w:r>
    </w:p>
    <w:p w:rsidR="0056524A" w:rsidRDefault="00C6094E" w:rsidP="0056524A">
      <w:pPr>
        <w:pStyle w:val="Odlomakpopisa"/>
        <w:numPr>
          <w:ilvl w:val="0"/>
          <w:numId w:val="1"/>
        </w:numPr>
      </w:pPr>
      <w:r>
        <w:t>I.V. (</w:t>
      </w:r>
      <w:proofErr w:type="spellStart"/>
      <w:r>
        <w:t>akadem.grafič</w:t>
      </w:r>
      <w:proofErr w:type="spellEnd"/>
      <w:r>
        <w:t xml:space="preserve">.- </w:t>
      </w:r>
      <w:proofErr w:type="spellStart"/>
      <w:r>
        <w:t>prof.lik</w:t>
      </w:r>
      <w:r w:rsidR="0056524A">
        <w:t>.kulture</w:t>
      </w:r>
      <w:proofErr w:type="spellEnd"/>
      <w:r w:rsidR="0056524A">
        <w:t>)</w:t>
      </w:r>
    </w:p>
    <w:p w:rsidR="0056524A" w:rsidRDefault="0056524A" w:rsidP="0056524A">
      <w:pPr>
        <w:pStyle w:val="Odlomakpopisa"/>
        <w:numPr>
          <w:ilvl w:val="0"/>
          <w:numId w:val="1"/>
        </w:numPr>
      </w:pPr>
      <w:r>
        <w:t>M. G. (</w:t>
      </w:r>
      <w:proofErr w:type="spellStart"/>
      <w:r w:rsidR="00C6094E">
        <w:t>magist.eduk.lik.kulture</w:t>
      </w:r>
      <w:proofErr w:type="spellEnd"/>
      <w:r w:rsidR="00C6094E">
        <w:t xml:space="preserve"> i lik</w:t>
      </w:r>
      <w:r>
        <w:t>. umjetnosti)</w:t>
      </w:r>
    </w:p>
    <w:p w:rsidR="0056524A" w:rsidRDefault="00C6094E" w:rsidP="0056524A">
      <w:pPr>
        <w:pStyle w:val="Odlomakpopisa"/>
        <w:numPr>
          <w:ilvl w:val="0"/>
          <w:numId w:val="1"/>
        </w:numPr>
      </w:pPr>
      <w:r>
        <w:t>Z.G. (</w:t>
      </w:r>
      <w:proofErr w:type="spellStart"/>
      <w:r>
        <w:t>mag</w:t>
      </w:r>
      <w:r w:rsidR="0056524A">
        <w:t>.eduk.lik.kulture</w:t>
      </w:r>
      <w:proofErr w:type="spellEnd"/>
      <w:r w:rsidR="0056524A">
        <w:t>)</w:t>
      </w:r>
    </w:p>
    <w:p w:rsidR="0056524A" w:rsidRDefault="00C6094E" w:rsidP="0056524A">
      <w:pPr>
        <w:pStyle w:val="Odlomakpopisa"/>
        <w:numPr>
          <w:ilvl w:val="0"/>
          <w:numId w:val="1"/>
        </w:numPr>
      </w:pPr>
      <w:r>
        <w:t>M.M. (</w:t>
      </w:r>
      <w:proofErr w:type="spellStart"/>
      <w:r>
        <w:t>mag</w:t>
      </w:r>
      <w:r w:rsidR="0056524A">
        <w:t>.eduk.lik.kulture</w:t>
      </w:r>
      <w:proofErr w:type="spellEnd"/>
      <w:r w:rsidR="0056524A">
        <w:t>)</w:t>
      </w:r>
    </w:p>
    <w:p w:rsidR="0056524A" w:rsidRDefault="0056524A" w:rsidP="0056524A">
      <w:pPr>
        <w:pStyle w:val="Odlomakpopisa"/>
        <w:numPr>
          <w:ilvl w:val="0"/>
          <w:numId w:val="1"/>
        </w:numPr>
      </w:pPr>
      <w:r>
        <w:t>G.Č. (</w:t>
      </w:r>
      <w:proofErr w:type="spellStart"/>
      <w:r>
        <w:t>prof.lik.kulture</w:t>
      </w:r>
      <w:proofErr w:type="spellEnd"/>
      <w:r>
        <w:t>)</w:t>
      </w:r>
    </w:p>
    <w:p w:rsidR="0056524A" w:rsidRDefault="0056524A" w:rsidP="0056524A"/>
    <w:p w:rsidR="0056524A" w:rsidRDefault="0056524A" w:rsidP="0056524A">
      <w:r>
        <w:t>Geografija</w:t>
      </w:r>
    </w:p>
    <w:p w:rsidR="0056524A" w:rsidRDefault="0056524A" w:rsidP="0056524A">
      <w:pPr>
        <w:pStyle w:val="Odlomakpopisa"/>
        <w:numPr>
          <w:ilvl w:val="0"/>
          <w:numId w:val="2"/>
        </w:numPr>
      </w:pPr>
      <w:r>
        <w:t>S.N. (</w:t>
      </w:r>
      <w:proofErr w:type="spellStart"/>
      <w:r>
        <w:t>mag.eduk.pov</w:t>
      </w:r>
      <w:proofErr w:type="spellEnd"/>
      <w:r>
        <w:t xml:space="preserve">. i </w:t>
      </w:r>
      <w:proofErr w:type="spellStart"/>
      <w:r>
        <w:t>geo</w:t>
      </w:r>
      <w:proofErr w:type="spellEnd"/>
      <w:r>
        <w:t>.)</w:t>
      </w:r>
    </w:p>
    <w:p w:rsidR="00C6094E" w:rsidRDefault="00C6094E" w:rsidP="00C6094E"/>
    <w:p w:rsidR="00C6094E" w:rsidRDefault="00C6094E" w:rsidP="00C6094E"/>
    <w:p w:rsidR="00C6094E" w:rsidRDefault="00C6094E" w:rsidP="00C6094E">
      <w:r>
        <w:t>Napomena: kandidati su dužni ponijeti kemijsku olovku za pisanje, identifikacijsku ispravu, a ulazak u školu je moguć uz pridržavanje epidemiološki</w:t>
      </w:r>
      <w:r w:rsidR="00975181">
        <w:t>h</w:t>
      </w:r>
      <w:r>
        <w:t xml:space="preserve"> mjera važećih na dan pisane provjere ( potreba predočenja dokaza o </w:t>
      </w:r>
      <w:proofErr w:type="spellStart"/>
      <w:r>
        <w:t>preboljenju</w:t>
      </w:r>
      <w:proofErr w:type="spellEnd"/>
      <w:r>
        <w:t>, cijepljenju ili negativan test)</w:t>
      </w:r>
      <w:r w:rsidR="00290837">
        <w:t>.</w:t>
      </w:r>
    </w:p>
    <w:p w:rsidR="00334B67" w:rsidRDefault="00334B67" w:rsidP="00C6094E"/>
    <w:p w:rsidR="00334B67" w:rsidRDefault="00334B67" w:rsidP="00C6094E"/>
    <w:p w:rsidR="00334B67" w:rsidRDefault="00334B67" w:rsidP="00C6094E"/>
    <w:p w:rsidR="00334B67" w:rsidRDefault="00334B67" w:rsidP="00C6094E"/>
    <w:p w:rsidR="00334B67" w:rsidRDefault="00334B67" w:rsidP="00C6094E">
      <w:r>
        <w:t xml:space="preserve">                                                                                                                   Povjerenstvo za procjenu kandidata</w:t>
      </w:r>
    </w:p>
    <w:sectPr w:rsidR="0033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4130"/>
    <w:multiLevelType w:val="hybridMultilevel"/>
    <w:tmpl w:val="7CDC7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4E99"/>
    <w:multiLevelType w:val="hybridMultilevel"/>
    <w:tmpl w:val="357C3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2B"/>
    <w:rsid w:val="0013584C"/>
    <w:rsid w:val="00290837"/>
    <w:rsid w:val="00311A2B"/>
    <w:rsid w:val="00334B67"/>
    <w:rsid w:val="0056524A"/>
    <w:rsid w:val="00975181"/>
    <w:rsid w:val="00C6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CB02"/>
  <w15:chartTrackingRefBased/>
  <w15:docId w15:val="{1993D83A-4F23-4296-976C-917B3A7A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2021-11-12T12:01:00Z</dcterms:created>
  <dcterms:modified xsi:type="dcterms:W3CDTF">2021-11-12T12:01:00Z</dcterms:modified>
</cp:coreProperties>
</file>