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777E27" w:rsidRDefault="00777E27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1E249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w:pict>
          <v:rect id="Pravokutnik 10" o:spid="_x0000_s1026" style="position:absolute;left:0;text-align:left;margin-left:-21.05pt;margin-top:0;width:8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" o:allowincell="f" fillcolor="#936" strokecolor="#4f81bd">
            <v:fill opacity="40092f"/>
            <w10:wrap anchorx="page" anchory="page"/>
          </v:rect>
        </w:pict>
      </w:r>
    </w:p>
    <w:p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E27">
        <w:rPr>
          <w:rFonts w:ascii="Times New Roman" w:hAnsi="Times New Roman" w:cs="Times New Roman"/>
          <w:b/>
          <w:bCs/>
          <w:sz w:val="40"/>
          <w:szCs w:val="40"/>
        </w:rPr>
        <w:t>OSNOVNA ŠKOLA JOSIPA LOVRETIĆA, OTOK</w:t>
      </w:r>
    </w:p>
    <w:p w:rsidR="004D5662" w:rsidRPr="00777E27" w:rsidRDefault="004D5662" w:rsidP="004D5662">
      <w:pPr>
        <w:pStyle w:val="NoSpacing1"/>
        <w:tabs>
          <w:tab w:val="left" w:pos="8790"/>
        </w:tabs>
        <w:jc w:val="center"/>
        <w:rPr>
          <w:rFonts w:ascii="Arial" w:hAnsi="Arial" w:cs="Arial"/>
          <w:b/>
          <w:sz w:val="40"/>
          <w:szCs w:val="40"/>
        </w:rPr>
      </w:pPr>
    </w:p>
    <w:p w:rsidR="00531EA9" w:rsidRPr="00D93432" w:rsidRDefault="00531EA9" w:rsidP="00531EA9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1E1F57" w:rsidRDefault="001E1F57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4D5662" w:rsidRPr="00D93432" w:rsidRDefault="004D5662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615746" w:rsidRPr="00777E27" w:rsidRDefault="00531EA9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E27">
        <w:rPr>
          <w:rFonts w:ascii="Times New Roman" w:hAnsi="Times New Roman" w:cs="Times New Roman"/>
          <w:b/>
          <w:sz w:val="28"/>
          <w:szCs w:val="28"/>
        </w:rPr>
        <w:t>ŠKOLSK</w:t>
      </w:r>
      <w:r w:rsidR="00F91F8E" w:rsidRPr="00777E27">
        <w:rPr>
          <w:rFonts w:ascii="Times New Roman" w:hAnsi="Times New Roman" w:cs="Times New Roman"/>
          <w:b/>
          <w:sz w:val="28"/>
          <w:szCs w:val="28"/>
        </w:rPr>
        <w:t>I</w:t>
      </w:r>
      <w:r w:rsidRPr="0077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DEA" w:rsidRPr="00777E27">
        <w:rPr>
          <w:rFonts w:ascii="Times New Roman" w:hAnsi="Times New Roman" w:cs="Times New Roman"/>
          <w:b/>
          <w:sz w:val="28"/>
          <w:szCs w:val="28"/>
        </w:rPr>
        <w:t>KURIKULUM</w:t>
      </w:r>
    </w:p>
    <w:p w:rsidR="00531EA9" w:rsidRPr="00777E27" w:rsidRDefault="00833DEA" w:rsidP="00531EA9">
      <w:pPr>
        <w:pStyle w:val="NoSpacing1"/>
        <w:tabs>
          <w:tab w:val="left" w:pos="8790"/>
        </w:tabs>
        <w:jc w:val="center"/>
        <w:rPr>
          <w:rFonts w:ascii="Times New Roman" w:hAnsi="Times New Roman" w:cs="Times New Roman"/>
          <w:b/>
          <w:sz w:val="50"/>
          <w:szCs w:val="50"/>
        </w:rPr>
      </w:pPr>
      <w:r w:rsidRPr="00777E27">
        <w:rPr>
          <w:rFonts w:ascii="Times New Roman" w:hAnsi="Times New Roman" w:cs="Times New Roman"/>
          <w:b/>
          <w:sz w:val="28"/>
          <w:szCs w:val="28"/>
        </w:rPr>
        <w:t>ZA ŠKOLSKU GODINU 20</w:t>
      </w:r>
      <w:r w:rsidR="0086271A">
        <w:rPr>
          <w:rFonts w:ascii="Times New Roman" w:hAnsi="Times New Roman" w:cs="Times New Roman"/>
          <w:b/>
          <w:sz w:val="28"/>
          <w:szCs w:val="28"/>
        </w:rPr>
        <w:t>20</w:t>
      </w:r>
      <w:r w:rsidR="0008313C" w:rsidRPr="00777E27">
        <w:rPr>
          <w:rFonts w:ascii="Times New Roman" w:hAnsi="Times New Roman" w:cs="Times New Roman"/>
          <w:b/>
          <w:sz w:val="28"/>
          <w:szCs w:val="28"/>
        </w:rPr>
        <w:t>./202</w:t>
      </w:r>
      <w:r w:rsidR="0086271A">
        <w:rPr>
          <w:rFonts w:ascii="Times New Roman" w:hAnsi="Times New Roman" w:cs="Times New Roman"/>
          <w:b/>
          <w:sz w:val="28"/>
          <w:szCs w:val="28"/>
        </w:rPr>
        <w:t>1</w:t>
      </w:r>
      <w:r w:rsidR="00CF3A4D" w:rsidRPr="00777E27">
        <w:rPr>
          <w:rFonts w:ascii="Times New Roman" w:hAnsi="Times New Roman" w:cs="Times New Roman"/>
          <w:b/>
          <w:sz w:val="28"/>
          <w:szCs w:val="28"/>
        </w:rPr>
        <w:t>.</w:t>
      </w:r>
    </w:p>
    <w:p w:rsidR="00531EA9" w:rsidRPr="00777E27" w:rsidRDefault="00531EA9" w:rsidP="00531EA9">
      <w:pPr>
        <w:pStyle w:val="NoSpacing1"/>
        <w:tabs>
          <w:tab w:val="left" w:pos="8790"/>
        </w:tabs>
        <w:rPr>
          <w:rFonts w:ascii="Times New Roman" w:hAnsi="Times New Roman" w:cs="Times New Roman"/>
          <w:b/>
          <w:sz w:val="50"/>
          <w:szCs w:val="50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2491" w:rsidP="00777E27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w:pict>
          <v:rect id="Pravokutnik 1" o:spid="_x0000_s1029" style="position:absolute;margin-left:751.5pt;margin-top:-39.15pt;width:7.15pt;height:6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" o:allowincell="f" strokecolor="#4f81bd">
            <w10:wrap anchorx="page" anchory="page"/>
          </v:rect>
        </w:pict>
      </w: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w:pict>
          <v:rect id="Pravokutnik 8" o:spid="_x0000_s1028" style="position:absolute;margin-left:31.7pt;margin-top:-14.85pt;width:7.15pt;height:6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" o:allowincell="f" strokecolor="#4f81bd">
            <w10:wrap anchorx="page" anchory="page"/>
          </v:rect>
        </w:pict>
      </w: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1E2491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w:pict>
          <v:rect id="Pravokutnik 7" o:spid="_x0000_s1027" style="position:absolute;left:0;text-align:left;margin-left:2.95pt;margin-top:531.55pt;width:882.6pt;height:62.6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" o:allowincell="f" fillcolor="#936" strokecolor="#4f81bd">
            <v:fill opacity="40606f"/>
            <w10:wrap anchorx="page" anchory="page"/>
          </v:rect>
        </w:pict>
      </w:r>
    </w:p>
    <w:p w:rsidR="00531EA9" w:rsidRPr="00531EA9" w:rsidRDefault="00531EA9" w:rsidP="00531EA9">
      <w:pPr>
        <w:pStyle w:val="NoSpacing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EA9">
        <w:rPr>
          <w:rFonts w:ascii="Times New Roman" w:hAnsi="Times New Roman" w:cs="Times New Roman"/>
          <w:b/>
          <w:sz w:val="30"/>
          <w:szCs w:val="30"/>
        </w:rPr>
        <w:lastRenderedPageBreak/>
        <w:t>SADRŽAJ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OSNOVNI PODACI O OSNOVNOJ ŠKOLI JOSIPA LOVRETIĆA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NACIONALNI OKVIRNI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ŠKOLSKI KURIKULUM</w:t>
      </w:r>
    </w:p>
    <w:p w:rsidR="00531EA9" w:rsidRPr="004D5662" w:rsidRDefault="00531EA9" w:rsidP="00531EA9">
      <w:pPr>
        <w:pStyle w:val="NoSpacing1"/>
        <w:rPr>
          <w:rFonts w:asciiTheme="minorHAnsi" w:hAnsiTheme="minorHAnsi" w:cs="Times New Roman"/>
          <w:b/>
          <w:sz w:val="24"/>
          <w:szCs w:val="24"/>
        </w:rPr>
      </w:pPr>
      <w:r w:rsidRPr="004D5662">
        <w:rPr>
          <w:rFonts w:asciiTheme="minorHAnsi" w:hAnsiTheme="minorHAnsi" w:cs="Times New Roman"/>
          <w:b/>
          <w:sz w:val="24"/>
          <w:szCs w:val="24"/>
        </w:rPr>
        <w:t>PODRUČJA KURIKULUMA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08313C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IZBORNA NASTAVA</w:t>
      </w:r>
    </w:p>
    <w:p w:rsidR="0008313C" w:rsidRPr="00B8222E" w:rsidRDefault="0008313C" w:rsidP="0008313C">
      <w:pPr>
        <w:pStyle w:val="NoSpacing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</w:t>
      </w:r>
      <w:r w:rsidRPr="00B8222E">
        <w:rPr>
          <w:rFonts w:ascii="Times New Roman" w:hAnsi="Times New Roman" w:cs="Times New Roman"/>
          <w:sz w:val="24"/>
          <w:szCs w:val="24"/>
        </w:rPr>
        <w:t>jeronauk od 1.-</w:t>
      </w:r>
      <w:r w:rsidR="0086271A">
        <w:rPr>
          <w:rFonts w:ascii="Times New Roman" w:hAnsi="Times New Roman" w:cs="Times New Roman"/>
          <w:sz w:val="24"/>
          <w:szCs w:val="24"/>
        </w:rPr>
        <w:t xml:space="preserve"> </w:t>
      </w:r>
      <w:r w:rsidRPr="00B8222E">
        <w:rPr>
          <w:rFonts w:ascii="Times New Roman" w:hAnsi="Times New Roman" w:cs="Times New Roman"/>
          <w:sz w:val="24"/>
          <w:szCs w:val="24"/>
        </w:rPr>
        <w:t>8. razreda</w:t>
      </w:r>
    </w:p>
    <w:p w:rsidR="00011325" w:rsidRPr="00B8222E" w:rsidRDefault="00011325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Informatika od 1. do 4. razreda</w:t>
      </w:r>
    </w:p>
    <w:p w:rsidR="0008313C" w:rsidRPr="0086271A" w:rsidRDefault="0008313C" w:rsidP="0086271A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Pr="00B8222E">
        <w:rPr>
          <w:rFonts w:ascii="Times New Roman" w:hAnsi="Times New Roman" w:cs="Times New Roman"/>
          <w:sz w:val="24"/>
          <w:szCs w:val="24"/>
        </w:rPr>
        <w:t xml:space="preserve">nformatika od </w:t>
      </w:r>
      <w:r w:rsidR="009B4455">
        <w:rPr>
          <w:rFonts w:ascii="Times New Roman" w:hAnsi="Times New Roman" w:cs="Times New Roman"/>
          <w:sz w:val="24"/>
          <w:szCs w:val="24"/>
        </w:rPr>
        <w:t>7</w:t>
      </w:r>
      <w:r w:rsidR="0086271A">
        <w:rPr>
          <w:rFonts w:ascii="Times New Roman" w:hAnsi="Times New Roman" w:cs="Times New Roman"/>
          <w:sz w:val="24"/>
          <w:szCs w:val="24"/>
        </w:rPr>
        <w:t xml:space="preserve">. </w:t>
      </w:r>
      <w:r w:rsidR="009B44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22E">
        <w:rPr>
          <w:rFonts w:ascii="Times New Roman" w:hAnsi="Times New Roman" w:cs="Times New Roman"/>
          <w:sz w:val="24"/>
          <w:szCs w:val="24"/>
        </w:rPr>
        <w:t>8.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Pr="00B8222E">
        <w:rPr>
          <w:rFonts w:ascii="Times New Roman" w:hAnsi="Times New Roman" w:cs="Times New Roman"/>
          <w:sz w:val="24"/>
          <w:szCs w:val="24"/>
        </w:rPr>
        <w:t xml:space="preserve">jemački jezik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Njemački jezik </w:t>
      </w:r>
      <w:r w:rsidR="00862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razred</w:t>
      </w:r>
    </w:p>
    <w:p w:rsidR="0086271A" w:rsidRPr="00B8222E" w:rsidRDefault="0086271A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Engleski</w:t>
      </w:r>
      <w:r w:rsidRPr="00B8222E">
        <w:rPr>
          <w:rFonts w:ascii="Times New Roman" w:hAnsi="Times New Roman" w:cs="Times New Roman"/>
          <w:sz w:val="24"/>
          <w:szCs w:val="24"/>
        </w:rPr>
        <w:t xml:space="preserve"> jezik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86271A">
        <w:rPr>
          <w:rFonts w:ascii="Times New Roman" w:hAnsi="Times New Roman" w:cs="Times New Roman"/>
          <w:sz w:val="24"/>
          <w:szCs w:val="24"/>
        </w:rPr>
        <w:t>7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</w:t>
      </w:r>
      <w:r w:rsidRPr="00B8222E">
        <w:rPr>
          <w:rFonts w:ascii="Times New Roman" w:hAnsi="Times New Roman" w:cs="Times New Roman"/>
          <w:sz w:val="24"/>
          <w:szCs w:val="24"/>
        </w:rPr>
        <w:t xml:space="preserve">ngleski jezik </w:t>
      </w:r>
      <w:r w:rsidR="0086271A">
        <w:rPr>
          <w:rFonts w:ascii="Times New Roman" w:hAnsi="Times New Roman" w:cs="Times New Roman"/>
          <w:sz w:val="24"/>
          <w:szCs w:val="24"/>
        </w:rPr>
        <w:t>8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1822D7" w:rsidRDefault="0008313C" w:rsidP="0008313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:rsidR="0008313C" w:rsidRPr="00B8222E" w:rsidRDefault="0008313C" w:rsidP="0008313C">
      <w:pPr>
        <w:pStyle w:val="NoSpacing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8313C" w:rsidRPr="00B8222E" w:rsidRDefault="0008313C" w:rsidP="0008313C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08313C" w:rsidRPr="00B8222E" w:rsidRDefault="0008313C" w:rsidP="0008313C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1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2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3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4. razred</w:t>
      </w:r>
    </w:p>
    <w:p w:rsidR="0008313C" w:rsidRPr="0021636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 w:rsidRPr="0021636C">
        <w:rPr>
          <w:rFonts w:ascii="Times New Roman" w:hAnsi="Times New Roman" w:cs="Times New Roman"/>
          <w:sz w:val="24"/>
          <w:szCs w:val="24"/>
        </w:rPr>
        <w:t>atematika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36C">
        <w:rPr>
          <w:rFonts w:ascii="Times New Roman" w:hAnsi="Times New Roman" w:cs="Times New Roman"/>
          <w:sz w:val="24"/>
          <w:szCs w:val="24"/>
        </w:rPr>
        <w:t>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</w:t>
      </w:r>
      <w:r w:rsidR="009466CB">
        <w:rPr>
          <w:rFonts w:ascii="Times New Roman" w:hAnsi="Times New Roman" w:cs="Times New Roman"/>
          <w:sz w:val="24"/>
          <w:szCs w:val="24"/>
        </w:rPr>
        <w:t xml:space="preserve">6.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8222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Matematika 8</w:t>
      </w:r>
      <w:r w:rsidRPr="00B8222E">
        <w:rPr>
          <w:rFonts w:ascii="Times New Roman" w:hAnsi="Times New Roman" w:cs="Times New Roman"/>
          <w:sz w:val="24"/>
          <w:szCs w:val="24"/>
        </w:rPr>
        <w:t>.  razred</w:t>
      </w:r>
    </w:p>
    <w:p w:rsidR="0008313C" w:rsidRPr="001822D7" w:rsidRDefault="0008313C" w:rsidP="0008313C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</w:p>
    <w:p w:rsidR="0008313C" w:rsidRPr="004A307C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</w:t>
      </w:r>
      <w:r w:rsidRPr="007A4EAA">
        <w:rPr>
          <w:rFonts w:ascii="Times New Roman" w:hAnsi="Times New Roman" w:cs="Times New Roman"/>
          <w:sz w:val="24"/>
          <w:szCs w:val="24"/>
        </w:rPr>
        <w:t>rvatski jezik</w:t>
      </w:r>
      <w:r>
        <w:rPr>
          <w:rFonts w:ascii="Times New Roman" w:hAnsi="Times New Roman" w:cs="Times New Roman"/>
          <w:sz w:val="24"/>
          <w:szCs w:val="24"/>
        </w:rPr>
        <w:t xml:space="preserve"> 7. r</w:t>
      </w:r>
      <w:r w:rsidRPr="007A4EAA">
        <w:rPr>
          <w:rFonts w:ascii="Times New Roman" w:hAnsi="Times New Roman" w:cs="Times New Roman"/>
          <w:sz w:val="24"/>
          <w:szCs w:val="24"/>
        </w:rPr>
        <w:t>azred</w:t>
      </w:r>
    </w:p>
    <w:p w:rsidR="0008313C" w:rsidRPr="002F5D1B" w:rsidRDefault="0008313C" w:rsidP="0008313C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Hrvatski jezik 8. razred</w:t>
      </w:r>
    </w:p>
    <w:p w:rsidR="0008313C" w:rsidRPr="00B8222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B8222E">
        <w:rPr>
          <w:rFonts w:ascii="Times New Roman" w:hAnsi="Times New Roman" w:cs="Times New Roman"/>
          <w:sz w:val="24"/>
          <w:szCs w:val="24"/>
        </w:rPr>
        <w:t>emija</w:t>
      </w:r>
      <w:r>
        <w:rPr>
          <w:rFonts w:ascii="Times New Roman" w:hAnsi="Times New Roman" w:cs="Times New Roman"/>
          <w:sz w:val="24"/>
          <w:szCs w:val="24"/>
        </w:rPr>
        <w:t xml:space="preserve">  8. r.</w:t>
      </w:r>
    </w:p>
    <w:p w:rsidR="0008313C" w:rsidRPr="004A307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822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222E">
        <w:rPr>
          <w:rFonts w:ascii="Times New Roman" w:hAnsi="Times New Roman" w:cs="Times New Roman"/>
          <w:sz w:val="24"/>
          <w:szCs w:val="24"/>
        </w:rPr>
        <w:t xml:space="preserve">logija </w:t>
      </w:r>
      <w:r w:rsidR="009466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r.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Engleski jezik </w:t>
      </w:r>
      <w:r w:rsidR="009466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2F5D1B" w:rsidRDefault="009466CB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Njemački jezik </w:t>
      </w:r>
      <w:r w:rsidR="0008313C">
        <w:rPr>
          <w:rFonts w:ascii="Times New Roman" w:hAnsi="Times New Roman" w:cs="Times New Roman"/>
          <w:sz w:val="24"/>
          <w:szCs w:val="24"/>
        </w:rPr>
        <w:t>7.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jezik 8. razred</w:t>
      </w:r>
    </w:p>
    <w:p w:rsidR="0008313C" w:rsidRPr="00BA5F98" w:rsidRDefault="0008313C" w:rsidP="00BA5F9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7. i 8. razred</w:t>
      </w:r>
    </w:p>
    <w:p w:rsidR="00AE7D77" w:rsidRPr="009466CB" w:rsidRDefault="0008313C" w:rsidP="009466C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7. i 8. razred</w:t>
      </w:r>
    </w:p>
    <w:p w:rsidR="0008313C" w:rsidRDefault="0008313C" w:rsidP="0008313C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08313C" w:rsidRDefault="0008313C" w:rsidP="0008313C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AA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Pr="00DE111E">
        <w:rPr>
          <w:rFonts w:ascii="Times New Roman" w:hAnsi="Times New Roman" w:cs="Times New Roman"/>
          <w:sz w:val="24"/>
          <w:szCs w:val="24"/>
        </w:rPr>
        <w:t xml:space="preserve">rvatski jezik </w:t>
      </w:r>
      <w:r>
        <w:rPr>
          <w:rFonts w:ascii="Times New Roman" w:hAnsi="Times New Roman" w:cs="Times New Roman"/>
          <w:sz w:val="24"/>
          <w:szCs w:val="24"/>
        </w:rPr>
        <w:t xml:space="preserve">/Matematika </w:t>
      </w:r>
      <w:r w:rsidRPr="00DE111E">
        <w:rPr>
          <w:rFonts w:ascii="Times New Roman" w:hAnsi="Times New Roman" w:cs="Times New Roman"/>
          <w:sz w:val="24"/>
          <w:szCs w:val="24"/>
        </w:rPr>
        <w:t>1.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jezik/matematika  2.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  <w:r w:rsidR="00E97244">
        <w:rPr>
          <w:rFonts w:ascii="Times New Roman" w:hAnsi="Times New Roman" w:cs="Times New Roman"/>
          <w:sz w:val="24"/>
          <w:szCs w:val="24"/>
        </w:rPr>
        <w:t>rvatski jezik,</w:t>
      </w:r>
      <w:r w:rsidRPr="00DE1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E11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E111E">
        <w:rPr>
          <w:rFonts w:ascii="Times New Roman" w:hAnsi="Times New Roman" w:cs="Times New Roman"/>
          <w:sz w:val="24"/>
          <w:szCs w:val="24"/>
        </w:rPr>
        <w:t>azred</w:t>
      </w:r>
    </w:p>
    <w:p w:rsidR="00E97244" w:rsidRDefault="00E97244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Matematika, 3. razred</w:t>
      </w:r>
    </w:p>
    <w:p w:rsidR="00E97244" w:rsidRDefault="00E97244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Matematika, 4.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 4.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5.</w:t>
      </w:r>
      <w:r w:rsidR="00E97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 xml:space="preserve">    Hrvatski jezik 6.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Hrvatski jezik </w:t>
      </w:r>
      <w:r w:rsidR="00E97244">
        <w:rPr>
          <w:rFonts w:ascii="Times New Roman" w:hAnsi="Times New Roman" w:cs="Times New Roman"/>
          <w:sz w:val="24"/>
          <w:szCs w:val="24"/>
        </w:rPr>
        <w:t>7. i 8</w:t>
      </w:r>
      <w:r>
        <w:rPr>
          <w:rFonts w:ascii="Times New Roman" w:hAnsi="Times New Roman" w:cs="Times New Roman"/>
          <w:sz w:val="24"/>
          <w:szCs w:val="24"/>
        </w:rPr>
        <w:t>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</w:t>
      </w:r>
      <w:r w:rsidRPr="00DE111E">
        <w:rPr>
          <w:rFonts w:ascii="Times New Roman" w:hAnsi="Times New Roman" w:cs="Times New Roman"/>
          <w:sz w:val="24"/>
          <w:szCs w:val="24"/>
        </w:rPr>
        <w:t xml:space="preserve">ngleski jezik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Pr="00DE111E">
        <w:rPr>
          <w:rFonts w:ascii="Times New Roman" w:hAnsi="Times New Roman" w:cs="Times New Roman"/>
          <w:sz w:val="24"/>
          <w:szCs w:val="24"/>
        </w:rPr>
        <w:t xml:space="preserve"> razred</w:t>
      </w:r>
    </w:p>
    <w:p w:rsidR="0008313C" w:rsidRPr="00FB7B6F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Engleski jezik  </w:t>
      </w:r>
      <w:r w:rsidR="00E972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DE111E">
        <w:rPr>
          <w:rFonts w:ascii="Times New Roman" w:hAnsi="Times New Roman" w:cs="Times New Roman"/>
          <w:sz w:val="24"/>
          <w:szCs w:val="24"/>
        </w:rPr>
        <w:t xml:space="preserve">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Pr="00DE111E">
        <w:rPr>
          <w:rFonts w:ascii="Times New Roman" w:hAnsi="Times New Roman" w:cs="Times New Roman"/>
          <w:sz w:val="24"/>
          <w:szCs w:val="24"/>
        </w:rPr>
        <w:t xml:space="preserve">atematika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66CB">
        <w:rPr>
          <w:rFonts w:ascii="Times New Roman" w:hAnsi="Times New Roman" w:cs="Times New Roman"/>
          <w:sz w:val="24"/>
          <w:szCs w:val="24"/>
        </w:rPr>
        <w:t xml:space="preserve">6. 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141E7E" w:rsidRPr="00334F60" w:rsidRDefault="0008313C" w:rsidP="00334F6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Matematika      8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DE111E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9466CB">
        <w:rPr>
          <w:rFonts w:ascii="Times New Roman" w:hAnsi="Times New Roman" w:cs="Times New Roman"/>
          <w:sz w:val="24"/>
          <w:szCs w:val="24"/>
        </w:rPr>
        <w:t>7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E30B63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E111E">
        <w:rPr>
          <w:rFonts w:ascii="Times New Roman" w:hAnsi="Times New Roman" w:cs="Times New Roman"/>
          <w:sz w:val="24"/>
          <w:szCs w:val="24"/>
        </w:rPr>
        <w:t xml:space="preserve">jemački jezik </w:t>
      </w:r>
      <w:r w:rsidR="009466CB">
        <w:rPr>
          <w:rFonts w:ascii="Times New Roman" w:hAnsi="Times New Roman" w:cs="Times New Roman"/>
          <w:sz w:val="24"/>
          <w:szCs w:val="24"/>
        </w:rPr>
        <w:t>8</w:t>
      </w:r>
      <w:r w:rsidRPr="00DE111E">
        <w:rPr>
          <w:rFonts w:ascii="Times New Roman" w:hAnsi="Times New Roman" w:cs="Times New Roman"/>
          <w:sz w:val="24"/>
          <w:szCs w:val="24"/>
        </w:rPr>
        <w:t>. razred</w:t>
      </w:r>
    </w:p>
    <w:p w:rsidR="0008313C" w:rsidRPr="00011325" w:rsidRDefault="009466CB" w:rsidP="0001132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Kemija </w:t>
      </w:r>
      <w:r w:rsidR="0008313C">
        <w:rPr>
          <w:rFonts w:ascii="Times New Roman" w:hAnsi="Times New Roman" w:cs="Times New Roman"/>
          <w:sz w:val="24"/>
          <w:szCs w:val="24"/>
        </w:rPr>
        <w:t xml:space="preserve"> 8. razred</w:t>
      </w:r>
    </w:p>
    <w:p w:rsidR="0008313C" w:rsidRDefault="0008313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 5. razred</w:t>
      </w:r>
    </w:p>
    <w:p w:rsidR="0008313C" w:rsidRPr="00846A56" w:rsidRDefault="00846A56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5. i 6. razred</w:t>
      </w:r>
    </w:p>
    <w:p w:rsidR="00531EA9" w:rsidRDefault="00531EA9" w:rsidP="0008313C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22D7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D7">
        <w:rPr>
          <w:rFonts w:ascii="Times New Roman" w:hAnsi="Times New Roman" w:cs="Times New Roman"/>
          <w:b/>
          <w:sz w:val="24"/>
          <w:szCs w:val="24"/>
        </w:rPr>
        <w:t>IZVANNASTAVNE AKTIVNOSTI</w:t>
      </w:r>
    </w:p>
    <w:p w:rsidR="00A821B2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1B2">
        <w:rPr>
          <w:rFonts w:ascii="Times New Roman" w:hAnsi="Times New Roman" w:cs="Times New Roman"/>
          <w:sz w:val="24"/>
          <w:szCs w:val="24"/>
        </w:rPr>
        <w:t xml:space="preserve">KDBZ – kulturna i duhovna baština zavičaja </w:t>
      </w:r>
    </w:p>
    <w:p w:rsidR="00531EA9" w:rsidRDefault="00E97244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531EA9">
        <w:rPr>
          <w:rFonts w:ascii="Times New Roman" w:hAnsi="Times New Roman" w:cs="Times New Roman"/>
          <w:sz w:val="24"/>
          <w:szCs w:val="24"/>
        </w:rPr>
        <w:t xml:space="preserve">ikovna </w:t>
      </w:r>
      <w:r w:rsidR="003479B0">
        <w:rPr>
          <w:rFonts w:ascii="Times New Roman" w:hAnsi="Times New Roman" w:cs="Times New Roman"/>
          <w:sz w:val="24"/>
          <w:szCs w:val="24"/>
        </w:rPr>
        <w:t>radionica</w:t>
      </w:r>
    </w:p>
    <w:p w:rsidR="003479B0" w:rsidRDefault="004D5662" w:rsidP="003479B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F6F8C">
        <w:rPr>
          <w:rFonts w:ascii="Times New Roman" w:hAnsi="Times New Roman" w:cs="Times New Roman"/>
          <w:sz w:val="24"/>
          <w:szCs w:val="24"/>
        </w:rPr>
        <w:t xml:space="preserve">  </w:t>
      </w:r>
      <w:r w:rsidR="007C5E35">
        <w:rPr>
          <w:rFonts w:ascii="Times New Roman" w:hAnsi="Times New Roman" w:cs="Times New Roman"/>
          <w:sz w:val="24"/>
          <w:szCs w:val="24"/>
        </w:rPr>
        <w:t>Dramska družina</w:t>
      </w:r>
      <w:r w:rsidR="003479B0" w:rsidRPr="004C24AA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3479B0">
        <w:rPr>
          <w:rFonts w:ascii="Times New Roman" w:hAnsi="Times New Roman" w:cs="Times New Roman"/>
          <w:sz w:val="24"/>
          <w:szCs w:val="24"/>
        </w:rPr>
        <w:t>K</w:t>
      </w:r>
      <w:r w:rsidR="003479B0" w:rsidRPr="004C24AA">
        <w:rPr>
          <w:rFonts w:ascii="Times New Roman" w:hAnsi="Times New Roman" w:cs="Times New Roman"/>
          <w:sz w:val="24"/>
          <w:szCs w:val="24"/>
        </w:rPr>
        <w:t>ibicfenster</w:t>
      </w:r>
      <w:proofErr w:type="spellEnd"/>
      <w:r w:rsidR="003479B0" w:rsidRPr="004C24AA">
        <w:rPr>
          <w:rFonts w:ascii="Times New Roman" w:hAnsi="Times New Roman" w:cs="Times New Roman"/>
          <w:sz w:val="24"/>
          <w:szCs w:val="24"/>
        </w:rPr>
        <w:t>“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Mala k</w:t>
      </w:r>
      <w:r w:rsidR="00531EA9">
        <w:rPr>
          <w:rFonts w:ascii="Times New Roman" w:hAnsi="Times New Roman" w:cs="Times New Roman"/>
          <w:sz w:val="24"/>
          <w:szCs w:val="24"/>
        </w:rPr>
        <w:t>reativna radionica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F8C"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>Spretne ruke</w:t>
      </w:r>
    </w:p>
    <w:p w:rsidR="0008313C" w:rsidRDefault="003479B0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8F6F8C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E97244">
        <w:rPr>
          <w:rFonts w:ascii="Times New Roman" w:hAnsi="Times New Roman" w:cs="Times New Roman"/>
          <w:sz w:val="24"/>
          <w:szCs w:val="24"/>
        </w:rPr>
        <w:t>Mali literati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9B0" w:rsidRPr="0008313C" w:rsidRDefault="008F6F8C" w:rsidP="0008313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    </w:t>
      </w:r>
      <w:r w:rsidR="003479B0" w:rsidRPr="0008313C">
        <w:rPr>
          <w:rFonts w:ascii="Times New Roman" w:hAnsi="Times New Roman" w:cs="Times New Roman"/>
          <w:sz w:val="24"/>
          <w:szCs w:val="24"/>
        </w:rPr>
        <w:t>Ritmika</w:t>
      </w:r>
    </w:p>
    <w:p w:rsidR="00531EA9" w:rsidRPr="00C37E2E" w:rsidRDefault="003479B0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Literarna i recitatorska sekcij</w:t>
      </w:r>
      <w:r w:rsidR="00750DA6">
        <w:rPr>
          <w:rFonts w:ascii="Times New Roman" w:hAnsi="Times New Roman" w:cs="Times New Roman"/>
          <w:sz w:val="24"/>
          <w:szCs w:val="24"/>
        </w:rPr>
        <w:t>a</w:t>
      </w:r>
    </w:p>
    <w:p w:rsidR="00531EA9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„Vjedra“</w:t>
      </w:r>
    </w:p>
    <w:p w:rsidR="003479B0" w:rsidRDefault="003479B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Likovnjaci</w:t>
      </w:r>
    </w:p>
    <w:p w:rsidR="00462898" w:rsidRDefault="0046289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Povjesničari</w:t>
      </w:r>
    </w:p>
    <w:p w:rsidR="003479B0" w:rsidRPr="00C9433E" w:rsidRDefault="00531EA9" w:rsidP="00C9433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knjižničari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zbor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zbor</w:t>
      </w:r>
    </w:p>
    <w:p w:rsidR="003479B0" w:rsidRPr="009466CB" w:rsidRDefault="003479B0" w:rsidP="009466C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Štokavčić</w:t>
      </w:r>
      <w:r w:rsidR="009466CB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3479B0" w:rsidRDefault="00531EA9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Biblijska skupina </w:t>
      </w:r>
    </w:p>
    <w:p w:rsidR="00C37E2E" w:rsidRPr="00750DA6" w:rsidRDefault="00C37E2E" w:rsidP="00750DA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Vjeronaučna skupina</w:t>
      </w:r>
    </w:p>
    <w:p w:rsidR="00531EA9" w:rsidRDefault="00C5492D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</w:t>
      </w:r>
    </w:p>
    <w:p w:rsidR="00C35576" w:rsidRDefault="00531EA9" w:rsidP="00C37E2E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</w:t>
      </w:r>
      <w:r w:rsidR="003479B0">
        <w:rPr>
          <w:rFonts w:ascii="Times New Roman" w:hAnsi="Times New Roman" w:cs="Times New Roman"/>
          <w:sz w:val="24"/>
          <w:szCs w:val="24"/>
        </w:rPr>
        <w:t>mlađi uzrast</w:t>
      </w:r>
      <w:r w:rsidR="00C35576">
        <w:rPr>
          <w:rFonts w:ascii="Times New Roman" w:hAnsi="Times New Roman" w:cs="Times New Roman"/>
          <w:sz w:val="24"/>
          <w:szCs w:val="24"/>
        </w:rPr>
        <w:t>)</w:t>
      </w:r>
    </w:p>
    <w:p w:rsidR="00531EA9" w:rsidRPr="00C35576" w:rsidRDefault="00C35576" w:rsidP="00C3557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</w:t>
      </w:r>
      <w:r w:rsidR="00B54C2A">
        <w:rPr>
          <w:rFonts w:ascii="Times New Roman" w:hAnsi="Times New Roman" w:cs="Times New Roman"/>
          <w:sz w:val="24"/>
          <w:szCs w:val="24"/>
        </w:rPr>
        <w:t>stariji uzrast</w:t>
      </w:r>
      <w:r w:rsidR="00531EA9">
        <w:rPr>
          <w:rFonts w:ascii="Times New Roman" w:hAnsi="Times New Roman" w:cs="Times New Roman"/>
          <w:sz w:val="24"/>
          <w:szCs w:val="24"/>
        </w:rPr>
        <w:t>)</w:t>
      </w:r>
    </w:p>
    <w:p w:rsidR="00531EA9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UČENIČKA ZADRUGA  Umjetničke radionice</w:t>
      </w:r>
    </w:p>
    <w:p w:rsidR="00C37E2E" w:rsidRDefault="00C37E2E" w:rsidP="00462898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7E2E" w:rsidRDefault="00C37E2E" w:rsidP="00636F18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486203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03">
        <w:rPr>
          <w:rFonts w:ascii="Times New Roman" w:hAnsi="Times New Roman" w:cs="Times New Roman"/>
          <w:b/>
          <w:sz w:val="24"/>
          <w:szCs w:val="24"/>
        </w:rPr>
        <w:t>AKTIVNOSTI</w:t>
      </w:r>
    </w:p>
    <w:p w:rsidR="00F619C5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1BED">
        <w:rPr>
          <w:rFonts w:ascii="Times New Roman" w:hAnsi="Times New Roman" w:cs="Times New Roman"/>
          <w:sz w:val="24"/>
          <w:szCs w:val="24"/>
        </w:rPr>
        <w:t>Aktivnosti na području prevencije kriminaliteta</w:t>
      </w:r>
    </w:p>
    <w:p w:rsidR="005D79D0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Međunarodni dan ozonskog omotača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Prevencija ovisnosti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9D0">
        <w:rPr>
          <w:rFonts w:ascii="Times New Roman" w:hAnsi="Times New Roman" w:cs="Times New Roman"/>
          <w:sz w:val="24"/>
          <w:szCs w:val="24"/>
        </w:rPr>
        <w:t xml:space="preserve">Dječji tjedan, </w:t>
      </w:r>
      <w:r>
        <w:rPr>
          <w:rFonts w:ascii="Times New Roman" w:hAnsi="Times New Roman" w:cs="Times New Roman"/>
          <w:sz w:val="24"/>
          <w:szCs w:val="24"/>
        </w:rPr>
        <w:t>Međunarodni dan djeteta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Međunarodni dan školskih knjižnica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Međunarodni dan starijih osoba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kruha, dan zahvalnosti za plodove zemlje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 jabuke</w:t>
      </w:r>
    </w:p>
    <w:p w:rsidR="00531EA9" w:rsidRDefault="008F6F8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Dan bijelog štapa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borbe protiv siromaštva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bijelog štapa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štednje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Nacionalni kviz za poticanje čitanja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Mjesec knjige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sjećanja na Vukovar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Nikola u razredu </w:t>
      </w:r>
    </w:p>
    <w:p w:rsidR="00523D39" w:rsidRDefault="00523D3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Virtualna učionica – Moja županija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radionica</w:t>
      </w:r>
      <w:r w:rsidR="00523D39">
        <w:rPr>
          <w:rFonts w:ascii="Times New Roman" w:hAnsi="Times New Roman" w:cs="Times New Roman"/>
          <w:sz w:val="24"/>
          <w:szCs w:val="24"/>
        </w:rPr>
        <w:t xml:space="preserve"> – „Čajanka za bake“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priredba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Valentinovo </w:t>
      </w:r>
    </w:p>
    <w:p w:rsidR="00F619C5" w:rsidRPr="005D79D0" w:rsidRDefault="00531EA9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Poklade</w:t>
      </w:r>
    </w:p>
    <w:p w:rsidR="00F619C5" w:rsidRDefault="00F619C5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Klokan bez granica</w:t>
      </w:r>
    </w:p>
    <w:p w:rsidR="00F619C5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Međugeneracijska suradnja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otvorenih vrata – </w:t>
      </w:r>
      <w:r w:rsidR="00F619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 dan 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očeva</w:t>
      </w:r>
    </w:p>
    <w:p w:rsidR="00531EA9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Noć knjige</w:t>
      </w:r>
    </w:p>
    <w:p w:rsidR="00531EA9" w:rsidRPr="00F619C5" w:rsidRDefault="00531EA9" w:rsidP="00F619C5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planeta </w:t>
      </w:r>
      <w:r w:rsidR="00F619C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emlje</w:t>
      </w:r>
      <w:r w:rsidR="00523D39">
        <w:rPr>
          <w:rFonts w:ascii="Times New Roman" w:hAnsi="Times New Roman" w:cs="Times New Roman"/>
          <w:sz w:val="24"/>
          <w:szCs w:val="24"/>
        </w:rPr>
        <w:t xml:space="preserve"> „Zelena čistka“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:rsidR="00F619C5" w:rsidRDefault="00F619C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pisanja pisama</w:t>
      </w:r>
    </w:p>
    <w:p w:rsidR="005D79D0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 je moj veliki prijatelj</w:t>
      </w:r>
    </w:p>
    <w:p w:rsidR="00531EA9" w:rsidRDefault="00531EA9" w:rsidP="00523D3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škole</w:t>
      </w:r>
    </w:p>
    <w:p w:rsidR="005D79D0" w:rsidRPr="00846A56" w:rsidRDefault="005D79D0" w:rsidP="00523D3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 gradu s ljubavlju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546554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54">
        <w:rPr>
          <w:rFonts w:ascii="Times New Roman" w:hAnsi="Times New Roman" w:cs="Times New Roman"/>
          <w:b/>
          <w:sz w:val="24"/>
          <w:szCs w:val="24"/>
        </w:rPr>
        <w:t xml:space="preserve">KULTURNA I JAVNA DJELATNOST </w:t>
      </w:r>
    </w:p>
    <w:p w:rsidR="00531EA9" w:rsidRDefault="00531EA9" w:rsidP="00636F18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Zaziv Duha svetoga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Dan</w:t>
      </w:r>
      <w:r w:rsidR="005D79D0">
        <w:rPr>
          <w:rFonts w:ascii="Times New Roman" w:hAnsi="Times New Roman" w:cs="Times New Roman"/>
          <w:sz w:val="24"/>
          <w:szCs w:val="24"/>
        </w:rPr>
        <w:t xml:space="preserve"> zahvalnosti za plodove zemlje, Dan</w:t>
      </w:r>
      <w:r w:rsidR="00531EA9">
        <w:rPr>
          <w:rFonts w:ascii="Times New Roman" w:hAnsi="Times New Roman" w:cs="Times New Roman"/>
          <w:sz w:val="24"/>
          <w:szCs w:val="24"/>
        </w:rPr>
        <w:t xml:space="preserve"> kruha</w:t>
      </w:r>
    </w:p>
    <w:p w:rsidR="00531EA9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„</w:t>
      </w:r>
      <w:r w:rsidR="00531EA9">
        <w:rPr>
          <w:rFonts w:ascii="Times New Roman" w:hAnsi="Times New Roman" w:cs="Times New Roman"/>
          <w:sz w:val="24"/>
          <w:szCs w:val="24"/>
        </w:rPr>
        <w:t xml:space="preserve">Šokačka </w:t>
      </w:r>
      <w:proofErr w:type="spellStart"/>
      <w:r w:rsidR="00531EA9">
        <w:rPr>
          <w:rFonts w:ascii="Times New Roman" w:hAnsi="Times New Roman" w:cs="Times New Roman"/>
          <w:sz w:val="24"/>
          <w:szCs w:val="24"/>
        </w:rPr>
        <w:t>rič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2F10FB" w:rsidRDefault="002F10FB" w:rsidP="005D79D0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Priredba za svetog Nikolu</w:t>
      </w:r>
    </w:p>
    <w:p w:rsidR="00531EA9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>
        <w:rPr>
          <w:rFonts w:ascii="Times New Roman" w:hAnsi="Times New Roman" w:cs="Times New Roman"/>
          <w:sz w:val="24"/>
          <w:szCs w:val="24"/>
        </w:rPr>
        <w:t>Sveti Nikola u razredu</w:t>
      </w:r>
    </w:p>
    <w:p w:rsidR="002F10FB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Božićna priredba </w:t>
      </w:r>
    </w:p>
    <w:p w:rsidR="00B2116C" w:rsidRPr="00111640" w:rsidRDefault="008A4A9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116C" w:rsidRPr="00111640">
        <w:rPr>
          <w:rFonts w:ascii="Times New Roman" w:hAnsi="Times New Roman" w:cs="Times New Roman"/>
          <w:sz w:val="24"/>
          <w:szCs w:val="24"/>
        </w:rPr>
        <w:t>Božićni sajam u Otoku</w:t>
      </w:r>
    </w:p>
    <w:p w:rsidR="00636F18" w:rsidRDefault="00636F18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F10FB" w:rsidRPr="00636F18"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 w:rsidR="002F10FB" w:rsidRPr="00636F1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F10FB" w:rsidRPr="00636F18">
        <w:rPr>
          <w:rFonts w:ascii="Times New Roman" w:hAnsi="Times New Roman" w:cs="Times New Roman"/>
          <w:sz w:val="24"/>
          <w:szCs w:val="24"/>
        </w:rPr>
        <w:t>.</w:t>
      </w:r>
    </w:p>
    <w:p w:rsidR="00531EA9" w:rsidRPr="00636F18" w:rsidRDefault="005D79D0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636F18">
        <w:rPr>
          <w:rFonts w:ascii="Times New Roman" w:hAnsi="Times New Roman" w:cs="Times New Roman"/>
          <w:sz w:val="24"/>
          <w:szCs w:val="24"/>
        </w:rPr>
        <w:t>Poklade</w:t>
      </w:r>
    </w:p>
    <w:p w:rsidR="00531EA9" w:rsidRPr="00636F18" w:rsidRDefault="002F10FB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44D0E" w:rsidRPr="00111640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544D0E">
        <w:rPr>
          <w:rFonts w:ascii="Times New Roman" w:hAnsi="Times New Roman" w:cs="Times New Roman"/>
          <w:sz w:val="24"/>
          <w:szCs w:val="24"/>
        </w:rPr>
        <w:t>upanijska smotra učeničkih zadruga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Dječje otočko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Lutkarsko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Kros </w:t>
      </w:r>
      <w:r w:rsidR="00EB3F02">
        <w:rPr>
          <w:rFonts w:ascii="Times New Roman" w:hAnsi="Times New Roman" w:cs="Times New Roman"/>
          <w:sz w:val="24"/>
          <w:szCs w:val="24"/>
        </w:rPr>
        <w:t>S</w:t>
      </w:r>
      <w:r w:rsidRPr="00111640">
        <w:rPr>
          <w:rFonts w:ascii="Times New Roman" w:hAnsi="Times New Roman" w:cs="Times New Roman"/>
          <w:sz w:val="24"/>
          <w:szCs w:val="24"/>
        </w:rPr>
        <w:t xml:space="preserve">portskih </w:t>
      </w:r>
      <w:r w:rsidR="00F653D5" w:rsidRPr="00111640">
        <w:rPr>
          <w:rFonts w:ascii="Times New Roman" w:hAnsi="Times New Roman" w:cs="Times New Roman"/>
          <w:sz w:val="24"/>
          <w:szCs w:val="24"/>
        </w:rPr>
        <w:t>novosti</w:t>
      </w:r>
    </w:p>
    <w:p w:rsidR="00B2116C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Memorijal „Kros 12 redarstvenika“</w:t>
      </w:r>
    </w:p>
    <w:p w:rsidR="002F10FB" w:rsidRPr="00111640" w:rsidRDefault="002F10F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priredba za kraj </w:t>
      </w:r>
      <w:r w:rsidR="005D79D0">
        <w:rPr>
          <w:rFonts w:ascii="Times New Roman" w:hAnsi="Times New Roman" w:cs="Times New Roman"/>
          <w:sz w:val="24"/>
          <w:szCs w:val="24"/>
        </w:rPr>
        <w:t>školske godine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AE">
        <w:rPr>
          <w:rFonts w:ascii="Times New Roman" w:hAnsi="Times New Roman" w:cs="Times New Roman"/>
          <w:b/>
          <w:sz w:val="24"/>
          <w:szCs w:val="24"/>
        </w:rPr>
        <w:t>TERENSKA I IZVANUČIONIČKA NASTAVA</w:t>
      </w:r>
    </w:p>
    <w:p w:rsidR="00531EA9" w:rsidRPr="00BF46C8" w:rsidRDefault="00A10E77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Posjet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dvorištu – terenska nastava</w:t>
      </w:r>
    </w:p>
    <w:p w:rsidR="00531EA9" w:rsidRPr="00636F18" w:rsidRDefault="00A10E77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Posjet Policijskoj postaji Otok – terenska nastava</w:t>
      </w:r>
    </w:p>
    <w:p w:rsidR="00531EA9" w:rsidRPr="005D79D0" w:rsidRDefault="008948AA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Državna smotra učeničkog zadrugarstva u Vinkovcima</w:t>
      </w:r>
    </w:p>
    <w:p w:rsidR="00531EA9" w:rsidRPr="005D79D0" w:rsidRDefault="008948AA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Učenik u prometu</w:t>
      </w:r>
    </w:p>
    <w:p w:rsidR="00531EA9" w:rsidRPr="00BF46C8" w:rsidRDefault="00636F1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Dan sjećanja na Vukovar</w:t>
      </w:r>
      <w:r w:rsidR="00A10E77">
        <w:rPr>
          <w:rFonts w:ascii="Times New Roman" w:hAnsi="Times New Roman" w:cs="Times New Roman"/>
          <w:sz w:val="24"/>
          <w:szCs w:val="24"/>
        </w:rPr>
        <w:t xml:space="preserve"> - IUN</w:t>
      </w:r>
    </w:p>
    <w:p w:rsidR="00531EA9" w:rsidRDefault="00636F1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48AA">
        <w:rPr>
          <w:rFonts w:ascii="Times New Roman" w:hAnsi="Times New Roman" w:cs="Times New Roman"/>
          <w:sz w:val="24"/>
          <w:szCs w:val="24"/>
        </w:rPr>
        <w:t>Posjet kinu/</w:t>
      </w:r>
      <w:r w:rsidR="00531EA9" w:rsidRPr="00BF46C8">
        <w:rPr>
          <w:rFonts w:ascii="Times New Roman" w:hAnsi="Times New Roman" w:cs="Times New Roman"/>
          <w:sz w:val="24"/>
          <w:szCs w:val="24"/>
        </w:rPr>
        <w:t>kazališt</w:t>
      </w:r>
      <w:r w:rsidR="008948AA">
        <w:rPr>
          <w:rFonts w:ascii="Times New Roman" w:hAnsi="Times New Roman" w:cs="Times New Roman"/>
          <w:sz w:val="24"/>
          <w:szCs w:val="24"/>
        </w:rPr>
        <w:t>u</w:t>
      </w:r>
    </w:p>
    <w:p w:rsidR="00531EA9" w:rsidRDefault="005D79D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1EA9" w:rsidRPr="00BF46C8">
        <w:rPr>
          <w:rFonts w:ascii="Times New Roman" w:hAnsi="Times New Roman" w:cs="Times New Roman"/>
          <w:sz w:val="24"/>
          <w:szCs w:val="24"/>
        </w:rPr>
        <w:t>Dan hrvatskih knjižnica- posjet gradskoj knjižnici</w:t>
      </w:r>
    </w:p>
    <w:p w:rsidR="00A10E77" w:rsidRPr="005D79D0" w:rsidRDefault="005D79D0" w:rsidP="005D79D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Mjesto u kojem živim</w:t>
      </w:r>
    </w:p>
    <w:p w:rsidR="00531EA9" w:rsidRPr="00507528" w:rsidRDefault="005D79D0" w:rsidP="0050752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3EEC" w:rsidRPr="00333EEC">
        <w:rPr>
          <w:rFonts w:ascii="Times New Roman" w:hAnsi="Times New Roman" w:cs="Times New Roman"/>
          <w:sz w:val="24"/>
          <w:szCs w:val="24"/>
        </w:rPr>
        <w:t>Dan pada hrvatskih zrakoplovaca i</w:t>
      </w:r>
      <w:r w:rsidR="00333EEC">
        <w:rPr>
          <w:rFonts w:ascii="Times New Roman" w:hAnsi="Times New Roman" w:cs="Times New Roman"/>
          <w:sz w:val="24"/>
          <w:szCs w:val="24"/>
        </w:rPr>
        <w:t xml:space="preserve"> poginulih</w:t>
      </w:r>
      <w:r w:rsidR="00333EEC" w:rsidRPr="00333EEC">
        <w:rPr>
          <w:rFonts w:ascii="Times New Roman" w:hAnsi="Times New Roman" w:cs="Times New Roman"/>
          <w:sz w:val="24"/>
          <w:szCs w:val="24"/>
        </w:rPr>
        <w:t xml:space="preserve"> otočkih branitelja</w:t>
      </w:r>
      <w:r w:rsidR="00A10E77">
        <w:rPr>
          <w:rFonts w:ascii="Times New Roman" w:hAnsi="Times New Roman" w:cs="Times New Roman"/>
          <w:sz w:val="24"/>
          <w:szCs w:val="24"/>
        </w:rPr>
        <w:t xml:space="preserve"> -IUN</w:t>
      </w:r>
    </w:p>
    <w:p w:rsidR="00531EA9" w:rsidRDefault="00A10E77" w:rsidP="00A10E77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Vukovaru – terenska nastava za učenike 8. razreda</w:t>
      </w:r>
    </w:p>
    <w:p w:rsidR="00507528" w:rsidRPr="002810BB" w:rsidRDefault="00507528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Domu zdravlja</w:t>
      </w:r>
    </w:p>
    <w:p w:rsidR="00531EA9" w:rsidRPr="002810BB" w:rsidRDefault="00531EA9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Vode u zavičaju ''</w:t>
      </w:r>
      <w:r w:rsidR="002810BB">
        <w:rPr>
          <w:rFonts w:ascii="Times New Roman" w:hAnsi="Times New Roman" w:cs="Times New Roman"/>
          <w:sz w:val="24"/>
          <w:szCs w:val="24"/>
        </w:rPr>
        <w:t>Učionica na otvorenom –Virovi“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Kros sportskih novosti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2810BB" w:rsidRDefault="002810B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Životna zajednica travnjaka</w:t>
      </w:r>
    </w:p>
    <w:p w:rsidR="00531EA9" w:rsidRPr="00C5492D" w:rsidRDefault="00A10E77" w:rsidP="00C5492D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kinu u Vukovaru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Lutkarsko proljeće</w:t>
      </w:r>
    </w:p>
    <w:p w:rsidR="00FB69A1" w:rsidRPr="002810BB" w:rsidRDefault="00507528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Moj zavičaj </w:t>
      </w:r>
      <w:r w:rsidR="002810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0BB">
        <w:rPr>
          <w:rFonts w:ascii="Times New Roman" w:hAnsi="Times New Roman" w:cs="Times New Roman"/>
          <w:sz w:val="24"/>
          <w:szCs w:val="24"/>
        </w:rPr>
        <w:t xml:space="preserve">posjet </w:t>
      </w:r>
      <w:r>
        <w:rPr>
          <w:rFonts w:ascii="Times New Roman" w:hAnsi="Times New Roman" w:cs="Times New Roman"/>
          <w:sz w:val="24"/>
          <w:szCs w:val="24"/>
        </w:rPr>
        <w:t>županij</w:t>
      </w:r>
      <w:r w:rsidR="002810BB">
        <w:rPr>
          <w:rFonts w:ascii="Times New Roman" w:hAnsi="Times New Roman" w:cs="Times New Roman"/>
          <w:sz w:val="24"/>
          <w:szCs w:val="24"/>
        </w:rPr>
        <w:t>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Olimpijski festival osnovnih škola</w:t>
      </w:r>
    </w:p>
    <w:p w:rsidR="00507528" w:rsidRDefault="00507528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otvorenih vrata vinkovačkih srednjih škola</w:t>
      </w:r>
    </w:p>
    <w:p w:rsidR="00531EA9" w:rsidRDefault="0003211C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Jednodnevni izle</w:t>
      </w:r>
      <w:r w:rsidR="00636F18">
        <w:rPr>
          <w:rFonts w:ascii="Times New Roman" w:hAnsi="Times New Roman" w:cs="Times New Roman"/>
          <w:sz w:val="24"/>
          <w:szCs w:val="24"/>
        </w:rPr>
        <w:t>t: Osijek, Posjet ZOO</w:t>
      </w:r>
    </w:p>
    <w:p w:rsidR="002810BB" w:rsidRPr="00636F18" w:rsidRDefault="002810BB" w:rsidP="00636F18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Putujemo vlakom, autobusom</w:t>
      </w:r>
    </w:p>
    <w:p w:rsidR="00FB69A1" w:rsidRPr="002810BB" w:rsidRDefault="00507528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Izlet: Vinkovci-Vukovar - Ilok</w:t>
      </w:r>
    </w:p>
    <w:p w:rsidR="00531EA9" w:rsidRPr="002810BB" w:rsidRDefault="00FB69A1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Višednevna e</w:t>
      </w:r>
      <w:r w:rsidR="00531EA9">
        <w:rPr>
          <w:rFonts w:ascii="Times New Roman" w:hAnsi="Times New Roman" w:cs="Times New Roman"/>
          <w:sz w:val="24"/>
          <w:szCs w:val="24"/>
        </w:rPr>
        <w:t xml:space="preserve">kskurzija </w:t>
      </w:r>
      <w:r>
        <w:rPr>
          <w:rFonts w:ascii="Times New Roman" w:hAnsi="Times New Roman" w:cs="Times New Roman"/>
          <w:sz w:val="24"/>
          <w:szCs w:val="24"/>
        </w:rPr>
        <w:t xml:space="preserve">učenika </w:t>
      </w:r>
      <w:r w:rsidR="002810BB">
        <w:rPr>
          <w:rFonts w:ascii="Times New Roman" w:hAnsi="Times New Roman" w:cs="Times New Roman"/>
          <w:sz w:val="24"/>
          <w:szCs w:val="24"/>
        </w:rPr>
        <w:t>osmog</w:t>
      </w:r>
      <w:r w:rsidR="00531EA9">
        <w:rPr>
          <w:rFonts w:ascii="Times New Roman" w:hAnsi="Times New Roman" w:cs="Times New Roman"/>
          <w:sz w:val="24"/>
          <w:szCs w:val="24"/>
        </w:rPr>
        <w:t xml:space="preserve"> razreda</w:t>
      </w:r>
      <w:r w:rsidR="00A13241" w:rsidRPr="00281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EA9" w:rsidRDefault="00FB69A1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Šetnja kroz godišnja doba</w:t>
      </w:r>
    </w:p>
    <w:p w:rsidR="00601D26" w:rsidRDefault="00601D2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– Mladi čuvari prirode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14B7" w:rsidRDefault="00531EA9" w:rsidP="001814B7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CC">
        <w:rPr>
          <w:rFonts w:ascii="Times New Roman" w:hAnsi="Times New Roman" w:cs="Times New Roman"/>
          <w:b/>
          <w:sz w:val="24"/>
          <w:szCs w:val="24"/>
        </w:rPr>
        <w:t>PROJEKTI</w:t>
      </w:r>
    </w:p>
    <w:p w:rsidR="0003211C" w:rsidRPr="002810BB" w:rsidRDefault="009913F0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10EB">
        <w:rPr>
          <w:rFonts w:ascii="Times New Roman" w:hAnsi="Times New Roman" w:cs="Times New Roman"/>
          <w:sz w:val="24"/>
          <w:szCs w:val="24"/>
        </w:rPr>
        <w:t>Večer matematike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 w:rsidRPr="007C356D">
        <w:rPr>
          <w:rFonts w:ascii="Times New Roman" w:hAnsi="Times New Roman" w:cs="Times New Roman"/>
          <w:sz w:val="24"/>
          <w:szCs w:val="24"/>
        </w:rPr>
        <w:t>Čitamo mi, u obitelji svi</w:t>
      </w:r>
    </w:p>
    <w:p w:rsidR="0003211C" w:rsidRPr="007C356D" w:rsidRDefault="0003211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Valentinovo</w:t>
      </w:r>
    </w:p>
    <w:p w:rsidR="00531EA9" w:rsidRDefault="009913F0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Enciklopedija</w:t>
      </w:r>
    </w:p>
    <w:p w:rsidR="00531EA9" w:rsidRPr="002810BB" w:rsidRDefault="0003211C" w:rsidP="002810BB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Svjetski dan zdravlja</w:t>
      </w:r>
    </w:p>
    <w:p w:rsidR="00531EA9" w:rsidRPr="0003211C" w:rsidRDefault="009913F0" w:rsidP="0003211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1EA9">
        <w:rPr>
          <w:rFonts w:ascii="Times New Roman" w:hAnsi="Times New Roman" w:cs="Times New Roman"/>
          <w:sz w:val="24"/>
          <w:szCs w:val="24"/>
        </w:rPr>
        <w:t>Kulturna i duhovna baština zavičaja</w:t>
      </w:r>
    </w:p>
    <w:p w:rsidR="00531EA9" w:rsidRDefault="009913F0" w:rsidP="00846A56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A9C">
        <w:rPr>
          <w:rFonts w:ascii="Times New Roman" w:hAnsi="Times New Roman" w:cs="Times New Roman"/>
          <w:sz w:val="24"/>
          <w:szCs w:val="24"/>
        </w:rPr>
        <w:t xml:space="preserve"> </w:t>
      </w:r>
      <w:r w:rsidR="002810BB">
        <w:rPr>
          <w:rFonts w:ascii="Times New Roman" w:hAnsi="Times New Roman" w:cs="Times New Roman"/>
          <w:sz w:val="24"/>
          <w:szCs w:val="24"/>
        </w:rPr>
        <w:t>„Izlijmo vodu da nas ne bodu“</w:t>
      </w:r>
    </w:p>
    <w:p w:rsidR="001737BA" w:rsidRDefault="002810B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6A56">
        <w:rPr>
          <w:rFonts w:ascii="Times New Roman" w:hAnsi="Times New Roman" w:cs="Times New Roman"/>
          <w:sz w:val="24"/>
          <w:szCs w:val="24"/>
        </w:rPr>
        <w:t>N</w:t>
      </w:r>
      <w:r w:rsidR="001737BA">
        <w:rPr>
          <w:rFonts w:ascii="Times New Roman" w:hAnsi="Times New Roman" w:cs="Times New Roman"/>
          <w:sz w:val="24"/>
          <w:szCs w:val="24"/>
        </w:rPr>
        <w:t>aučimo plivati“</w:t>
      </w:r>
    </w:p>
    <w:p w:rsidR="00601D26" w:rsidRDefault="002810B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1D26">
        <w:rPr>
          <w:rFonts w:ascii="Times New Roman" w:hAnsi="Times New Roman" w:cs="Times New Roman"/>
          <w:sz w:val="24"/>
          <w:szCs w:val="24"/>
        </w:rPr>
        <w:t>Mladi čuvari prirode</w:t>
      </w:r>
    </w:p>
    <w:p w:rsidR="008D0C3E" w:rsidRDefault="008D0C3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„LOKO LAG“ – održivi razvoj ruralnog područja</w:t>
      </w:r>
    </w:p>
    <w:p w:rsidR="00033EB3" w:rsidRDefault="00033EB3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Univerzalne sportske škole i program Vježbaonice</w:t>
      </w: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2810BB" w:rsidRPr="001814B7" w:rsidRDefault="002810BB" w:rsidP="002810BB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BA5F98" w:rsidRDefault="00531EA9" w:rsidP="00531EA9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lastRenderedPageBreak/>
        <w:t>Školski kurikulum za školsku godinu 20</w:t>
      </w:r>
      <w:r w:rsidR="00636F18" w:rsidRPr="00BA5F98">
        <w:rPr>
          <w:rFonts w:ascii="Times New Roman" w:hAnsi="Times New Roman" w:cs="Times New Roman"/>
          <w:b/>
          <w:sz w:val="20"/>
          <w:szCs w:val="20"/>
        </w:rPr>
        <w:t>20</w:t>
      </w:r>
      <w:r w:rsidRPr="00BA5F98">
        <w:rPr>
          <w:rFonts w:ascii="Times New Roman" w:hAnsi="Times New Roman" w:cs="Times New Roman"/>
          <w:b/>
          <w:sz w:val="20"/>
          <w:szCs w:val="20"/>
        </w:rPr>
        <w:t>/20</w:t>
      </w:r>
      <w:r w:rsidR="00750DA6" w:rsidRPr="00BA5F98">
        <w:rPr>
          <w:rFonts w:ascii="Times New Roman" w:hAnsi="Times New Roman" w:cs="Times New Roman"/>
          <w:b/>
          <w:sz w:val="20"/>
          <w:szCs w:val="20"/>
        </w:rPr>
        <w:t>2</w:t>
      </w:r>
      <w:r w:rsidR="00636F18" w:rsidRPr="00BA5F98">
        <w:rPr>
          <w:rFonts w:ascii="Times New Roman" w:hAnsi="Times New Roman" w:cs="Times New Roman"/>
          <w:b/>
          <w:sz w:val="20"/>
          <w:szCs w:val="20"/>
        </w:rPr>
        <w:t>1</w:t>
      </w:r>
      <w:r w:rsidRPr="00BA5F98">
        <w:rPr>
          <w:rFonts w:ascii="Times New Roman" w:hAnsi="Times New Roman" w:cs="Times New Roman"/>
          <w:b/>
          <w:sz w:val="20"/>
          <w:szCs w:val="20"/>
        </w:rPr>
        <w:t>.</w:t>
      </w:r>
    </w:p>
    <w:p w:rsidR="00531EA9" w:rsidRPr="00BA5F98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OSNOVNI PODATCI O OSNOVNOJ ŠKOLI JOSIPA LOVRETIĆA U OTOKU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418"/>
        <w:gridCol w:w="11802"/>
      </w:tblGrid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Jurja</w:t>
            </w:r>
            <w:proofErr w:type="spellEnd"/>
            <w:r w:rsidRPr="00BA5F98">
              <w:rPr>
                <w:rFonts w:ascii="Times New Roman" w:hAnsi="Times New Roman" w:cs="Times New Roman"/>
                <w:sz w:val="20"/>
                <w:szCs w:val="20"/>
              </w:rPr>
              <w:t xml:space="preserve"> Strossmayera 142</w:t>
            </w:r>
          </w:p>
        </w:tc>
      </w:tr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i naziv pošte: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32352</w:t>
            </w:r>
          </w:p>
        </w:tc>
      </w:tr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telefona: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032 / 394 165</w:t>
            </w:r>
          </w:p>
        </w:tc>
      </w:tr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Broj telefaksa: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032 / 394 926</w:t>
            </w:r>
          </w:p>
        </w:tc>
      </w:tr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ured@os-</w:t>
            </w:r>
            <w:proofErr w:type="spellStart"/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jlovretica</w:t>
            </w:r>
            <w:proofErr w:type="spellEnd"/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-otok.skole.hr</w:t>
            </w:r>
          </w:p>
        </w:tc>
      </w:tr>
      <w:tr w:rsidR="00531EA9" w:rsidRPr="00BA5F98" w:rsidTr="00531EA9">
        <w:tc>
          <w:tcPr>
            <w:tcW w:w="2418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</w:p>
        </w:tc>
        <w:tc>
          <w:tcPr>
            <w:tcW w:w="11802" w:type="dxa"/>
          </w:tcPr>
          <w:p w:rsidR="00531EA9" w:rsidRPr="00BA5F98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F98">
              <w:rPr>
                <w:rFonts w:ascii="Times New Roman" w:hAnsi="Times New Roman" w:cs="Times New Roman"/>
                <w:sz w:val="20"/>
                <w:szCs w:val="20"/>
              </w:rPr>
              <w:t>http://os-jlovretica-otok.skole.hr/</w:t>
            </w:r>
          </w:p>
        </w:tc>
      </w:tr>
    </w:tbl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Broj djelatnika: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Učitelja razredne nastave: </w:t>
      </w:r>
      <w:r w:rsidR="0011193A">
        <w:rPr>
          <w:rFonts w:ascii="Times New Roman" w:hAnsi="Times New Roman" w:cs="Times New Roman"/>
          <w:sz w:val="20"/>
          <w:szCs w:val="20"/>
        </w:rPr>
        <w:t>10</w:t>
      </w:r>
    </w:p>
    <w:p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Učitelja predmetne nastave: 2</w:t>
      </w:r>
      <w:r w:rsidR="0011193A">
        <w:rPr>
          <w:rFonts w:ascii="Times New Roman" w:hAnsi="Times New Roman" w:cs="Times New Roman"/>
          <w:sz w:val="20"/>
          <w:szCs w:val="20"/>
        </w:rPr>
        <w:t>3</w:t>
      </w:r>
    </w:p>
    <w:p w:rsidR="00531EA9" w:rsidRPr="00BA5F98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Stručnih suradnika: 3</w:t>
      </w:r>
    </w:p>
    <w:p w:rsidR="008F6F8C" w:rsidRPr="00BA5F98" w:rsidRDefault="00750DA6" w:rsidP="00C82B7F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Ostalih djelatnika:</w:t>
      </w:r>
      <w:r w:rsidR="00636F18" w:rsidRPr="00BA5F98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726FE8" w:rsidRPr="00BA5F98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26FE8" w:rsidRPr="00BA5F98" w:rsidRDefault="00726FE8" w:rsidP="00726FE8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F6F8C" w:rsidRPr="00BA5F98" w:rsidRDefault="008F6F8C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KURIKULUM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NACIONALNI OKVIRNI KURIKULUM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Temeljni je dokument koji na nacionalnoj razini donosi vrijednosti, opće ciljeve i načela odgoja i obrazovanja, način učenja i poučavanja, te određuje odgojno-obrazovna postignuća na određenim stupnjevima učenikova razvoja, odnosno postignuća za određene odgojno-obrazovne cikluse i odgojno-obrazovna područja, utvrđuje načine i kriterije vrednovanja i ocjenjivanja.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Nacionalni okvirni kurikulum osobitu pažnju daje sljedećim vrijednostima: znanju, solidarnosti, identitetu i odgovornosti.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lastRenderedPageBreak/>
        <w:t>Načela koje čine uporišta za izradbu i realizaciju nacionalnog kurikuluma su: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Kvaliteta odgoja i obrazovanja za sve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Uključenost svih učenika u odgojno-obrazovni sustav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Znanstvena utemeljenost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Poštivanje ljudskih prava te prava djece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Kompetentnost i profesionalna etika</w:t>
      </w:r>
    </w:p>
    <w:p w:rsidR="00531EA9" w:rsidRPr="00BA5F98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Autonomija škole</w:t>
      </w:r>
    </w:p>
    <w:p w:rsidR="00531EA9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Opći odgojno-obrazovni ciljevi</w:t>
      </w:r>
    </w:p>
    <w:p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Osigurati sustavan način poučavanja učenika, poticati i unaprjeđivati njihov intelektualni, tjelesni, estetski, društveni, moralni i duhovni razvoj u skladu s njihovim sposobnostima i sklonostima</w:t>
      </w:r>
    </w:p>
    <w:p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Razvijati u učenicima svijest o očuvanju materijalne i duhovne povijesno-kulturne baštine Republike Hrvatske</w:t>
      </w:r>
    </w:p>
    <w:p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Odgajati i obrazovati učenike u skladu s općim kulturnim i civilizacijskim vrijednostima, ljudskim pravima i pravima djece, osposobiti ih za življenje u </w:t>
      </w:r>
      <w:proofErr w:type="spellStart"/>
      <w:r w:rsidRPr="00BA5F98">
        <w:rPr>
          <w:rFonts w:ascii="Times New Roman" w:hAnsi="Times New Roman" w:cs="Times New Roman"/>
          <w:sz w:val="20"/>
          <w:szCs w:val="20"/>
        </w:rPr>
        <w:t>multikulturalnom</w:t>
      </w:r>
      <w:proofErr w:type="spellEnd"/>
      <w:r w:rsidRPr="00BA5F98">
        <w:rPr>
          <w:rFonts w:ascii="Times New Roman" w:hAnsi="Times New Roman" w:cs="Times New Roman"/>
          <w:sz w:val="20"/>
          <w:szCs w:val="20"/>
        </w:rPr>
        <w:t xml:space="preserve"> svijetu, za poštivanje različitosti i snošljivost, te za djelatno i odgovorno sudjelovanje u demokratskom razvoju društva</w:t>
      </w:r>
    </w:p>
    <w:p w:rsidR="00531EA9" w:rsidRPr="00BA5F98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Osigurati učenicima stjecanje temeljnih i stručnih kompetencija, osposobiti iz za život i rad u promjenjivom društveno-kulturnom kontekstu prema zahtjevima tržišnog gospodarstva, suvremenih informacijsko-komunikacijskih tehnologija i znanstvenih spoznaja te dostignuća</w:t>
      </w:r>
    </w:p>
    <w:p w:rsidR="00531EA9" w:rsidRPr="00BA5F98" w:rsidRDefault="00531EA9" w:rsidP="006F5EAF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Osposobiti učenike za </w:t>
      </w:r>
      <w:proofErr w:type="spellStart"/>
      <w:r w:rsidRPr="00BA5F98">
        <w:rPr>
          <w:rFonts w:ascii="Times New Roman" w:hAnsi="Times New Roman" w:cs="Times New Roman"/>
          <w:sz w:val="20"/>
          <w:szCs w:val="20"/>
        </w:rPr>
        <w:t>cjeloživotno</w:t>
      </w:r>
      <w:proofErr w:type="spellEnd"/>
      <w:r w:rsidRPr="00BA5F98">
        <w:rPr>
          <w:rFonts w:ascii="Times New Roman" w:hAnsi="Times New Roman" w:cs="Times New Roman"/>
          <w:sz w:val="20"/>
          <w:szCs w:val="20"/>
        </w:rPr>
        <w:t xml:space="preserve"> učenje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ŠKOLSKI KURIKULUM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</w:t>
      </w:r>
      <w:r w:rsidR="00846A56" w:rsidRPr="00BA5F98">
        <w:rPr>
          <w:rFonts w:ascii="Times New Roman" w:hAnsi="Times New Roman" w:cs="Times New Roman"/>
          <w:sz w:val="20"/>
          <w:szCs w:val="20"/>
        </w:rPr>
        <w:t>ovnog sustava.</w:t>
      </w:r>
    </w:p>
    <w:p w:rsidR="00846A56" w:rsidRPr="00BA5F98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5F98">
        <w:rPr>
          <w:rFonts w:ascii="Times New Roman" w:hAnsi="Times New Roman" w:cs="Times New Roman"/>
          <w:b/>
          <w:sz w:val="20"/>
          <w:szCs w:val="20"/>
        </w:rPr>
        <w:t>Školski kurikulum sadrži: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izborne nastave</w:t>
      </w: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dodatne i dopunske nastave</w:t>
      </w: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Izvannastavne aktivnosti</w:t>
      </w: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>Plan rada aktivnosti</w:t>
      </w: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Plan rada </w:t>
      </w:r>
      <w:proofErr w:type="spellStart"/>
      <w:r w:rsidRPr="00BA5F98">
        <w:rPr>
          <w:rFonts w:ascii="Times New Roman" w:hAnsi="Times New Roman" w:cs="Times New Roman"/>
          <w:sz w:val="20"/>
          <w:szCs w:val="20"/>
        </w:rPr>
        <w:t>izvanučionične</w:t>
      </w:r>
      <w:proofErr w:type="spellEnd"/>
      <w:r w:rsidRPr="00BA5F98">
        <w:rPr>
          <w:rFonts w:ascii="Times New Roman" w:hAnsi="Times New Roman" w:cs="Times New Roman"/>
          <w:sz w:val="20"/>
          <w:szCs w:val="20"/>
        </w:rPr>
        <w:t xml:space="preserve"> nastave</w:t>
      </w:r>
    </w:p>
    <w:p w:rsidR="00531EA9" w:rsidRPr="00BA5F98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lastRenderedPageBreak/>
        <w:t>Projekte</w:t>
      </w: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EA9" w:rsidRPr="00BA5F98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F98">
        <w:rPr>
          <w:rFonts w:ascii="Times New Roman" w:hAnsi="Times New Roman" w:cs="Times New Roman"/>
          <w:sz w:val="20"/>
          <w:szCs w:val="20"/>
        </w:rPr>
        <w:t xml:space="preserve">Školski kurikulum objavljen na mrežnim stranicama škole, dostupan je učenicima, roditeljima i svima zainteresiranima za život </w:t>
      </w:r>
    </w:p>
    <w:p w:rsidR="00726FE8" w:rsidRPr="00BA5F9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FE8" w:rsidRPr="00BA5F98" w:rsidRDefault="00726FE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A56" w:rsidRDefault="00846A56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P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6CB" w:rsidRPr="00BA5F98" w:rsidRDefault="009466CB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6F18" w:rsidRPr="00BA5F98" w:rsidRDefault="00636F1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P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P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F98" w:rsidRDefault="00BA5F9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F18" w:rsidRPr="00D93432" w:rsidRDefault="00636F18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2557"/>
        <w:gridCol w:w="1812"/>
        <w:gridCol w:w="1850"/>
        <w:gridCol w:w="1719"/>
        <w:gridCol w:w="1418"/>
        <w:gridCol w:w="1357"/>
        <w:gridCol w:w="1938"/>
      </w:tblGrid>
      <w:tr w:rsidR="0008313C" w:rsidRPr="00BA5F98" w:rsidTr="0008313C">
        <w:trPr>
          <w:trHeight w:val="940"/>
          <w:jc w:val="center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3C" w:rsidRPr="00BA5F98" w:rsidRDefault="0008313C" w:rsidP="0008313C">
            <w:pPr>
              <w:pStyle w:val="NoSpacing1"/>
              <w:ind w:lef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1. </w:t>
            </w: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IZBORNA NASTAVA</w:t>
            </w:r>
          </w:p>
        </w:tc>
      </w:tr>
      <w:tr w:rsidR="0008313C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08313C" w:rsidRPr="00BA5F98" w:rsidTr="0008313C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VJERONAUK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1. – 8. r.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Zaziv Duha Svetoga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„Od zemlje do kruha“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 majkom Marijom kroz listopad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Milijun djece moli zajedno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Svjetski misijski dan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Za tisuću radosti- Božićna akcija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Svjetski dan bolesnika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 Križnom putu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Pashalni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misterij  i slavlje Uskrsa u obitelji i župnoj zajednici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Proslava Prve svete Pričesti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Živi sam član Crkvene zajednice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animirati misno slavlje sa djecom i moliti Božji blagoslov za novu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šk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godinu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uz dane kruha obnoviti zahvalnost za kruh naš svagdanji i učiti radost dijeljenja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doživjeti ljepotu i vrijednost zajedničke molitve krunice</w:t>
            </w:r>
          </w:p>
          <w:p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biti dionici molitve za jedinstvo i mir;doživjeti snagu zajedničke molitve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odgajati osjećaj za siromašnije; upoznati misionare, produbiti i izgraditi stav temeljnog povjerenja i ljubavi prema Bogu, sebi i drugima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doživjeti da je podijeljena radost dvostruko veća</w:t>
            </w:r>
          </w:p>
          <w:p w:rsidR="0008313C" w:rsidRPr="00BA5F98" w:rsidRDefault="0008313C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njegovati osjećaj za starije i bolesne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domišljatost u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korizmenom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odricanju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izgraditi vjernički stav prema temeljnim događajima naše svete vjere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pripraviti se za primanje sakramenata ispovijedi i pričesti</w:t>
            </w:r>
          </w:p>
          <w:p w:rsidR="0008313C" w:rsidRPr="00BA5F98" w:rsidRDefault="0008313C" w:rsidP="0008313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prepoznati vlastite mogućnosti u aktivnom sudjelovanju života župne zajednice</w:t>
            </w:r>
          </w:p>
          <w:p w:rsidR="0008313C" w:rsidRPr="00BA5F98" w:rsidRDefault="0008313C" w:rsidP="0008313C">
            <w:pPr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uspostaviti odnos povjerenja prema drugima, prihvaćati razlike među ljudima, razvijati duh zajedništva, služenja i prijateljstva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njegovati odnos prema nebeskoj Majci Mariji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biti sposoban za preuzimanje zajedničke odgovornosti; založiti se i sudjelovati u izgradnji Crkve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svjesno i aktivno doživjeti vrijeme kršćanskih blagdana u obitelji, školi i župi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solidarnost na djelu; vlastitim odricanjem pomoći  drugima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vjernički proživjeti vrijeme korizme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poznavanje i njegovanje uskrsnih običaja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ulazak u puninu zajedništva s Kristom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ostati u trajnom prijateljstvu s Kristom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 Filipović, vjeroučiteljica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(u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4.,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. razredu)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s. Marija Marta Kovačić,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(u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., 3.,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. i </w:t>
            </w:r>
            <w:r w:rsidR="00636F18" w:rsidRPr="00BA5F9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 razredu)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Filipović, vjeroučiteljica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Marija Kovačić, vjeroučiteljica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obrada i vježba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samostalan rad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rad u skupinama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rad u paru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izvanučionična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sudjelovanje na listopadskoj pobožnosti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sudjelovanje u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akciji Hrvatskog  Caritasa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posjet starijim i nemoćnim osobama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- dva školska sata tjedno sa svakim razrednim odjelom 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listopad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-prosinac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veljača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ožujak, travanj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uskrsno vrijeme</w:t>
            </w:r>
          </w:p>
          <w:p w:rsidR="0008313C" w:rsidRPr="00BA5F98" w:rsidRDefault="0008313C" w:rsidP="000831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-svibanj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lipanj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hamaeri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Mogu se provoditi kroz: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usmenu komunikaciju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pismenu provjeru znanja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stvaralačkog izražavanja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rada u skupini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 vrjednovanje kreativnog likovnog i pismenog izražavanja</w:t>
            </w:r>
          </w:p>
        </w:tc>
      </w:tr>
      <w:tr w:rsidR="00011325" w:rsidRPr="00BA5F98" w:rsidTr="0008313C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325" w:rsidRP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  <w:p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b/>
                <w:sz w:val="20"/>
                <w:szCs w:val="20"/>
              </w:rPr>
              <w:t>1. – 4. r.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Default="00011325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325" w:rsidRPr="00BA5F98" w:rsidRDefault="00011325" w:rsidP="0008313C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Primjena računala u svakodnevnom životu, razvijanje kreativnosti i snalaženja služeći se IKT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Default="00011325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325" w:rsidRPr="00BA5F98" w:rsidRDefault="00011325" w:rsidP="0008313C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Naučiti se služiti računalom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11325" w:rsidRP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1325">
              <w:rPr>
                <w:rFonts w:asciiTheme="minorHAnsi" w:hAnsiTheme="minorHAnsi" w:cstheme="minorHAnsi"/>
                <w:sz w:val="20"/>
                <w:szCs w:val="20"/>
              </w:rPr>
              <w:t>Učiteljica Marija Ivančić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školska sata tjedno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325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 na računalu,</w:t>
            </w:r>
          </w:p>
          <w:p w:rsidR="00011325" w:rsidRPr="00BA5F98" w:rsidRDefault="00011325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Listići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8313C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sz w:val="20"/>
                <w:szCs w:val="20"/>
              </w:rPr>
              <w:t>INFORMATIKA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8.r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Razvoj sposobnosti za rješavanje težih zadataka,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potaknuti kreativnost te želju za dodatnim zadatcima, potaknuti na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razmjenu znanja, primjenjivati računalo u svakodnevnim životnim situacijama za brže i lakše rješavanje problema, pripremiti učenike za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cjeloživotno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učenje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Naučiti učenike koristiti se računalom. Upoznati MS Office, naučiti kako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računalo radi, osnove programiranja, što je internet, te osnovne servise interneta.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Učiteljica: Katarina Petričević u 7. a/b</w:t>
            </w:r>
          </w:p>
          <w:p w:rsidR="00C97BF1" w:rsidRPr="00BA5F98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(1 skupina)</w:t>
            </w:r>
          </w:p>
          <w:p w:rsidR="00C97BF1" w:rsidRPr="00BA5F98" w:rsidRDefault="00C97BF1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Učitelj: Ivan Rimac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Učenici 7.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 8.</w:t>
            </w:r>
            <w:r w:rsidR="00C97BF1"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ab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(3 skupine)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2 školska sata sa svakom skupinom  godini 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računala internet printer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cd-e</w:t>
            </w:r>
          </w:p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dvd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 na računalu, projekti, usmena i pismena provjera učenika</w:t>
            </w:r>
          </w:p>
        </w:tc>
      </w:tr>
      <w:tr w:rsidR="0008313C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NJEMAČKI JEZIK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Stjecanje usmene i pisane komunikacijske kompetencije proširene elementima sociokulturne i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interkulturalne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Davor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učenici 5.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Stjecanje usmene i pisane komunikacijske kompetencije proširene elementima sociokulturne i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interkulturalne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  njemačkog jezika Davor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i učenici 6.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4.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Učiteljica engleskog jezika: S. H.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 te učenici 4. razreda uključeni u izbornu nastavu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Na satovima engleskog jezika, dva sata tjedno u jednoj skupini.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7.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Za učenike s posebnim sklonostima i interesima na području engleskog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Učiteljica engleskog jezika: S. H.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 te učenici 7. razreda uključeni u izbornu nastavu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satovima engleskog jezika, dva sata tjedno u jednoj skupini.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7BF1" w:rsidRPr="00BA5F98" w:rsidTr="0008313C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ENGLESKI JEZIK</w:t>
            </w:r>
          </w:p>
          <w:p w:rsidR="00C97BF1" w:rsidRPr="00BA5F98" w:rsidRDefault="001C6674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C97BF1"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bCs/>
                <w:sz w:val="20"/>
                <w:szCs w:val="20"/>
              </w:rPr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Upoznati učenike s engleskim jezikom, kulturom i civilizacijom,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Učiteljiica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 S. H. </w:t>
            </w:r>
            <w:proofErr w:type="spellStart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97BF1" w:rsidRPr="00BA5F98" w:rsidRDefault="00C97BF1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C6674" w:rsidRPr="00BA5F9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 na satovima engleskog jezika, dva sata tjedno u 1 skupini</w:t>
            </w:r>
          </w:p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F98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1" w:rsidRPr="00BA5F98" w:rsidRDefault="00C97BF1" w:rsidP="00C97B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</w:t>
            </w:r>
            <w:proofErr w:type="spellEnd"/>
            <w:r w:rsidRPr="00BA5F9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učenika. Praćenje napretka učenika kroz pismene i usmene provjere,  rad na tekstu</w:t>
            </w:r>
          </w:p>
        </w:tc>
      </w:tr>
    </w:tbl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A15804" w:rsidRDefault="00531EA9" w:rsidP="00531EA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1EA9" w:rsidRDefault="00531EA9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C6674" w:rsidRDefault="001C6674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A56" w:rsidRDefault="00846A56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6A56" w:rsidRDefault="00846A56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9433E" w:rsidRDefault="00C9433E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66CB" w:rsidRDefault="009466CB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466CB" w:rsidRDefault="009466CB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73"/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2268"/>
        <w:gridCol w:w="34"/>
        <w:gridCol w:w="1950"/>
        <w:gridCol w:w="35"/>
        <w:gridCol w:w="1950"/>
        <w:gridCol w:w="34"/>
        <w:gridCol w:w="1667"/>
        <w:gridCol w:w="34"/>
        <w:gridCol w:w="1525"/>
        <w:gridCol w:w="34"/>
        <w:gridCol w:w="1332"/>
        <w:gridCol w:w="51"/>
        <w:gridCol w:w="2240"/>
        <w:gridCol w:w="9"/>
      </w:tblGrid>
      <w:tr w:rsidR="0008313C" w:rsidRPr="00BA5F98" w:rsidTr="00D92A89">
        <w:trPr>
          <w:gridAfter w:val="1"/>
          <w:wAfter w:w="9" w:type="dxa"/>
          <w:trHeight w:val="940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DODATNA NASTAVA</w:t>
            </w:r>
          </w:p>
        </w:tc>
      </w:tr>
      <w:tr w:rsidR="0008313C" w:rsidRPr="00BA5F98" w:rsidTr="0039518F">
        <w:trPr>
          <w:gridAfter w:val="1"/>
          <w:wAfter w:w="9" w:type="dxa"/>
          <w:trHeight w:val="9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Aktivnost, program ili projekt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Ciljevi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Namjena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Nositelj i njihova odgovornost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Način realizacije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Vremenik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Detaljan troškovnik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Način vrednovanja i način korištenja rezultata vrednovanja</w:t>
            </w:r>
          </w:p>
        </w:tc>
      </w:tr>
      <w:tr w:rsidR="0008313C" w:rsidRPr="00BA5F98" w:rsidTr="0039518F">
        <w:trPr>
          <w:gridAfter w:val="1"/>
          <w:wAfter w:w="9" w:type="dxa"/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MATEMATIKA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Individualni rad s učenicima koji pokazuju poseban interes za matematiku, postižu iznadprosječne rezultate te žele saznati i naučiti više. Poticanje logičko – matematičkog razmišljanja i kreativnih ideja u pronalaženju rješenja te razvijanje sposobnosti rješavanja složenijih matematičkih zadataka i problema. Produbljivanje znanja iz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matematičkih sposobnosti, učenje otkrivanjem i istraživanjem matematičkih problema.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1. a i 1.b razreda koji su zainteresirani za dodatni rad iz matematike i učiteljice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Jelena Vuković i A. Popović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Meseljević</w:t>
            </w:r>
            <w:proofErr w:type="spellEnd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odn</w:t>
            </w:r>
            <w:proofErr w:type="spellEnd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. z. M.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Grepo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Individualni pristup svakom učeniku tijekom cijele školske godine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po jedan sat tjedno u svakom razrednom odjelu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Redovito individualno praćenje uspješnosti usvajanja planiranih dodatnih sadržaja (usmeno i pisano)</w:t>
            </w:r>
          </w:p>
        </w:tc>
      </w:tr>
      <w:tr w:rsidR="0008313C" w:rsidRPr="00BA5F98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2. RAZRED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znanja,sposobnosti i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darovitosti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učenika na području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matematike.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 Razvijanje logičkog razmišljanja i zaključivanja.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Učiteljica: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Lj</w:t>
            </w:r>
            <w:proofErr w:type="spellEnd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Vranjković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 i učenici 2.a razreda zainteresirani za dodatni rad iz matematike.</w:t>
            </w:r>
          </w:p>
          <w:p w:rsidR="0008313C" w:rsidRPr="00BA5F98" w:rsidRDefault="0008313C" w:rsidP="001C667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S. Vukasović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2.b razreda zainteresirani za dodatnu nastavu matematike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 u svakom razrednom odjelu.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1C667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</w:t>
            </w:r>
          </w:p>
        </w:tc>
      </w:tr>
      <w:tr w:rsidR="0008313C" w:rsidRPr="00BA5F98" w:rsidTr="0039518F">
        <w:trPr>
          <w:gridAfter w:val="1"/>
          <w:wAfter w:w="9" w:type="dxa"/>
          <w:trHeight w:val="367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3. RAZRED</w:t>
            </w:r>
          </w:p>
        </w:tc>
        <w:tc>
          <w:tcPr>
            <w:tcW w:w="2302" w:type="dxa"/>
            <w:gridSpan w:val="2"/>
          </w:tcPr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i razvijanje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darovitosti učenika na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logičkog razmišljanja i zaključivanja.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1C6674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A.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Novoselac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 učenici 3.a </w:t>
            </w:r>
          </w:p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Učiteljica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J. Klarić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3.b razreda zainteresirani za dodatni rad iz matematike.</w:t>
            </w:r>
          </w:p>
        </w:tc>
        <w:tc>
          <w:tcPr>
            <w:tcW w:w="1701" w:type="dxa"/>
            <w:gridSpan w:val="2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tjedno.</w:t>
            </w:r>
          </w:p>
        </w:tc>
        <w:tc>
          <w:tcPr>
            <w:tcW w:w="1332" w:type="dxa"/>
          </w:tcPr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 Školsko natjecanja.</w:t>
            </w:r>
          </w:p>
        </w:tc>
      </w:tr>
      <w:tr w:rsidR="0008313C" w:rsidRPr="00BA5F98" w:rsidTr="0039518F">
        <w:trPr>
          <w:gridAfter w:val="1"/>
          <w:wAfter w:w="9" w:type="dxa"/>
          <w:trHeight w:val="31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4. RAZRED</w:t>
            </w:r>
          </w:p>
        </w:tc>
        <w:tc>
          <w:tcPr>
            <w:tcW w:w="2302" w:type="dxa"/>
            <w:gridSpan w:val="2"/>
          </w:tcPr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i razvijanje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darovitosti učenika na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i razvijati kod učenika već postojeće zanimanje za dodatni rad iz matematike kroz koji će se postepeno pripremati za natjecanje.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logičkog razmišljanja i zaključivanja.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M. Baković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 i  učenici 4.a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D. </w:t>
            </w:r>
            <w:proofErr w:type="spellStart"/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Gongeta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4.b razreda zainteresirani za dodatni rad iz matematike.</w:t>
            </w:r>
          </w:p>
        </w:tc>
        <w:tc>
          <w:tcPr>
            <w:tcW w:w="1701" w:type="dxa"/>
            <w:gridSpan w:val="2"/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Produbljivati i proširivati znanja.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Aktivirati kognitivne sposobnosti učenika.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tjedno.</w:t>
            </w:r>
          </w:p>
        </w:tc>
        <w:tc>
          <w:tcPr>
            <w:tcW w:w="1332" w:type="dxa"/>
          </w:tcPr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Školska godina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/ 202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Ankete, upitnici, natjecanja u odjelu i među odjelima. Školsko natjecanja.</w:t>
            </w:r>
          </w:p>
        </w:tc>
      </w:tr>
      <w:tr w:rsidR="001C6674" w:rsidRPr="00BA5F98" w:rsidTr="00462898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1C6674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5. RAZRED</w:t>
            </w:r>
          </w:p>
        </w:tc>
        <w:tc>
          <w:tcPr>
            <w:tcW w:w="2302" w:type="dxa"/>
            <w:gridSpan w:val="2"/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Pomoći učenicima u stjecanju znanja u cilju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cjeloživotnoga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Učiteljica: Katarina Petričević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Individualizirana nastava,grupni rad, projekti i prezentacije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2020./2021.</w:t>
            </w:r>
          </w:p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postignuti na natjecanju</w:t>
            </w:r>
          </w:p>
          <w:p w:rsidR="001C6674" w:rsidRPr="00BA5F98" w:rsidRDefault="001C6674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Osobna analiza sa ciljem daljnjeg napretka učenika.</w:t>
            </w:r>
          </w:p>
        </w:tc>
      </w:tr>
      <w:tr w:rsidR="0008313C" w:rsidRPr="00BA5F98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08313C" w:rsidRPr="00BA5F98" w:rsidRDefault="001C6674" w:rsidP="001C667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6</w:t>
            </w:r>
            <w:r w:rsidR="0008313C"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 xml:space="preserve">. i </w:t>
            </w: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7</w:t>
            </w:r>
            <w:r w:rsidR="0008313C"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Pomoći učenicima u stjecanju znanja u cilju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cjeloživotnoga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Učitelj: Stipe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Individualizirana nastava,grupni rad, projekti i prezentacije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8313C" w:rsidRPr="00BA5F98" w:rsidRDefault="00997FB7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postignuti na natjecanju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Osobna analiza sa ciljem daljnjeg napretka učenika.</w:t>
            </w:r>
          </w:p>
        </w:tc>
      </w:tr>
      <w:tr w:rsidR="0008313C" w:rsidRPr="00BA5F98" w:rsidTr="0039518F">
        <w:trPr>
          <w:gridAfter w:val="1"/>
          <w:wAfter w:w="9" w:type="dxa"/>
          <w:trHeight w:val="26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MATEMATIKA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1C6674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Potaknuti kod učenika zanimanje za dodatni rad iz matematike kroz koji će se pripremati za natjecanje.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Produbljivanje znanja,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razvijanje vještina i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sposobnosti učenika</w:t>
            </w:r>
          </w:p>
          <w:p w:rsidR="0008313C" w:rsidRPr="00BA5F98" w:rsidRDefault="0008313C" w:rsidP="0008313C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području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 matematike organizira se za darovite učenike koji su s lakoćom svladali redoviti nastavni program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Miše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Đikić i učenici 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 razreda koji su uključeni u dodatnu nastavu.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Rad s darovitim učenicima jedan sat tjedno (individualizirana nastava, grupni rad, projekti i prezentacije).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1C6674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Nastava se izvodi 1 sat tjedno tijekom cijele nastavne godine 20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1C667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Troškovi prijevoza učenika koji će sudjelovati na                                                                                                                          natjecanjima,troškovi prijevoza i dnevnice za voditelja.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Opisno praćenje razvoja učenikovih sposobnosti i interesa. Rezultati postignuti na natjecanjima.</w:t>
            </w:r>
          </w:p>
        </w:tc>
      </w:tr>
      <w:tr w:rsidR="0008313C" w:rsidRPr="00BA5F98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HRVATSKI JEZIK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7.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književnosti.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Dodatna nastava iz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Hrvatskog jezika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organizira se za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učenike koji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pokazuju izrazit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interes za predmet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 koji imaju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predznanja koja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žele proširiti kroz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ovaj oblik nastave.</w:t>
            </w: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Učiteljice: </w:t>
            </w:r>
          </w:p>
          <w:p w:rsidR="0008313C" w:rsidRPr="00BA5F98" w:rsidRDefault="008D7E5B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L.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Cupić</w:t>
            </w:r>
            <w:proofErr w:type="spellEnd"/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7. r.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Kroz sate dodatne nastave tijekom školske godine,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8D7E5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Zadaci objektivnog tipa, natjecanja, kvizovi</w:t>
            </w:r>
          </w:p>
        </w:tc>
      </w:tr>
      <w:tr w:rsidR="0008313C" w:rsidRPr="00BA5F98" w:rsidTr="0039518F">
        <w:trPr>
          <w:gridAfter w:val="1"/>
          <w:wAfter w:w="9" w:type="dxa"/>
          <w:trHeight w:val="1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HRVATSKI JEZIK</w:t>
            </w:r>
          </w:p>
          <w:p w:rsidR="0008313C" w:rsidRPr="00BA5F98" w:rsidRDefault="0008313C" w:rsidP="0008313C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književnosti.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Dodatna nastava iz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Hrvatskog jezika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organizira se za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učenike koji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pokazuju izrazit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interes za predmet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 koji imaju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predznanja koja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žele proširiti kroz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ovaj oblik nastave.</w:t>
            </w: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Učiteljica: </w:t>
            </w:r>
          </w:p>
          <w:p w:rsidR="0008313C" w:rsidRPr="00BA5F98" w:rsidRDefault="008D7E5B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I. Jurić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8. r.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Kroz sate dodatne nastave tijekom školske godine,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8D7E5B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Zadaci objektivnog tipa, natjecanja, kvizovi</w:t>
            </w:r>
          </w:p>
        </w:tc>
      </w:tr>
      <w:tr w:rsidR="0008313C" w:rsidRPr="00BA5F98" w:rsidTr="0039518F">
        <w:trPr>
          <w:gridAfter w:val="1"/>
          <w:wAfter w:w="9" w:type="dxa"/>
          <w:trHeight w:val="1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KEMIJA</w:t>
            </w:r>
          </w:p>
          <w:p w:rsidR="0008313C" w:rsidRPr="00BA5F98" w:rsidRDefault="008D7E5B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8. r.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Učenicima koji pokazuju poseban interes za kemiju razvijati znanstveno i kritičko mišljenje, te sposobnost rješavanja problema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-razvijati praktično radne vještine za svakodnevni život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omogućiti darovitim i zainteresiranim učenicima razvoj i ostvarenje njihovih potencijala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kvalitativno proširiti teme koje se obrađuju u redovnoj nastavi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pripremiti učenike za sudjelovanje na natjecanju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Učiteljica: Božica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Ignjačić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rješavanje problemskih zadataka kroz samostalni i grupni eksperimentalni rad</w:t>
            </w:r>
          </w:p>
          <w:p w:rsidR="0008313C" w:rsidRPr="00BA5F98" w:rsidRDefault="0008313C" w:rsidP="0039518F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(20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.);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rezultati i izlaganja samostalnog istraživanja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samovrednovanje</w:t>
            </w:r>
            <w:proofErr w:type="spellEnd"/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313C" w:rsidRPr="00BA5F98" w:rsidTr="0039518F">
        <w:trPr>
          <w:gridAfter w:val="1"/>
          <w:wAfter w:w="9" w:type="dxa"/>
          <w:trHeight w:val="324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BIOLOGIJA</w:t>
            </w:r>
          </w:p>
          <w:p w:rsidR="0008313C" w:rsidRPr="00BA5F98" w:rsidRDefault="008D7E5B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r.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produbiti znanja izbornim sadržajima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usvojiti temeljne tehnike istraživačkog rada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sudjelovati na natjecanjima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brinuti se o okolišu i prirodi našeg zavičaja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razvijati sposobnosti prikupljanja podataka na terenu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razvijati vještinu prezentacije naučenog gradiva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Gordana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Kragulj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i učenici 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  razreda</w:t>
            </w: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individualni rad s učenicima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metoda razgovora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izlaganje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samostani rad- pokusi, istraživanja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 demonstracija - poticati daljnji interes prema prirodnim znanostima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(20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8D7E5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.);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zadatci za učenike, izrada plakata i prezentacija, izlaganje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samostalnih radova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313C" w:rsidRPr="00BA5F98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ENGLESKI JEZIK</w:t>
            </w:r>
          </w:p>
          <w:p w:rsidR="0008313C" w:rsidRPr="00BA5F98" w:rsidRDefault="00D379C4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6</w:t>
            </w:r>
            <w:r w:rsidR="0008313C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Pripremati učenike za 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Učiteljica: Sandra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Hostonski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Hodak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</w:t>
            </w:r>
            <w:r w:rsidR="00F00C0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F00C0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 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samostalno i samouvjereno prezentiraju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književno djelo.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08313C" w:rsidRPr="00BA5F98" w:rsidTr="0039518F">
        <w:trPr>
          <w:gridAfter w:val="1"/>
          <w:wAfter w:w="9" w:type="dxa"/>
          <w:trHeight w:val="2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  <w:lang w:eastAsia="hr-HR"/>
              </w:rPr>
              <w:t>NJEMAČKI  JEZIK</w:t>
            </w:r>
          </w:p>
          <w:p w:rsidR="0008313C" w:rsidRPr="00BA5F98" w:rsidRDefault="0008313C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hr-HR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 xml:space="preserve"> </w:t>
            </w:r>
            <w:r w:rsidR="006F2530"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8</w:t>
            </w:r>
            <w:r w:rsidRPr="00BA5F98">
              <w:rPr>
                <w:rFonts w:asciiTheme="minorHAnsi" w:hAnsiTheme="minorHAnsi" w:cstheme="minorHAnsi"/>
                <w:sz w:val="18"/>
                <w:szCs w:val="18"/>
                <w:lang w:eastAsia="hr-HR"/>
              </w:rPr>
              <w:t>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Pripremati učenike za natjecanje iz njemačkog jezika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Učitelj: Davor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šalamon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-grupni ,individualni rad, rad u skupini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</w:t>
            </w:r>
            <w:r w:rsidR="00F00C0B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F00C0B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1.sat tjedno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Učenici samostalno i samouvjereno prezentiraju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književno djelo.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08313C" w:rsidRPr="00BA5F98" w:rsidTr="0039518F">
        <w:trPr>
          <w:gridAfter w:val="1"/>
          <w:wAfter w:w="9" w:type="dxa"/>
          <w:trHeight w:val="21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b/>
                <w:sz w:val="18"/>
                <w:szCs w:val="18"/>
              </w:rPr>
              <w:t>POVIJEST</w:t>
            </w:r>
          </w:p>
          <w:p w:rsidR="0008313C" w:rsidRPr="00BA5F98" w:rsidRDefault="0008313C" w:rsidP="0008313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7. i 8. razred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Proširivati znanja učenika iz povijesti s posebnim naglaskom na razvoj interesa i sposobnosti učenika  za tumačenja društveno-povijesnih pojava i procesa, razvijati vještine timskog rada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itd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-pripremanje učenika za školsko i županijsko natjecanje iz povijesti,</w:t>
            </w:r>
          </w:p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-izrada prezentacija za korištenje u redovnoj nastavi povijesti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Učiteljica povijesti: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Kristina Slunjski</w:t>
            </w:r>
          </w:p>
          <w:p w:rsidR="0008313C" w:rsidRPr="00BA5F98" w:rsidRDefault="0008313C" w:rsidP="0008313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Živković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Održavanje dodatne nastave</w:t>
            </w: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Prikupljanje materijala i izrada plakata, prezentacija</w:t>
            </w: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Tijekom školske godine 20</w:t>
            </w:r>
            <w:r w:rsidR="00D379C4" w:rsidRPr="00BA5F9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./202</w:t>
            </w:r>
            <w:r w:rsidR="00D379C4" w:rsidRPr="00BA5F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08313C" w:rsidRPr="00BA5F98" w:rsidRDefault="0008313C" w:rsidP="000831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2 sata tjedno, ukupno 70 sati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 xml:space="preserve">Nastavna sredstva: papir, ljepila i </w:t>
            </w:r>
            <w:proofErr w:type="spellStart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proofErr w:type="spellEnd"/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C" w:rsidRPr="00BA5F98" w:rsidRDefault="0008313C" w:rsidP="0008313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5F98">
              <w:rPr>
                <w:rFonts w:asciiTheme="minorHAnsi" w:hAnsiTheme="minorHAnsi" w:cstheme="minorHAnsi"/>
                <w:sz w:val="18"/>
                <w:szCs w:val="18"/>
              </w:rPr>
              <w:t>Sudjelovanje na natjecanjima</w:t>
            </w:r>
          </w:p>
        </w:tc>
      </w:tr>
      <w:tr w:rsidR="00D92A89" w:rsidRPr="00BA5F98" w:rsidTr="00D92A89">
        <w:trPr>
          <w:trHeight w:val="24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9" w:rsidRPr="00BA5F98" w:rsidRDefault="00D92A89" w:rsidP="00D92A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5F98">
              <w:rPr>
                <w:b/>
                <w:sz w:val="18"/>
                <w:szCs w:val="18"/>
              </w:rPr>
              <w:lastRenderedPageBreak/>
              <w:t>GEOGRAFIJA</w:t>
            </w: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b/>
                <w:sz w:val="18"/>
                <w:szCs w:val="18"/>
              </w:rPr>
              <w:t>7. i 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 xml:space="preserve">poticanje interesa za geografiju; proširenje gradiva iz redovne nastave; pripremanje učenika za natjecanje;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>Učenicima s većim interesom za predmet koji izraze želju da uče više</w:t>
            </w: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line="240" w:lineRule="auto"/>
              <w:jc w:val="center"/>
              <w:rPr>
                <w:color w:val="4F81BD"/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 xml:space="preserve">Učitelj: Matej </w:t>
            </w:r>
            <w:proofErr w:type="spellStart"/>
            <w:r w:rsidRPr="00BA5F98">
              <w:rPr>
                <w:sz w:val="18"/>
                <w:szCs w:val="18"/>
              </w:rPr>
              <w:t>Škurla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Rad u grupama, individualno, u parovima</w:t>
            </w: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Priprema učenika</w:t>
            </w: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</w:rPr>
              <w:t>7. i 8 r. za natjecanja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D92A89" w:rsidRPr="00BA5F98" w:rsidRDefault="00D92A89" w:rsidP="00D92A89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A5F98">
              <w:rPr>
                <w:rFonts w:eastAsia="Calibri"/>
                <w:sz w:val="18"/>
                <w:szCs w:val="18"/>
              </w:rPr>
              <w:t>2 sata tjedno</w:t>
            </w:r>
          </w:p>
          <w:p w:rsidR="00D92A89" w:rsidRPr="00BA5F98" w:rsidRDefault="00D92A89" w:rsidP="00D92A8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9" w:rsidRPr="00BA5F98" w:rsidRDefault="00D92A89" w:rsidP="00D92A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5F98">
              <w:rPr>
                <w:sz w:val="18"/>
                <w:szCs w:val="18"/>
                <w:shd w:val="clear" w:color="auto" w:fill="FDFAF5"/>
              </w:rPr>
              <w:t>Analiza natjecanja i pojedinačna postignuća učenika na natjecanjima</w:t>
            </w:r>
          </w:p>
        </w:tc>
      </w:tr>
    </w:tbl>
    <w:p w:rsidR="001814B7" w:rsidRDefault="001814B7" w:rsidP="0008313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82B7F" w:rsidRDefault="00C82B7F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Pr="0059184B" w:rsidRDefault="001814B7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814B7" w:rsidRDefault="001814B7" w:rsidP="00531EA9"/>
    <w:p w:rsidR="001814B7" w:rsidRDefault="001814B7" w:rsidP="00531EA9"/>
    <w:p w:rsidR="001814B7" w:rsidRDefault="001814B7" w:rsidP="00531EA9"/>
    <w:p w:rsidR="001814B7" w:rsidRDefault="001814B7" w:rsidP="00531EA9"/>
    <w:p w:rsidR="004E4C11" w:rsidRPr="004E4C11" w:rsidRDefault="004E4C11" w:rsidP="004E4C1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16"/>
        <w:gridCol w:w="2268"/>
        <w:gridCol w:w="1843"/>
        <w:gridCol w:w="1984"/>
        <w:gridCol w:w="1418"/>
        <w:gridCol w:w="1328"/>
        <w:gridCol w:w="1540"/>
      </w:tblGrid>
      <w:tr w:rsidR="00766CB8" w:rsidRPr="00766CB8" w:rsidTr="007812BA">
        <w:trPr>
          <w:trHeight w:val="704"/>
        </w:trPr>
        <w:tc>
          <w:tcPr>
            <w:tcW w:w="1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766CB8">
              <w:rPr>
                <w:rFonts w:asciiTheme="minorHAnsi" w:hAnsiTheme="minorHAnsi" w:cstheme="minorHAnsi"/>
                <w:sz w:val="30"/>
                <w:szCs w:val="30"/>
              </w:rPr>
              <w:t xml:space="preserve">3. </w:t>
            </w: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t>DOPUNSKA NASTAVA</w:t>
            </w:r>
          </w:p>
        </w:tc>
      </w:tr>
      <w:tr w:rsidR="00766CB8" w:rsidRPr="00766CB8" w:rsidTr="00AE7D77">
        <w:trPr>
          <w:trHeight w:val="11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Aktivnost, program ili projekt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E033E" w:rsidRPr="00766CB8" w:rsidTr="0031324A">
        <w:trPr>
          <w:trHeight w:val="5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1.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savladavanju jezičnih sadržaja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korištenju  matematičkih sadržaja osposobiti za samostalno praćenje redovite nastave i uključivanje u nju, te praćenje nastave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HJ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matematike u sljedećem razredu.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usvojenih znanja u 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1.a: 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Jelena Vuković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1.b: 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 xml:space="preserve">matea </w:t>
            </w:r>
            <w:proofErr w:type="spellStart"/>
            <w:r w:rsidR="002832CE">
              <w:rPr>
                <w:rFonts w:asciiTheme="minorHAnsi" w:hAnsiTheme="minorHAnsi" w:cstheme="minorHAnsi"/>
                <w:sz w:val="20"/>
                <w:szCs w:val="20"/>
              </w:rPr>
              <w:t>Grepo</w:t>
            </w:r>
            <w:proofErr w:type="spellEnd"/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  <w:p w:rsidR="004E033E" w:rsidRPr="00766CB8" w:rsidRDefault="004E033E" w:rsidP="003132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:rsidR="004E033E" w:rsidRPr="00766CB8" w:rsidRDefault="004E033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4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HRVATSKI JEZIK/ MATEMATIKA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kojima je potrebna pomoć u učenju i nadoknađivanju znanja te stjecanju sposobnosti i vještina za uspješno usvajanje redovitih sadržaja u nastavi hrvatskog jezika i matematike. Motivacija i poticanje na urednost, točnost, sustavnost i odgovornost u radu.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Namijenjena je učenicima koji nisu u mogućnosti pratiti nastavni program s očekivanom razinom uspjeha te im je potrebna pomoć u savladavanju redovitih sadržaja u nastavi hrvatskog jezika i matematike. Uklanjanje poteškoća koje onemogućuju praćenje redovitog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2.a: </w:t>
            </w:r>
            <w:proofErr w:type="spellStart"/>
            <w:r w:rsidR="002832CE">
              <w:rPr>
                <w:rFonts w:asciiTheme="minorHAnsi" w:hAnsiTheme="minorHAnsi" w:cstheme="minorHAnsi"/>
                <w:sz w:val="20"/>
                <w:szCs w:val="20"/>
              </w:rPr>
              <w:t>Lj.Vranjković</w:t>
            </w:r>
            <w:proofErr w:type="spellEnd"/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2.b: 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S. Vukasović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tjedno, 35 sati godišnje u svakom razrednom odjelu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sadržaja (usmeno i pisano) te stvaranje osnove za nastavak savladavanja nastavih sadržaja u nastavi hrvatskog jezika i matematike.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3.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Učenike s poteškoćama u usvajanju i primjenjivanju nastavnih sadržaja osposobiti za samostalno praćenje redovite nastave,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3.a: 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="002832CE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:rsidR="00766CB8" w:rsidRPr="00766CB8" w:rsidRDefault="002832C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 Klarić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Učiteljica 3.a: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Novoselac</w:t>
            </w:r>
            <w:proofErr w:type="spellEnd"/>
          </w:p>
          <w:p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3.b:</w:t>
            </w:r>
          </w:p>
          <w:p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J. Klarić</w:t>
            </w:r>
          </w:p>
          <w:p w:rsidR="002832CE" w:rsidRPr="00766CB8" w:rsidRDefault="002832CE" w:rsidP="002832C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Usavršavati učeničku tehniku čitanja i pisanja s namjerom poboljšanja 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Individualizirani rad s učenicima tijekom  dopunske nastave </w:t>
            </w:r>
          </w:p>
          <w:p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24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1000 (zbrajanje, oduzimanje, množenje i dijeljenje)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Individualizirani rad s učenicima tijekom dopunske nastave </w:t>
            </w:r>
          </w:p>
          <w:p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tjedno)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4. RAZRED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</w:tcPr>
          <w:p w:rsidR="00766CB8" w:rsidRDefault="002832C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4.a i 4.b razreda:</w:t>
            </w:r>
          </w:p>
          <w:p w:rsidR="002832CE" w:rsidRDefault="002832C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Martina Baković</w:t>
            </w:r>
          </w:p>
          <w:p w:rsidR="002832CE" w:rsidRPr="00766CB8" w:rsidRDefault="002832C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milijun (zbrajanje, oduzimanje, množenje i dijeljenje)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dopunske nastave</w:t>
            </w:r>
            <w:r w:rsidR="009D0D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tjedno.</w:t>
            </w:r>
          </w:p>
        </w:tc>
        <w:tc>
          <w:tcPr>
            <w:tcW w:w="1328" w:type="dxa"/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matematike.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4. RAZRED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 u usvajanju i primjenjivanju nastavnih sadržaja osposobiti za samostalno praćenje redovite nastave i uključivanje u nju, te praćenje nastave hrvatskog jezika u sljedećem razredu.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ih da ovladaju hr. standardnim jezikom.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jezičnih sposobnosti u govornoj i pisanoj uporabi, te 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čitateljskih interesa.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</w:tcPr>
          <w:p w:rsidR="002832CE" w:rsidRDefault="002832CE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4.a i 4.b razreda:</w:t>
            </w:r>
          </w:p>
          <w:p w:rsidR="002832CE" w:rsidRDefault="002832CE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Martina Baković</w:t>
            </w:r>
          </w:p>
          <w:p w:rsidR="00766CB8" w:rsidRPr="00766CB8" w:rsidRDefault="002832CE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Usavršavati učeničku tehniku čitanja i pisanja. Poticati učenike na svjesno i pažljivo čitanje s namjerom poboljšanja razumijevanja pročitanog teksta. Poticati učenike da promišljaju i svjesno primjenjuju pravopisna pravila. Uvježbavati 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prepoznavanje i  razlikovanje imenica, glagola i pridjeva od ostalih vrsta riječi.</w:t>
            </w:r>
          </w:p>
        </w:tc>
        <w:tc>
          <w:tcPr>
            <w:tcW w:w="1418" w:type="dxa"/>
          </w:tcPr>
          <w:p w:rsidR="009D0D23" w:rsidRDefault="00766CB8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Individualizirani rad s učenicima tijekom  dopunske nastave</w:t>
            </w:r>
          </w:p>
          <w:p w:rsidR="00766CB8" w:rsidRPr="00766CB8" w:rsidRDefault="009D0D23" w:rsidP="009D0D2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(0,5 sati 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tjedno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28" w:type="dxa"/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2832C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Cupić</w:t>
            </w:r>
            <w:proofErr w:type="spellEnd"/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JEZIK</w:t>
            </w:r>
          </w:p>
          <w:p w:rsidR="00766CB8" w:rsidRPr="00766CB8" w:rsidRDefault="00766CB8" w:rsidP="002832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6.r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2832CE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M. Vuković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HRVATSKI JEZI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K</w:t>
            </w:r>
          </w:p>
          <w:p w:rsidR="00766CB8" w:rsidRPr="00766CB8" w:rsidRDefault="002832CE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8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hr. standardnim jezikom.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razumijevanju 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766CB8" w:rsidRPr="00766CB8" w:rsidRDefault="00766CB8" w:rsidP="00766C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hrvatskog jezika: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Irena Jurić</w:t>
            </w:r>
          </w:p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 dopunske nastave,ukupno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r.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:rsidR="00766CB8" w:rsidRPr="00766CB8" w:rsidRDefault="002832CE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D. Popović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, učiteljica engleskog jezika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ENGLESKI JEZIK</w:t>
            </w:r>
          </w:p>
          <w:p w:rsidR="00766CB8" w:rsidRPr="00766CB8" w:rsidRDefault="002832CE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6</w:t>
            </w:r>
            <w:r w:rsidR="00766CB8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 r.</w:t>
            </w:r>
          </w:p>
        </w:tc>
        <w:tc>
          <w:tcPr>
            <w:tcW w:w="2516" w:type="dxa"/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nastavnih sadržaja predviđenih planom i programom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</w:tcPr>
          <w:p w:rsidR="00766CB8" w:rsidRPr="00766CB8" w:rsidRDefault="002832CE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Sandra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, učiteljica engleskog jezika</w:t>
            </w:r>
          </w:p>
        </w:tc>
        <w:tc>
          <w:tcPr>
            <w:tcW w:w="1984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</w:tcPr>
          <w:p w:rsidR="00766CB8" w:rsidRPr="00766CB8" w:rsidRDefault="00766CB8" w:rsidP="002832C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2832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E042C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ica katarina Petričević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E042C1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školski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 (ukupno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sati godišnje)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E042C1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6. i </w:t>
            </w:r>
            <w:r w:rsidR="00766CB8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7.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Nastavnik: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Stipe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školski sat tjedno (ukupno 35 sati godišnje)</w:t>
            </w:r>
          </w:p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766CB8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MATEMATIKA</w:t>
            </w:r>
          </w:p>
          <w:p w:rsidR="00766CB8" w:rsidRPr="00766CB8" w:rsidRDefault="00766CB8" w:rsidP="00766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poteškoće u svladavanju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nastavnog gradiva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osposobiti za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samostalno rješavanje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zadataka i razvijanje</w:t>
            </w:r>
          </w:p>
          <w:p w:rsidR="00766CB8" w:rsidRPr="00766CB8" w:rsidRDefault="00766CB8" w:rsidP="00766CB8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matematičkog mišljenja.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:rsidR="00766CB8" w:rsidRPr="00766CB8" w:rsidRDefault="00766CB8" w:rsidP="00766CB8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j M.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Troškovi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printanja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materijala.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766CB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141E7E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E042C1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NJEMAČKI </w:t>
            </w:r>
            <w:r w:rsidR="00141E7E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JEZIK</w:t>
            </w:r>
          </w:p>
          <w:p w:rsidR="00141E7E" w:rsidRPr="00766CB8" w:rsidRDefault="00141E7E" w:rsidP="00E042C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            </w:t>
            </w:r>
            <w:r w:rsidR="00E042C1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7</w:t>
            </w: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Nadoknaditi i utvrditi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znanje radi lakšeg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svladavanja redovitog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nastavnog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učenike koji ne prate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redoviti nastavni program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očekivanom razinom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uspjeha.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njemačkog jezika: Mirta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Individualizirani pristup 1 sat tjedno sa svakom skupinom.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Jedan sat tjedno 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141E7E" w:rsidRPr="00766CB8" w:rsidTr="007812BA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NJEMAČKI JEZIK</w:t>
            </w:r>
          </w:p>
          <w:p w:rsidR="00141E7E" w:rsidRPr="00766CB8" w:rsidRDefault="00E042C1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8</w:t>
            </w:r>
            <w:r w:rsidR="00141E7E"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Svladavanje teškoća pri učenju njemačkog jezika te dodatno uvježbavanje fraza i vokabulara predviđenog za razinu 4. razreda.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Razumjeti i znati primijeniti naučene fraze i usvojiti jezično gradivo predviđeno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osnovnoškolskim planom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 programom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Razvijanje pozitivnog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stava prema školi,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obvezama,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učiteljima i nastavnom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gradivu, te podržavanje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želje za poznavanjem i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korištenjem stranog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 njemačkog jezika: Davor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satima dopunske nastave njemačkog jezika, vježbom i ponavljanjem gradiva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nastavne godine 2019./2020. kontinuirano 1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KEMIJA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programa iz kemije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osnova iz kemije kako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:rsidR="00141E7E" w:rsidRPr="00766CB8" w:rsidRDefault="00141E7E" w:rsidP="00141E7E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nastavu kemije.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B.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E042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 tijekom cijele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Evaluacijski listovi, usmeno ispitivanje.</w:t>
            </w: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GEOGRAFIJA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 xml:space="preserve"> r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Svladavanje osnovnih pojmova iz geografije i razvijanje kartografske pismenosti, snalaženje na zemljovidu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učenike 5.  razreda 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Matej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Škurla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E042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.šk.godina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pismeno praćenje tijekom školske godine</w:t>
            </w:r>
          </w:p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uspjeh u savladavanju gradiva na redovnoj nastavi i prema planu i programu</w:t>
            </w:r>
          </w:p>
        </w:tc>
      </w:tr>
      <w:tr w:rsidR="00141E7E" w:rsidRPr="00766CB8" w:rsidTr="007812BA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POVIJEST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5. i 6.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</w:t>
            </w:r>
          </w:p>
          <w:p w:rsidR="00141E7E" w:rsidRPr="00766CB8" w:rsidRDefault="00141E7E" w:rsidP="00141E7E">
            <w:pPr>
              <w:spacing w:after="0" w:line="240" w:lineRule="auto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:rsidR="00141E7E" w:rsidRPr="00766CB8" w:rsidRDefault="00141E7E" w:rsidP="00141E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redovnoj nastavi povijesti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za učenike 5. i 6 razreda koji teže savladavaju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Kristina Slunjski Živković</w:t>
            </w:r>
          </w:p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Zamjena: M.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Jozinović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nastava u učionici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141E7E" w:rsidRPr="00766CB8" w:rsidRDefault="00141E7E" w:rsidP="00141E7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sata tjedno</w:t>
            </w:r>
          </w:p>
          <w:p w:rsidR="00141E7E" w:rsidRPr="00766CB8" w:rsidRDefault="00141E7E" w:rsidP="00141E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141E7E" w:rsidRPr="00766CB8" w:rsidRDefault="00141E7E" w:rsidP="00E042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.šk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.godina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praćenje tijekom školske godine,</w:t>
            </w:r>
          </w:p>
          <w:p w:rsidR="00141E7E" w:rsidRPr="00766CB8" w:rsidRDefault="00141E7E" w:rsidP="00141E7E">
            <w:pPr>
              <w:shd w:val="clear" w:color="auto" w:fill="FDFAF5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uspjeh u </w:t>
            </w:r>
            <w:r w:rsidRPr="00766CB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>savladavanju gradiva na redovnoj nastavi i prema planu i programu</w:t>
            </w:r>
          </w:p>
        </w:tc>
      </w:tr>
    </w:tbl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34F60" w:rsidRDefault="00334F60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722B" w:rsidRDefault="00A7722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722B" w:rsidRDefault="00A7722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722B" w:rsidRDefault="00A7722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A7722B" w:rsidRDefault="00A7722B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horzAnchor="margin" w:tblpXSpec="center" w:tblpY="-948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4"/>
        <w:gridCol w:w="2568"/>
        <w:gridCol w:w="2570"/>
        <w:gridCol w:w="1540"/>
        <w:gridCol w:w="1885"/>
        <w:gridCol w:w="1417"/>
        <w:gridCol w:w="1418"/>
        <w:gridCol w:w="1565"/>
      </w:tblGrid>
      <w:tr w:rsidR="00766CB8" w:rsidRPr="00766CB8" w:rsidTr="006F2530">
        <w:trPr>
          <w:trHeight w:val="814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4. IZVANNASTAVNE AKTIVNOSTI</w:t>
            </w:r>
          </w:p>
        </w:tc>
      </w:tr>
      <w:tr w:rsidR="00766CB8" w:rsidRPr="00766CB8" w:rsidTr="006F2530">
        <w:trPr>
          <w:trHeight w:val="9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766CB8" w:rsidRPr="00766CB8" w:rsidTr="006F2530">
        <w:trPr>
          <w:trHeight w:val="2606"/>
        </w:trPr>
        <w:tc>
          <w:tcPr>
            <w:tcW w:w="2064" w:type="dxa"/>
          </w:tcPr>
          <w:p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KULTURNA I DUHOVNA BAŠTINA ZAVIČAJA</w:t>
            </w:r>
          </w:p>
        </w:tc>
        <w:tc>
          <w:tcPr>
            <w:tcW w:w="2568" w:type="dxa"/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Razvijati umijeće donošenja odluka i zaključaka, razvijati umijeće prihvaćanja suprotnih stavova, osjećaja i različitosti. Stvaranje vedre i opuštene atmosfere na satu. Razvijati kreativnost i potrebu za stvaranjem. Učenje za poduzetništvo, razvoj poduzetničkog duha, poticanje na samostalno rješavanje problema, osposobljavanje za javni nastup i govorenje pred drugima.</w:t>
            </w:r>
          </w:p>
        </w:tc>
        <w:tc>
          <w:tcPr>
            <w:tcW w:w="2570" w:type="dxa"/>
          </w:tcPr>
          <w:p w:rsidR="00766CB8" w:rsidRPr="00766CB8" w:rsidRDefault="00766CB8" w:rsidP="006F2530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Njegovanje i čuvanje kulturne baštine kao dijela nacionalnog i kulturnog identiteta, te osvješćivanje vrijednosti kulturne baštine u globalizacijskim procesima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Razvijanje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interkulturalnih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kompetencija kod djece</w:t>
            </w:r>
          </w:p>
        </w:tc>
        <w:tc>
          <w:tcPr>
            <w:tcW w:w="1540" w:type="dxa"/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Učiteljice: Anica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i Jasna Klarić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.a i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.b razreda zainteresirani za ovu aktivnost</w:t>
            </w:r>
          </w:p>
        </w:tc>
        <w:tc>
          <w:tcPr>
            <w:tcW w:w="1885" w:type="dxa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Radionice, demonstracije, usmeno izlaganje, izrada plakata. Učenici će prikupljati materijale koje će obraditi i prezentirati.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Naučeno primijeniti u svakodnevnom životu  i redovnoj nastavi.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Supervizijski susreti s učenicima ostalih škola uključenih u KDBZ</w:t>
            </w:r>
          </w:p>
        </w:tc>
        <w:tc>
          <w:tcPr>
            <w:tcW w:w="1417" w:type="dxa"/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 sata tjedno (70 sati)</w:t>
            </w:r>
          </w:p>
        </w:tc>
        <w:tc>
          <w:tcPr>
            <w:tcW w:w="1418" w:type="dxa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Potrošne materijale (papiri, kolaži, plakatni papiri,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flomasteri... ) snosi Nansen dijalog centra.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grupe kao i pojedinca, evaluacijski listići, primjena upitnika, intervjua...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Rezultati programa vidljivi u materijalima nastalim kroz tematski projekt u obliku plakata, izložbe, javne prezentacije na nivou škole i izvan nje.</w:t>
            </w:r>
          </w:p>
        </w:tc>
      </w:tr>
      <w:tr w:rsidR="00766CB8" w:rsidRPr="00766CB8" w:rsidTr="006F2530">
        <w:trPr>
          <w:trHeight w:val="26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LIKOVNA RADIONICA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- kreativno mišljenje. Razvijati motoriku i spretnosti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Likovnim radovima uređivati školske panoe i učionice. Sudjelovati na raznim likovnim natječajima.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Navikavati učenike na uživanje u likovnoj umjetnosti i izvan nastave.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se sami prijavljuju na dostupne natječaje.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  Martina Baković i učenici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A razreda zainteresirani za izvannastavnu aktivnost – likovnu radionicu.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tijekom sata likovne radionice jedan sat tjedno.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Školska godina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/ 20</w:t>
            </w:r>
            <w:r w:rsidR="00C37E2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učeničkih sposobnosti i interesa.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Pohvale i nagrade.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hr-HR"/>
              </w:rPr>
              <w:t>Dramska družina: „KIBICFENSTER“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Njegovanje zavičajne tradicije i kulture kroz usmeno kazivanje poezije i njegovanje štokavske ikavice. Poticati izražajnost i samopouzdanje. Razvijati toleranciju različitosti i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interkulturalnosti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Čuvanje starih običaja, govora i narječja otočkoga kraja. Uvježbavati učenike i pripremati ih za javne nastupe u školi na školskim priredbama, na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Lidranu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, Šokačkoj riči u Vinkovcima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Sajmu zdravlja – Str. skup inženjera šum. i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drv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tehnologije, Otočkom proljeću i Božićnom sajmu u Otoku.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 xml:space="preserve">Učiteljica D. </w:t>
            </w:r>
            <w:proofErr w:type="spellStart"/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Gongeta</w:t>
            </w:r>
            <w:proofErr w:type="spellEnd"/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, učenici </w:t>
            </w:r>
            <w:r w:rsidR="00E042C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4</w:t>
            </w: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.b r.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Izvannastavna aktivnost, smotre, županijski susreti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C1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E042C1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766C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Priznanja, Pohvale Nagrade</w:t>
            </w:r>
          </w:p>
        </w:tc>
      </w:tr>
      <w:tr w:rsidR="00766CB8" w:rsidRPr="00766CB8" w:rsidTr="006F2530">
        <w:trPr>
          <w:trHeight w:val="269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MALA KREATIVNA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– kreativno mišljenje te razvijati vještine potrebne za likovno – kreativno oblikovanje i izražavanje. Razvijati motoriku i spretnost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Rješavanje vizualno – likovnih problema stvaralačkim  kreativnim likovnim idejama. Likovnim radovima uređivati školske panoe i učionice. Navikavati učenike na uživanje u likovnoj umjetnosti i izvan nastave.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1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>. a razreda zainteresirani za izvannastavnu aktivnost  učiteljica Jelena Vuković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 s malom skupinom učenika, stvaralački rad, timski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</w:t>
            </w:r>
          </w:p>
        </w:tc>
      </w:tr>
      <w:tr w:rsidR="00766CB8" w:rsidRPr="00766CB8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SPRETNE RUKE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7F4A" w:rsidRPr="00766CB8" w:rsidRDefault="00EF7F4A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Kod učenika poticati likovno-kreativno mišljenje te razvijati vještine potrebne za kreativno oblikovanje i izražavanje.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Rješavanje vizualno-likovnih problema stvaralačkim kreativnim likovnim idejama.</w:t>
            </w:r>
          </w:p>
          <w:p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Likovnim radovima uređivati školske panoe i učionicu.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7F4A" w:rsidRPr="00766CB8" w:rsidRDefault="00EF7F4A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1. b Matea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Grepo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zainteresirani za izvannastavnu aktivnost.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Poticati razvoj mašte, upornost, samostalnost i suradnju.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7F4A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</w:p>
          <w:p w:rsidR="00EF7F4A" w:rsidRPr="00766CB8" w:rsidRDefault="00EF7F4A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Analiza rada na kraju godine.</w:t>
            </w:r>
          </w:p>
        </w:tc>
      </w:tr>
      <w:tr w:rsidR="00766CB8" w:rsidRPr="00766CB8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E042C1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MALI LITERATI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Učenicima koji pokazuju interes za pisani izričaj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Ljiljana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.a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 tijekom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CF3A4D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noProof/>
                <w:sz w:val="20"/>
                <w:szCs w:val="20"/>
              </w:rPr>
              <w:t>/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Primjena naučenih sadržaja sudjelovanjem na natjecanjima u poznavanju hrvatskog j., izradom plakata za školske panoe na zadanu temu,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Objavljivanjem na web str. Škole</w:t>
            </w:r>
          </w:p>
        </w:tc>
      </w:tr>
      <w:tr w:rsidR="00766CB8" w:rsidRPr="00766CB8" w:rsidTr="006F2530">
        <w:trPr>
          <w:trHeight w:val="19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RITMIKA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Uočavanje ljepote i funkcionalnosti pokreta i povećanje motivacije za vježbanjem;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Razvijanje osjećaja za ritam, učenje plesnih koraka te poticanje stvaralaštva i kreativnosti kroz ples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interpretacija glazbe i osobno stvaralaštvo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razvijanje osjećaja za zajednički rad i uspjeh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Učiteljica:Sanja Vukasović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.b razreda zainteresirani za ovu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slušanje glazbe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• pripremanje i uvježbavanje plesnih koraka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prezentacija na razrednim i školskim priredbama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Individualno praćenje i vrednovanje rada te praćenje rezultata rada kroz skupne nastupe na svečanostima u školi.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CB8" w:rsidRPr="00766CB8" w:rsidTr="006F2530">
        <w:trPr>
          <w:trHeight w:val="260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LITERARNA i RECITATORSKA SEKCIJA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Usvajanje dodatnih sadržaja predviđenih za rad s darovitim učenicima, produbljivanje i proširivanje znanja stečenih tijekom redovite nastave. Razvoj jezično-komunikacijskih sposobnosti pri usmenoj i pisanoj uporabi jezika, Stjecanje dodatnih jezičnih znanja , bogaćenje rječnika, razvoj ljubavi prema knjizi i pisanoj riječi. Priprema za natjecanje i sudjelovanje na smotri LIDRANO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Namijenjena je učenicima 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razreda koji pokazuju interes za ovakvom vrstom  izražavanja.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satovima literarne skupine 1 sat tjedno i individualnim pristupom u redovnoj nastavi prema potrebama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šk.god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Programi za učenike i roditelje, sudjelovanje na školskim svečanostima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Sudjelovanje na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Lidranu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E042C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VJEDRA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Ovakvim kreativnim načinom rada učenici mogu dublje doživjeti svoju vjeru i/ili se identificirati s osobama, vremenom i sadržajima koji se obrađuju</w:t>
            </w:r>
          </w:p>
          <w:p w:rsidR="00766CB8" w:rsidRPr="00766CB8" w:rsidRDefault="00766CB8" w:rsidP="006F2530">
            <w:pPr>
              <w:ind w:left="227" w:firstLine="57"/>
              <w:rPr>
                <w:sz w:val="20"/>
                <w:szCs w:val="20"/>
              </w:rPr>
            </w:pPr>
          </w:p>
          <w:p w:rsidR="00766CB8" w:rsidRPr="00766CB8" w:rsidRDefault="00766CB8" w:rsidP="006F2530">
            <w:pPr>
              <w:ind w:left="227" w:firstLine="57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Unaprijediti vjeronauk i posredovanje vjeronaučnih sadržaja kako bi  vjeronaučna poruka snažnije odjeknula i zaživjela kod vjeroučenika.</w:t>
            </w:r>
          </w:p>
          <w:p w:rsidR="00766CB8" w:rsidRPr="00766CB8" w:rsidRDefault="00766CB8" w:rsidP="006F25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Vjeroučiteljica Marija, s. Marta Kovačić, </w:t>
            </w:r>
          </w:p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učenici 6. i 8.r , župni suradnici, Katehetski ured Đakovačko-osječke nadbiskupije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Učionička i </w:t>
            </w:r>
            <w:proofErr w:type="spellStart"/>
            <w:r w:rsidRPr="00766CB8">
              <w:rPr>
                <w:sz w:val="20"/>
                <w:szCs w:val="20"/>
              </w:rPr>
              <w:t>izvanučionička</w:t>
            </w:r>
            <w:proofErr w:type="spellEnd"/>
            <w:r w:rsidRPr="00766CB8">
              <w:rPr>
                <w:sz w:val="20"/>
                <w:szCs w:val="20"/>
              </w:rPr>
              <w:t xml:space="preserve"> nastava.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Tijekom nastavne godine 20</w:t>
            </w:r>
            <w:r w:rsidR="00E042C1">
              <w:rPr>
                <w:sz w:val="20"/>
                <w:szCs w:val="20"/>
              </w:rPr>
              <w:t>20</w:t>
            </w:r>
            <w:r w:rsidRPr="00766CB8">
              <w:rPr>
                <w:sz w:val="20"/>
                <w:szCs w:val="20"/>
              </w:rPr>
              <w:t>./20</w:t>
            </w:r>
            <w:r w:rsidR="00726FE8">
              <w:rPr>
                <w:sz w:val="20"/>
                <w:szCs w:val="20"/>
              </w:rPr>
              <w:t>2</w:t>
            </w:r>
            <w:r w:rsidR="00E042C1">
              <w:rPr>
                <w:sz w:val="20"/>
                <w:szCs w:val="20"/>
              </w:rPr>
              <w:t>1</w:t>
            </w:r>
            <w:r w:rsidRPr="00766CB8">
              <w:rPr>
                <w:sz w:val="20"/>
                <w:szCs w:val="20"/>
              </w:rPr>
              <w:t>.</w:t>
            </w:r>
          </w:p>
          <w:p w:rsidR="00766CB8" w:rsidRPr="00766CB8" w:rsidRDefault="00726FE8" w:rsidP="006F2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CB8" w:rsidRPr="00766CB8">
              <w:rPr>
                <w:sz w:val="20"/>
                <w:szCs w:val="20"/>
              </w:rPr>
              <w:t xml:space="preserve">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Radni materijali, kolaž, krep-papir, platno, razni materijali za izradu scene i kostima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Sustavno praćenje, bilježenje i procjena sposobnosti.</w:t>
            </w:r>
          </w:p>
        </w:tc>
      </w:tr>
      <w:tr w:rsidR="00766CB8" w:rsidRPr="00766CB8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LIKOVNJACI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promatrati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kreativno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se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likovno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izražavati</w:t>
            </w:r>
            <w:proofErr w:type="spellEnd"/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Naučiti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primjenjivati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različite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likovne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tehnike</w:t>
            </w:r>
            <w:proofErr w:type="spellEnd"/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zanimanje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likovno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izražavanje</w:t>
            </w:r>
            <w:proofErr w:type="spellEnd"/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Estetski urediti školu za ugodniji boravak učenika u njoj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Učiteljica likovne kulture Ivana Vučina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školskom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prostoru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: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66CB8" w:rsidRPr="00766CB8" w:rsidRDefault="00766CB8" w:rsidP="006F25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Učionica</w:t>
            </w:r>
          </w:p>
          <w:p w:rsidR="00766CB8" w:rsidRPr="00766CB8" w:rsidRDefault="00766CB8" w:rsidP="006F25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Hodnici</w:t>
            </w:r>
          </w:p>
          <w:p w:rsidR="00766CB8" w:rsidRPr="00766CB8" w:rsidRDefault="00766CB8" w:rsidP="006F253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2898" w:rsidRPr="00766CB8" w:rsidTr="006F2530">
        <w:trPr>
          <w:trHeight w:val="36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POVJESNIČARI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kod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učenika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interes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izučavanje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povijesti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nacionalne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povijesti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zanimanje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sadašnjost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razvijanje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povijesnog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mišljenja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Poticati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učenike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odgovoran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odnos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prema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povijesnoj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baštini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interese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svoju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kao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kulturu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drugih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naroda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radoznalost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poticati</w:t>
            </w:r>
            <w:proofErr w:type="spellEnd"/>
          </w:p>
          <w:p w:rsidR="00462898" w:rsidRPr="00766CB8" w:rsidRDefault="00462898" w:rsidP="006F25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istraživački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rad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prema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zavičajnoj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povijesti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Potaknuti učeničku želju za njegovanje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nacionalne i zavičajne kulturne baštine kroz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istraživanja. Istražiti postojeća pisana i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usmena znanja o kulturnoj baštini i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običajima zavičaja.</w:t>
            </w:r>
            <w:r>
              <w:t xml:space="preserve"> </w:t>
            </w: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Razvijati pozitivan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odnos prema prošlosti, sposobnost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snalaženja u prostoru i vremenu te</w:t>
            </w:r>
          </w:p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zainteresiranost za istraživački rad.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 xml:space="preserve"> Marina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Jozinović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</w:rPr>
              <w:t xml:space="preserve"> i učenici od 5.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Pružanje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potpore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učenicima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motiviranje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uče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raznim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igrama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različitim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pristupima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samostalni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istraživački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radovi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individualni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paru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analiza</w:t>
            </w:r>
            <w:proofErr w:type="spellEnd"/>
          </w:p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povijesnih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izvora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slikovnih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materijala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2898">
              <w:rPr>
                <w:rFonts w:asciiTheme="minorHAnsi" w:hAnsiTheme="minorHAnsi" w:cstheme="minorHAnsi"/>
                <w:sz w:val="20"/>
                <w:szCs w:val="20"/>
              </w:rPr>
              <w:t>tijekom školske godine (2 sata tjedno)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Učenici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će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samostalno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vrednovati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izrađene</w:t>
            </w:r>
            <w:proofErr w:type="spellEnd"/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plakate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sadržaje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načine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izvedbe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njihove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radove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plakate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panoe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prezentacije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</w:p>
          <w:p w:rsidR="00462898" w:rsidRPr="0046289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fotografije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itd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.)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maksimalno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iskoristiti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u</w:t>
            </w:r>
          </w:p>
          <w:p w:rsidR="00462898" w:rsidRPr="00766CB8" w:rsidRDefault="0046289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nastavi</w:t>
            </w:r>
            <w:proofErr w:type="spellEnd"/>
            <w:r w:rsidRPr="0046289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MLADI KNJIŽNIČARI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u stjecanju znanja u cilju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cjeloživotnoga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učenja i boljeg snalaženja u knjižnici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Antonela Jelić,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 knjižničar i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– školska knjižničarka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Analizirati statističke pokazatelje čitanosti na kraju školske godine te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analizirati broj posjeta knjižnici po razredima i odjelima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011325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PJEVAČKI</w:t>
            </w:r>
            <w:r w:rsidR="00766CB8"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 4.</w:t>
            </w:r>
            <w:r w:rsidR="00011325">
              <w:rPr>
                <w:rFonts w:asciiTheme="minorHAnsi" w:hAnsiTheme="minorHAnsi" w:cstheme="minorHAnsi"/>
                <w:sz w:val="20"/>
                <w:szCs w:val="20"/>
              </w:rPr>
              <w:t>- 8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razreda , nastavnik Jan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766CB8" w:rsidRPr="00766CB8" w:rsidRDefault="00766CB8" w:rsidP="00A772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tj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b/>
                <w:sz w:val="20"/>
                <w:szCs w:val="20"/>
              </w:rPr>
              <w:t>„ŠTOKAVČIĆI“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-razvijati sposobnosti usmenog izričaja, poticati interes za pisanu riječ, osobito za poeziju; 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-upoznavanje hrvatskog pjesništva za djecu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-razvijati samopouzdanje za ovladavanje prostorom te javnim nastupom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-obilježavanje školskih svečanosti i ostalih nastupa tijekom godine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-bogaćenje učeničkog rječnika te razvijanje govora i dikcije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Učitelj:</w:t>
            </w:r>
          </w:p>
          <w:p w:rsidR="00766CB8" w:rsidRPr="00766CB8" w:rsidRDefault="00766CB8" w:rsidP="006F253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Jan </w:t>
            </w:r>
            <w:proofErr w:type="spellStart"/>
            <w:r w:rsidRPr="00766CB8">
              <w:rPr>
                <w:rFonts w:asciiTheme="minorHAnsi" w:hAnsiTheme="minorHAnsi" w:cs="Arial"/>
                <w:sz w:val="20"/>
                <w:szCs w:val="20"/>
              </w:rPr>
              <w:t>Valenćik</w:t>
            </w:r>
            <w:proofErr w:type="spellEnd"/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 xml:space="preserve">-satovi recitatorske grupe kao izvannastavne aktivnosti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Tijekom školske godine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smotre i priredbe izvan Škole.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6CB8">
              <w:rPr>
                <w:rFonts w:asciiTheme="minorHAnsi" w:hAnsiTheme="minorHAnsi" w:cs="Arial"/>
                <w:sz w:val="20"/>
                <w:szCs w:val="20"/>
              </w:rPr>
              <w:t>Osobno zadovoljstvo učenika, učitelja i roditelja</w:t>
            </w:r>
          </w:p>
          <w:p w:rsidR="00766CB8" w:rsidRPr="00766CB8" w:rsidRDefault="00766CB8" w:rsidP="006F25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b/>
                <w:sz w:val="20"/>
                <w:szCs w:val="20"/>
              </w:rPr>
              <w:t>BIBLIJSKA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Promicati Božju beskrajnu ljubav i osposobiti se za uzajamno bratsko služenje, dobrotu, socijalnu pravdu, solidarnost i pomoć te za osjećaj zahvalnosti jednih prema drugima Iskusiti duhovnu snagu i vrijednost biblijskih tekstova, liturgijskih i crkvenih slavlja, sakramenata, pobožnosti i vjerničkog života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Razviti sposoban povezati biblijske poruke sa svakodnevnim osobnim i društvenim životom -Razviti spoznaju i stav da je Bog pozvao ljude na međusobnu ljubav i zajedništvo i na život - Upoznati, susresti i prihvatiti Boga, Isusa Krista i Duha Svetoga Razviti osjećaj i osobni stav zahvalnosti za Božju beskrajnu ljubav i dobrotu - upoznati biblijske osobe u SZ i NZ, njihov put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koji ih je Bog pozvao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Vjeroučiteljica Marija s. Marta Kovačić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(od 5.-8.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razreda)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B. Filipović i učenici 2. do 4.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razr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Učionička,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334F60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./202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</w:p>
          <w:p w:rsidR="00766CB8" w:rsidRPr="00766CB8" w:rsidRDefault="0045312B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66CB8"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 tjedno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Troškove pokrivaju materijalni izdaci škole (panoi, papir)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Vrednovanje interesa, motivacije i sposobnosti učenika, unapređivanje kvalitete nastave, anketni listić, radni listići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VJERONAUČNA SKUPINA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Omogućiti i potaknuti učenike da upoznaju, uče i usvajaju svoje vjersko i kulturno naslijeđe kroz propisanu temu od strane Nacionalnog katehetskog ureda koja će se analizirati, raščlaniti, primjenjivati, globalizirati te kroz razne oblike učenja, primjerene mladima, usvojiti.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Za zainteresirane učenike od petog do osmog razreda. Sudjelovanje učenika na školskoj, biskupijskoj te državnoj razini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Filipović,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 kateheta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Pratiti i učiti gradivo objavljeno na stranicama Agencije za odgoj i obrazovanje za vjeronaučno natjecanje u školskoj godini 2018./2019.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nastavne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2 školska sata tjedno, ukupno 70 sati godišnje 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Fotokopiranje materijala za učenje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Učenici se prate tijekom nastavne godine, a njihova postignuća se bilježe u propisanu dokumentaciju. Vrjednovanje je opisno.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Stupanj usvojenosti gradiva se provjerava na školskom, biskupijskom te državnom natjecanju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ATLETIKA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Atletikom, kao temeljnim sportom, svekoliko utjecati na antropološki status, razvoj sposobnosti: utjecati na razvoj motoričkih i funkcionalnih sposobnosti, usavršavanje motoričkih znanja, unaprjeđenje razine motoričkih postignuća, utjecati na razvoj mišićne mase, povišenje sposobnosti krvožilnog i dišnog sustava, te povećanje radne sposobnosti. Razvijati tolerancije, samokontrole i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samodiscipline te suradnje s ostalim učenicima i učiteljem.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Uključivanje učenica u sportske aktivnosti u školi, zadovoljavanje biološke potrebe učenica za kretanjem i poticanje na stjecanje navika i nužnosti svakodnevnog bavljenja sportom. Redovitim vježbanjem trajno poticati na skladan rast i razvoj te sudjelovanje na natjecanjima.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C9433E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Korelirati program s programima redovite nastave TZK-a, štafetna trčanja,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kinematika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trčanja, bacanja (kugla,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) i skokovi (udalj i uvis), treninzi snage, funkcionalnih sposobnosti.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Nabava rekvizita za izvođenje aktivnosti: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, kugla, letvica za skok uvis, pijesak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Vrjednujemo postignuća učenica što obuhvaća: redovitost  pohađanja, individualni napredak u sposobnostima i rezultatima, rezultati i sudjelovanje na natjecanjima (školska, općinska, 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županijska, i dalje ovisno o plasmanu) te odgojni učinci.</w:t>
            </w:r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NOGOMETNA SKUPINA</w:t>
            </w:r>
          </w:p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sz w:val="20"/>
                <w:szCs w:val="20"/>
              </w:rPr>
              <w:t>Mlađa skupina</w:t>
            </w:r>
          </w:p>
          <w:p w:rsidR="00766CB8" w:rsidRPr="00766CB8" w:rsidRDefault="00766CB8" w:rsidP="006F253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eastAsia="Calibri" w:hAnsiTheme="minorHAnsi" w:cstheme="minorHAnsi"/>
                <w:sz w:val="20"/>
                <w:szCs w:val="20"/>
              </w:rPr>
              <w:t>Starija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 višu razinu te usavršavanje motoričkih znanja iz nogometa. Također, utjecati na skladan tjelesni razvoj utjecajem na redukciju potkožnog masnog tkiva i jačanjem aktivne 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Tomislav Popović</w:t>
            </w:r>
            <w:r w:rsidR="007812BA">
              <w:rPr>
                <w:rFonts w:asciiTheme="minorHAnsi" w:hAnsiTheme="minorHAnsi" w:cstheme="minorHAnsi"/>
                <w:sz w:val="20"/>
                <w:szCs w:val="20"/>
              </w:rPr>
              <w:t xml:space="preserve">, voditelj 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starije</w:t>
            </w:r>
            <w:r w:rsidR="007812BA">
              <w:rPr>
                <w:rFonts w:asciiTheme="minorHAnsi" w:hAnsiTheme="minorHAnsi" w:cstheme="minorHAnsi"/>
                <w:sz w:val="20"/>
                <w:szCs w:val="20"/>
              </w:rPr>
              <w:t xml:space="preserve"> skupine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Drago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Trojan</w:t>
            </w:r>
            <w:proofErr w:type="spellEnd"/>
            <w:r w:rsidR="0045312B">
              <w:rPr>
                <w:rFonts w:asciiTheme="minorHAnsi" w:hAnsiTheme="minorHAnsi" w:cstheme="minorHAnsi"/>
                <w:sz w:val="20"/>
                <w:szCs w:val="20"/>
              </w:rPr>
              <w:t>, voditelj mlađe</w:t>
            </w:r>
            <w:r w:rsidR="007812BA">
              <w:rPr>
                <w:rFonts w:asciiTheme="minorHAnsi" w:hAnsiTheme="minorHAnsi" w:cstheme="minorHAnsi"/>
                <w:sz w:val="20"/>
                <w:szCs w:val="20"/>
              </w:rPr>
              <w:t xml:space="preserve"> skupine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3 sata tjedno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</w:tr>
      <w:tr w:rsidR="00CC4DFC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INFORMATIČARI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Namijenjena učenicima koji imaju jače izražen interes za informatiku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Osposobljavanje za rad uz upotrebu IKT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Ivančić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Rad u informatičkoj učionici,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online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tabletima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Default="00CC4DFC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2020./2021.</w:t>
            </w:r>
          </w:p>
          <w:p w:rsidR="00CC4DFC" w:rsidRPr="00766CB8" w:rsidRDefault="00CC4DFC" w:rsidP="006F25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FC" w:rsidRPr="00766CB8" w:rsidRDefault="00CC4DFC" w:rsidP="006F25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</w:p>
        </w:tc>
      </w:tr>
      <w:tr w:rsidR="00766CB8" w:rsidRPr="00766CB8" w:rsidTr="006F2530">
        <w:trPr>
          <w:trHeight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205E2" w:rsidRDefault="009205E2" w:rsidP="006F25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UČENIČKA ZADRUGA</w:t>
            </w:r>
          </w:p>
          <w:p w:rsidR="009205E2" w:rsidRDefault="009205E2" w:rsidP="006F25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66CB8" w:rsidRDefault="00766CB8" w:rsidP="009205E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205E2" w:rsidRDefault="009205E2" w:rsidP="006F25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46978" w:rsidRDefault="00086C68" w:rsidP="005967D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205E2">
              <w:rPr>
                <w:b/>
                <w:sz w:val="20"/>
                <w:szCs w:val="20"/>
              </w:rPr>
              <w:t>adionice</w:t>
            </w:r>
          </w:p>
          <w:p w:rsidR="005967D0" w:rsidRDefault="005967D0" w:rsidP="005967D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</w:p>
          <w:p w:rsidR="005967D0" w:rsidRPr="00246978" w:rsidRDefault="005967D0" w:rsidP="005967D0">
            <w:pPr>
              <w:pStyle w:val="Odlomakpopisa"/>
              <w:spacing w:after="0" w:line="240" w:lineRule="auto"/>
              <w:ind w:left="420"/>
              <w:rPr>
                <w:b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ind w:left="42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Sekcija ˝Mladi kreativci˝ obuhvaća široki spektar raznolikih radinosti učenika u svrhu stjecanja novih znanja, sklonosti i interesa.</w:t>
            </w:r>
          </w:p>
          <w:p w:rsidR="00766CB8" w:rsidRPr="00766CB8" w:rsidRDefault="00766CB8" w:rsidP="006F25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Jedan od glavnih ciljeva je poticanje poduzetništva,(kako vlastite proizvode na primjeren način osmisliti, ponuditi i prodati na tržištu.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-razvijati i njegovati radne navike te sposobnosti za organizaciju rada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-osamostaljivanje u radu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-timski rad, odgovornost, suradnja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-razvijanje svijesti o očuvanju okoliša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>-njegovanju baštine i pučkog stvaralaštva(tradicije).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Default="00766CB8" w:rsidP="006F2530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Sandra </w:t>
            </w:r>
            <w:proofErr w:type="spellStart"/>
            <w:r w:rsidRPr="00766CB8">
              <w:rPr>
                <w:sz w:val="20"/>
                <w:szCs w:val="20"/>
              </w:rPr>
              <w:t>Hostonski</w:t>
            </w:r>
            <w:proofErr w:type="spellEnd"/>
            <w:r w:rsidRPr="00766CB8">
              <w:rPr>
                <w:sz w:val="20"/>
                <w:szCs w:val="20"/>
              </w:rPr>
              <w:t xml:space="preserve"> </w:t>
            </w:r>
            <w:proofErr w:type="spellStart"/>
            <w:r w:rsidRPr="00766CB8">
              <w:rPr>
                <w:sz w:val="20"/>
                <w:szCs w:val="20"/>
              </w:rPr>
              <w:t>Hodak</w:t>
            </w:r>
            <w:proofErr w:type="spellEnd"/>
            <w:r w:rsidR="00246978">
              <w:rPr>
                <w:sz w:val="20"/>
                <w:szCs w:val="20"/>
              </w:rPr>
              <w:t>,</w:t>
            </w:r>
            <w:r w:rsidRPr="00766CB8">
              <w:rPr>
                <w:sz w:val="20"/>
                <w:szCs w:val="20"/>
              </w:rPr>
              <w:t xml:space="preserve"> </w:t>
            </w:r>
          </w:p>
          <w:p w:rsidR="00766CB8" w:rsidRPr="00766CB8" w:rsidRDefault="00246978" w:rsidP="006F25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jurić</w:t>
            </w:r>
          </w:p>
          <w:p w:rsidR="00766CB8" w:rsidRPr="00766CB8" w:rsidRDefault="00766CB8" w:rsidP="006F2530">
            <w:pPr>
              <w:spacing w:after="0" w:line="240" w:lineRule="auto"/>
              <w:rPr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rPr>
                <w:sz w:val="20"/>
                <w:szCs w:val="20"/>
              </w:rPr>
            </w:pPr>
            <w:r w:rsidRPr="00766CB8">
              <w:rPr>
                <w:sz w:val="20"/>
                <w:szCs w:val="20"/>
              </w:rPr>
              <w:t xml:space="preserve"> 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-rad u 2 zasebne skupine učenika od 2.- 8. r. koje rade</w:t>
            </w:r>
            <w:r w:rsidR="009205E2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 sata tjedno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ljepilo,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ukrasne trake, vuna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papir,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kolaž,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salvete, lak, boja, salvete, perle, sjeme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-Najuspješniji radovi usmjeravaju se prodaji i   izlaganjima na štandovima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 xml:space="preserve">-predstavljanje proizvoda na </w:t>
            </w:r>
            <w:proofErr w:type="spellStart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šk</w:t>
            </w:r>
            <w:proofErr w:type="spellEnd"/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CB8" w:rsidRPr="00766CB8" w:rsidRDefault="00766CB8" w:rsidP="006F25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6CB8">
              <w:rPr>
                <w:rFonts w:asciiTheme="minorHAnsi" w:hAnsiTheme="minorHAnsi" w:cstheme="minorHAnsi"/>
                <w:sz w:val="20"/>
                <w:szCs w:val="20"/>
              </w:rPr>
              <w:t>manifestacijama, izložbama, sajmovima.</w:t>
            </w:r>
          </w:p>
        </w:tc>
      </w:tr>
    </w:tbl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E213B2" w:rsidRDefault="00E213B2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-70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2034"/>
        <w:gridCol w:w="2520"/>
        <w:gridCol w:w="1719"/>
        <w:gridCol w:w="1699"/>
        <w:gridCol w:w="1277"/>
        <w:gridCol w:w="1418"/>
        <w:gridCol w:w="1985"/>
      </w:tblGrid>
      <w:tr w:rsidR="007812BA" w:rsidRPr="007812BA" w:rsidTr="007812BA">
        <w:trPr>
          <w:trHeight w:val="94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2BA" w:rsidRPr="00520C40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520C40">
              <w:rPr>
                <w:rFonts w:asciiTheme="minorHAnsi" w:hAnsiTheme="minorHAnsi" w:cstheme="minorHAnsi"/>
                <w:b/>
                <w:sz w:val="30"/>
                <w:szCs w:val="30"/>
              </w:rPr>
              <w:lastRenderedPageBreak/>
              <w:t>5. AKTIVNOSTI</w:t>
            </w:r>
          </w:p>
        </w:tc>
      </w:tr>
      <w:tr w:rsidR="007812BA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7812BA" w:rsidRPr="007812BA" w:rsidTr="007812BA">
        <w:tblPrEx>
          <w:tblLook w:val="000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AKTIVNOSTI NA PODRUČJU PREVENCIJE KRIMINALITETA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podizanje razine sigurnosti te stvaranje boljeg osjećaja sigurnosti svih građana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od 1-8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Policijski službenici 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A" w:rsidRPr="007812BA" w:rsidRDefault="007812BA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7A87" w:rsidRPr="007812BA" w:rsidTr="007812BA">
        <w:tblPrEx>
          <w:tblLook w:val="000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7" w:rsidRPr="007812BA" w:rsidRDefault="007C7A87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ozonskog omotača OZZY, 16. 09.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Identificirati primjere dobrog odnosa prema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prirodi.Prepoznati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primjere dobrog odnosa prema prirodi.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Paziti i čuvati okoliš i prirodu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S. Vukasović i učenici 2. b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Rujan 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7" w:rsidRPr="007812BA" w:rsidRDefault="007C7A87" w:rsidP="007812B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CD368F">
        <w:tblPrEx>
          <w:tblLook w:val="0000"/>
        </w:tblPrEx>
        <w:trPr>
          <w:trHeight w:val="947"/>
        </w:trPr>
        <w:tc>
          <w:tcPr>
            <w:tcW w:w="2375" w:type="dxa"/>
          </w:tcPr>
          <w:p w:rsidR="00CD368F" w:rsidRPr="00F05BC5" w:rsidRDefault="00CD368F" w:rsidP="00CD368F">
            <w:pPr>
              <w:ind w:left="108"/>
              <w:jc w:val="center"/>
              <w:rPr>
                <w:sz w:val="20"/>
                <w:szCs w:val="20"/>
              </w:rPr>
            </w:pPr>
            <w:r w:rsidRPr="00CD368F">
              <w:rPr>
                <w:b/>
                <w:sz w:val="20"/>
                <w:szCs w:val="20"/>
              </w:rPr>
              <w:t>PREVENCIJA OVISNOSTI</w:t>
            </w:r>
            <w:r>
              <w:rPr>
                <w:sz w:val="20"/>
                <w:szCs w:val="20"/>
              </w:rPr>
              <w:t>- Oprez u svakodnevnom životu-računalne odgovornosti</w:t>
            </w:r>
          </w:p>
        </w:tc>
        <w:tc>
          <w:tcPr>
            <w:tcW w:w="2034" w:type="dxa"/>
          </w:tcPr>
          <w:p w:rsidR="00CD368F" w:rsidRPr="00F05BC5" w:rsidRDefault="00CD368F" w:rsidP="00CD3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Usvojiti određene digitalne sadržaje i biti oprezni pri otvaranju nepoznatih sadržaja.</w:t>
            </w:r>
          </w:p>
        </w:tc>
        <w:tc>
          <w:tcPr>
            <w:tcW w:w="2520" w:type="dxa"/>
          </w:tcPr>
          <w:p w:rsidR="00CD368F" w:rsidRPr="00F05BC5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djecu sa opasnostima koje nose digitalni sadržaji.</w:t>
            </w:r>
          </w:p>
        </w:tc>
        <w:tc>
          <w:tcPr>
            <w:tcW w:w="1719" w:type="dxa"/>
          </w:tcPr>
          <w:p w:rsidR="00CD368F" w:rsidRPr="00F05BC5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Učenici, učiteljica 1.b</w:t>
            </w:r>
          </w:p>
        </w:tc>
        <w:tc>
          <w:tcPr>
            <w:tcW w:w="1699" w:type="dxa"/>
          </w:tcPr>
          <w:p w:rsidR="00CD368F" w:rsidRDefault="00CD368F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učionici</w:t>
            </w:r>
          </w:p>
          <w:p w:rsidR="00371730" w:rsidRPr="00F05BC5" w:rsidRDefault="00371730" w:rsidP="00CD3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  <w:tc>
          <w:tcPr>
            <w:tcW w:w="1277" w:type="dxa"/>
          </w:tcPr>
          <w:p w:rsidR="00CD368F" w:rsidRDefault="00CD368F" w:rsidP="00CD368F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CD368F" w:rsidRPr="00F05BC5" w:rsidRDefault="00CD368F" w:rsidP="0045312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31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D368F" w:rsidRPr="00F05BC5" w:rsidRDefault="00CD368F" w:rsidP="00CD368F">
            <w:pPr>
              <w:ind w:left="108"/>
              <w:jc w:val="center"/>
            </w:pPr>
          </w:p>
        </w:tc>
        <w:tc>
          <w:tcPr>
            <w:tcW w:w="1985" w:type="dxa"/>
          </w:tcPr>
          <w:p w:rsidR="00CD368F" w:rsidRPr="009A6420" w:rsidRDefault="00CD368F" w:rsidP="00CD36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C2AA7">
              <w:rPr>
                <w:rFonts w:eastAsia="Calibri"/>
                <w:sz w:val="20"/>
                <w:szCs w:val="20"/>
              </w:rPr>
              <w:t>Učenici će uz učiteljičinu pomoć odabrati</w:t>
            </w:r>
            <w:r w:rsidRPr="009A6420">
              <w:rPr>
                <w:rFonts w:eastAsia="Calibri"/>
                <w:sz w:val="20"/>
                <w:szCs w:val="20"/>
              </w:rPr>
              <w:t xml:space="preserve"> odgovarajuću digitalnu tehnologiju za obavljanje jednostavnih zadataka.</w:t>
            </w:r>
          </w:p>
          <w:p w:rsidR="00CD368F" w:rsidRPr="007C2AA7" w:rsidRDefault="00CD368F" w:rsidP="00CD36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68F" w:rsidRPr="007812BA" w:rsidTr="007812BA">
        <w:tblPrEx>
          <w:tblLook w:val="000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DJEČJI TJEDAN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DJETETA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Dati učenicima mogućnost iskazivanja svoje kreativnosti i brige za bolji svijet. Izraditi društvene igre za knjižnicu.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dječjih aktivnosti radi kvalitetnijeg provođenja slobodnog vremena i kvalitetnijeg življenja.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Namijenjeno učenicima od 1. do 4.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Školska knjižničarka A. Jelić 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FF1E3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Učiteljice </w:t>
            </w:r>
            <w:r w:rsidR="00FF1E3F">
              <w:rPr>
                <w:rFonts w:asciiTheme="minorHAnsi" w:hAnsiTheme="minorHAnsi" w:cstheme="minorHAnsi"/>
                <w:sz w:val="20"/>
                <w:szCs w:val="20"/>
              </w:rPr>
              <w:t xml:space="preserve">J. Vuković i M. </w:t>
            </w:r>
            <w:proofErr w:type="spellStart"/>
            <w:r w:rsidR="00FF1E3F">
              <w:rPr>
                <w:rFonts w:asciiTheme="minorHAnsi" w:hAnsiTheme="minorHAnsi" w:cstheme="minorHAnsi"/>
                <w:sz w:val="20"/>
                <w:szCs w:val="20"/>
              </w:rPr>
              <w:t>Grepo</w:t>
            </w:r>
            <w:proofErr w:type="spellEnd"/>
            <w:r w:rsidR="00011E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011E1A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 w:rsidR="00011E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011E1A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Radionice u školskoj knjižnici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Studeni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Prezentacija </w:t>
            </w:r>
          </w:p>
        </w:tc>
      </w:tr>
      <w:tr w:rsidR="00CD368F" w:rsidRPr="007812BA" w:rsidTr="007812BA">
        <w:tblPrEx>
          <w:tblLook w:val="000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ŠKOLSKIH KNJIŽNICA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u stjecanju znanja u cilju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cjeloživotnoga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učenja i boljeg snalaženja u knjižnici i upoznavanje s knjižnicama diljem svijeta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Nastavnik: Antonela Jelić,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. knjižničar i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 – školska knjižničarka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Papir, ljepilo, hamer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7812BA">
        <w:tblPrEx>
          <w:tblLook w:val="000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520C40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0C40">
              <w:rPr>
                <w:rFonts w:asciiTheme="minorHAnsi" w:hAnsiTheme="minorHAnsi" w:cstheme="minorHAnsi"/>
                <w:b/>
                <w:sz w:val="20"/>
                <w:szCs w:val="20"/>
              </w:rPr>
              <w:t>MEĐUNARODNI DAN STARIJIH OSOBA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Uvažavanje i razumijevanje starijih osoba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Poticati važnost razumijevanja i prihvaćanja starijih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osobaa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učiteljice 2.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Dnevnom boravku - Otok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Druženje uz prigodni program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KRUHA,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ZAHVALNOSTI ZA PLODOVE ZEMLJE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Saznati kako nastaje kruh. Razvijati pravilan stav prema kruhu kao osnovnoj čovjekovoj hrani.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zahvalnost za plodove zemlje.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Uz malu pomoć mama i baka samostalno izrađivati krušne proizvode (kifle).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Osposobiti učenike da razlikuju različite vrste kruha. Osvijestiti učenicima put od zrna do kruha.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Cijeniti trud i rad kojim se dolazi do konačnih prehrambenih proizvoda.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i poticati ispravan odnos prema hrani, navikavati učenike da dijele s drugima.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i učenici 1. do 8.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 nižim razredima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7C7A87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</w:t>
            </w:r>
            <w:r w:rsidR="00CD368F"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Konzumiranje vlastitih pekarskih proizvoda.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Sastavak o današnjem danu.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JABUKE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Saznati i objasniti zašto se kaže da je jabuka kraljica voća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Čuvarica zdravlja. Upoznati razvojni put jabuke od sadnje do berbe i prerade.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Uočiti važnost uloge voća, općenito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zdrav način prehrane. Osvijestiti važnost zdrave prehrane. Uvažavati napore ljudi koji se bave voćarstvom.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nižih razreda i njihovi učitelji.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Istraživački rad 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Upitnik o zdravoj prehrani.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SVJETSKI DAN BORBE PROTIV SIROMAŠTVA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Upozoriti učenike na problem siromaštva i bijede, solidariziranje s osobama u potrebi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učenike promicanjem akcija za smanjenje siromaštva u svim zemljama svijeta.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 3.a,3b,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4.a,4.b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 i njihovi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Praktična nastava, razgovor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slušanje, promicanje akcije za prikupljanje sredstava za pomoć osobama u potrebi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BIJELOG ŠTAPA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Osvješćivanje učenika o postojanju djece s posebnim potrebama, ukazivanje na probleme koje imaju slijepe i slabovidne osobe. Promocija knjige pisane brajicom.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Poticati učenike da imaju senzibilitet prema učenicima i osobama s posebnim potrebama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046C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knjižničarka, učiteljice</w:t>
            </w:r>
            <w:r w:rsidR="00046CD4">
              <w:rPr>
                <w:rFonts w:asciiTheme="minorHAnsi" w:hAnsiTheme="minorHAnsi" w:cstheme="minorHAnsi"/>
                <w:sz w:val="20"/>
                <w:szCs w:val="20"/>
              </w:rPr>
              <w:t xml:space="preserve"> i učenici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6CD4">
              <w:rPr>
                <w:rFonts w:asciiTheme="minorHAnsi" w:hAnsiTheme="minorHAnsi" w:cstheme="minorHAnsi"/>
                <w:sz w:val="20"/>
                <w:szCs w:val="20"/>
              </w:rPr>
              <w:t>4.a i 4.b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Radionica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15.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SVJETSKI DAN ŠTEDNJE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štednju, razumjeti važnost zajedničke štednje u razrednom odjelu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 i čuvanja.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D4" w:rsidRPr="007812BA" w:rsidRDefault="00046CD4" w:rsidP="009205E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i učenici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vlastitih štednih kasica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Javna izložba radova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>NACIONALNI KVIZ ZA POTICANJE ČITANJA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u stjecanju znanja u cilju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cjeloživotnoga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učenja i boljeg snalaženja u knjižnici i upoznavanje s određenim naslovima planiranim za provjeru u kvizu.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Nastavnik: Antonela Jelić,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. knjižničar i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 – 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Cs/>
                <w:sz w:val="20"/>
                <w:szCs w:val="20"/>
              </w:rPr>
              <w:t>Kroz razgovor i ispunjavanje kviza na internetskim stranicama. Održavanje radionica, slušaonica i čitaonice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FF1E3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MJESEC 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Pomoći učenicima u stjecanju znanja u cilju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cjeloživotnoga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učenja i boljeg snalaženja u knjižnici i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upoznavanje s knjižnicama diljem svijeta. Razvijanje ljubavi prema pisanoj riječi i knjigama.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čitanja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Antonela Jelić,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. knjižničar i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prof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 – školska knjižničarka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920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 </w:t>
            </w:r>
            <w:r w:rsidR="009205E2">
              <w:rPr>
                <w:rFonts w:asciiTheme="minorHAnsi" w:hAnsiTheme="minorHAnsi" w:cstheme="minorHAnsi"/>
                <w:sz w:val="20"/>
                <w:szCs w:val="20"/>
              </w:rPr>
              <w:t>1. do 4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školskoj knjižnici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Posjet  mjesnoj ili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gradskoj 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./20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15. listopada do 15. studenoga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Crteži te izložbe,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čitanje, listanje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 ratu,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poštovanje prema poginulim braniteljima i ljubav prema domovini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Stjecanje znanja o Domovinskom  ratu.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nižih razreda 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Istraživački rad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0699">
              <w:rPr>
                <w:rFonts w:asciiTheme="minorHAnsi" w:hAnsiTheme="minorHAnsi" w:cstheme="minorHAnsi"/>
                <w:sz w:val="20"/>
                <w:szCs w:val="20"/>
              </w:rPr>
              <w:t xml:space="preserve">16. -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.11.)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Paljenje svijeća ispred škole i u središtu grada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ponašanja, simboličnim darovima ukazati na nagrađivanje dobroga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Nastavljanje tradicije i običaja vezanih uz sv. Nikolu i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krampusa</w:t>
            </w:r>
            <w:proofErr w:type="spellEnd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i simboliku njihovih likova.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 među nižim razredima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Prigodna priredba za sv. Nikolu, podjela darova i šiba.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CD368F" w:rsidRPr="007812BA" w:rsidRDefault="00CD368F" w:rsidP="004531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zapisani na papir i ubačeni u kutiju dojmova, uređenje učionice i panoa.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E1298B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298B">
              <w:rPr>
                <w:rFonts w:asciiTheme="minorHAnsi" w:hAnsiTheme="minorHAnsi" w:cstheme="minorHAnsi"/>
                <w:b/>
                <w:sz w:val="20"/>
                <w:szCs w:val="20"/>
              </w:rPr>
              <w:t>VIRTUALNA UČIONICA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298B">
              <w:rPr>
                <w:rFonts w:asciiTheme="minorHAnsi" w:hAnsiTheme="minorHAnsi" w:cstheme="minorHAnsi"/>
                <w:b/>
                <w:sz w:val="20"/>
                <w:szCs w:val="20"/>
              </w:rPr>
              <w:t>MOJA ŽUPANIJA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Učenicima pružiti mogućnost da uz suvremenu tehnologiju, kroz virtualnu stvarnost upoznaju svoju županiju, naše znamenitosti i našu bogatu kulturnu baštinu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učenike s novim zanimljivim načinima učenja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046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Knjižničar Bibliobusa, knjižničarka naše škole, učiteljice i učenici 3. 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Edukativne radionice uz korištenje VR tehnologije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Učenički dojmovi i evaluacijski listići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BOŽIĆNE RADIONICE 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ČAJANKA ZA BAKE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božićnih ukrasa za prodajni sajam, njegovanje interesa za kreativni rad.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Učiteljice RN 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školska knjižničarka i 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I 4.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100 kn je potrebno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roditelja zapisani na papir i ubačeni u kutiju dojmova, uređenje učionice i panoa.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podijeli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Razrednom priredbom razveseliti roditelje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Učitelji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učenici nižih razreda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Razredna priredba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Prosinac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Nastup učenika u glazbeno-scenskom izričaju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prigodnih poklona za roditelje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CD368F" w:rsidRPr="007812BA" w:rsidTr="007812BA">
        <w:trPr>
          <w:trHeight w:val="128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VALENTINOVO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Obilježavanje dana, izražavanje ljubavi prema voljenim osobama, prijateljima, obitelji.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učenika na međusobnu ljubav.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Učenici  1. do 8.  i učitelji/ce, </w:t>
            </w:r>
            <w:proofErr w:type="spellStart"/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knjižnjičarka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Radionica/SRZ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izrada čestitki, tajni prijatelj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poticati druženje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Čuvanje tradicijskih vrijednosti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i učenici 1. –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Poklade u holu škole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u povorci do centra 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CD368F" w:rsidRPr="007812BA" w:rsidRDefault="00CD368F" w:rsidP="004531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KLOKAN BEZ GRANICA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Popularizirati matematiku i omogućiti širenje osnovne matematičke kulture, Motivirati učenike da se bave matematikom i izvan redovitih školskih programa.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Učenicima koji vole matematički razmišljati.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Učenici zainteresirani za matematičke sadržaje, učitelji 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trećih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četvrtih razreda, učiteljic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a J. Klarić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15 kn za potrebe kopiranja materijala i simbolične poklone natjecateljima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Izvješće i rezultati s natjecanja</w:t>
            </w:r>
          </w:p>
        </w:tc>
      </w:tr>
      <w:tr w:rsidR="00810699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810699" w:rsidRDefault="00810699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06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MEĐUGENERACIJSKA SURADNJA - ponašanje prema djeci i odraslima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Prepoznati i uvažavati potrebe i osjećaje drugih. Razvijati empatiju. Promicati solidarnost u razredu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Učenicima 2.b razreda u okviru prevencije nasilničkog ponašanja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45312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2.b r. i učiteljica S. Vukasović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Ožujak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OTVORENIH VRATA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EKO DAN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kod mještana, posebice roditelja, zanimanje za učeničke aktivnosti u školi.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 učiteljice cijele škole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Reakcije posjetitelja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OČEVA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ulogu oca u obitelji, poticati učenike na iskazivanje ljubavi prema bližnjima.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046CD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Učenici i učiteljice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FF1E3F">
              <w:rPr>
                <w:rFonts w:asciiTheme="minorHAnsi" w:hAnsiTheme="minorHAnsi" w:cstheme="minorHAnsi"/>
                <w:sz w:val="20"/>
                <w:szCs w:val="20"/>
              </w:rPr>
              <w:t>a,b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6CD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ožujak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dojmovi roditelja,</w:t>
            </w: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SVJETSKI DAN ZDRAVLJA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Promicanje razine svijesti svih pa i najmanjih o tome što svaki pojedinac može učiniti za svoje zdravlje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Poticanje učenika na svijest o svome zdravlju i zdravlju okoline u kojoj žive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učiteljice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FF1E3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a.i </w:t>
            </w:r>
            <w:r w:rsidR="00FF1E3F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.b razreda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radionica 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Reakcije posjetitelja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NOĆ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Poticanje i razvijanje svijesti i ljubavi prema knjizi i književnim djelima.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Stvarati naviku posjećivanja školske knjižnice.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Vlastitim uracima pridonijeti ugodnoj atmosferi u knjižnici. Obilježiti Svjetski dan knjige i autorskih prava.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učiteljice nižih i viših razreda</w:t>
            </w:r>
          </w:p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Oko 100 kn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Prezentacije,  likovni radovi, uporabni predmeti za knjižnicu.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„Zelena čistka“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Osvijestiti potrebu, te razvijati zanimanje i osjetljivost za očuvanje i zaštitu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okoliša.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učenike na recikliranje otpada.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Priključiti se aktivnostima u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okviru projekta: „Zelena čistka“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 i stručni suradnici,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svi 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od 1. do 8.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razreda</w:t>
            </w:r>
          </w:p>
          <w:p w:rsidR="00FF1E3F" w:rsidRPr="007812BA" w:rsidRDefault="00FF1E3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Koordinatori:S. H.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J.Klarić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Integrirana nastava </w:t>
            </w: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22. travnja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travnja/svibnja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Izrada plakata, prezentacija</w:t>
            </w:r>
          </w:p>
        </w:tc>
      </w:tr>
      <w:tr w:rsidR="00CD368F" w:rsidRPr="007812BA" w:rsidTr="007812BA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MAJČIN DAN</w:t>
            </w: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Osvijestiti ulogu majke u obitelji, poticati učenike na iskazivanje ljubavi koju osjećaju prema bližnjima (naglasak na majkama)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1. – 4. r.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Razredni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Razgovor, pjevanje, slikanje.</w:t>
            </w:r>
          </w:p>
        </w:tc>
      </w:tr>
      <w:tr w:rsidR="00CD368F" w:rsidRPr="007812BA" w:rsidTr="007812BA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SVJETSKI DAN PISANJA PISAMA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Osposobiti učenike za pravilno pisanje pisama i adresiranja te slanje pisama.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Pisanje pisama u slobodno vrijeme. Stjecanje prijatelja i njegovanje prijateljstava.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Učiteljice 3. a i 3.b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Kroz radionice 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 xml:space="preserve">Pisma </w:t>
            </w:r>
          </w:p>
        </w:tc>
      </w:tr>
      <w:tr w:rsidR="00810699" w:rsidRPr="007812BA" w:rsidTr="007812BA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99" w:rsidRPr="007812BA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KNJIGA JE MOJ VELIKI PRIJATELJ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Učenik prepoznaje oznake vlasništva djela i licencije za dijeljenje sadržaja koje treba poštovati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S. Vukasović i učenici 2.b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Lipanj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Čitanje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lektirnih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djela</w:t>
            </w:r>
          </w:p>
        </w:tc>
      </w:tr>
      <w:tr w:rsidR="00CD368F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b/>
                <w:sz w:val="20"/>
                <w:szCs w:val="20"/>
              </w:rPr>
              <w:t>DAN ŠKOLE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kod učenika osjećaj pripadnosti školskoj zajednici.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svijest o važnosti bavljenja sportom.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Poticati zajedništvo, veselje i druženje u školi. Poticati sportski i natjecateljski duh.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Učenici i učitelji  i učiteljice cijele škole</w:t>
            </w:r>
          </w:p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Mali i veliki zbor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Priredba i sportska natjecanja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lipanj</w:t>
            </w:r>
          </w:p>
          <w:p w:rsidR="00CD368F" w:rsidRPr="007812BA" w:rsidRDefault="00CD368F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8F" w:rsidRPr="007812BA" w:rsidRDefault="00CD368F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2BA">
              <w:rPr>
                <w:rFonts w:asciiTheme="minorHAnsi" w:hAnsiTheme="minorHAnsi" w:cstheme="minorHAnsi"/>
                <w:sz w:val="20"/>
                <w:szCs w:val="20"/>
              </w:rPr>
              <w:t>Praćenje realizacije, sudjelovanje u sportskim natjecanjima razgovor.</w:t>
            </w:r>
          </w:p>
        </w:tc>
      </w:tr>
      <w:tr w:rsidR="00810699" w:rsidRPr="007812BA" w:rsidTr="007812BA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99" w:rsidRPr="00046CD4" w:rsidRDefault="00810699" w:rsidP="00CD368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CD4">
              <w:rPr>
                <w:rFonts w:asciiTheme="minorHAnsi" w:hAnsiTheme="minorHAnsi" w:cstheme="minorHAnsi"/>
                <w:b/>
                <w:sz w:val="20"/>
                <w:szCs w:val="20"/>
              </w:rPr>
              <w:t>MOME GRADU S LJUBAVLJU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046CD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nacionalni i kulturni identitet zajedništvom i pripadnošću skupini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Kritičko mišljenje. Učenik oblikuje i izražava svoje misli i osjećaje.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 i učenici 2.b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CD36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Lipanj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810699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9" w:rsidRPr="007812BA" w:rsidRDefault="00046CD4" w:rsidP="00CD36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</w:tbl>
    <w:p w:rsidR="0027210B" w:rsidRDefault="0027210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7210B" w:rsidRDefault="0027210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BA5F98" w:rsidRDefault="00BA5F9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F2530" w:rsidRDefault="006F2530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4E033E" w:rsidRDefault="004E033E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6"/>
        <w:gridCol w:w="2103"/>
        <w:gridCol w:w="2070"/>
        <w:gridCol w:w="1713"/>
        <w:gridCol w:w="1961"/>
        <w:gridCol w:w="1261"/>
        <w:gridCol w:w="1402"/>
        <w:gridCol w:w="1739"/>
      </w:tblGrid>
      <w:tr w:rsidR="00275142" w:rsidRPr="00275142" w:rsidTr="00C9433E">
        <w:trPr>
          <w:trHeight w:val="91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30"/>
                <w:szCs w:val="30"/>
              </w:rPr>
              <w:t>6. KULTURNA I JAVNA DJELATNOSTI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1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ZAZIV DUHA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SVETOGA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Blagosloviti  početak nove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šk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godine. Zajedno moliti Duha Svetoga za njegove darove, a posebno za dar razuma.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boljeg društva.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Vjeroučiteljice:</w:t>
            </w:r>
          </w:p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Filipović</w:t>
            </w:r>
          </w:p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Marija s. Marta Kovačić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Svečana sv. misa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1284" w:rsidRPr="00275142" w:rsidRDefault="005C1284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27. 09.2020.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 s učenicima o svećenikovoj poruci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C6" w:rsidRDefault="006104C6" w:rsidP="006104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ZAHVALNOSTI ZA PLODOVE ZEMLJE</w:t>
            </w:r>
          </w:p>
          <w:p w:rsidR="00275142" w:rsidRPr="006104C6" w:rsidRDefault="00246978" w:rsidP="006104C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04C6">
              <w:rPr>
                <w:rFonts w:asciiTheme="minorHAnsi" w:hAnsiTheme="minorHAnsi" w:cstheme="minorHAnsi"/>
                <w:b/>
                <w:sz w:val="20"/>
                <w:szCs w:val="20"/>
              </w:rPr>
              <w:t>DAN</w:t>
            </w:r>
            <w:r w:rsidR="00275142" w:rsidRPr="006104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KRUHA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Poticati pozitivan stav prema hrani, plodovima zemlje, kao i prema tradiciji i kulturi mjesta u kojem živimo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Prezentirati običaj, kulturu i tradiciju svoga mjesta u pripremi kruha i kolača, te ukrašavanja obiteljskog stola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Svečanost u školi</w:t>
            </w:r>
          </w:p>
          <w:p w:rsidR="00275142" w:rsidRPr="00275142" w:rsidRDefault="006104C6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Integrirani dan u razrednoj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nasavi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16. listopada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ŠOKAČKA RIČ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priredbi „Šokačka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rič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“, njegujući kulturnu i duhovnu baštinu kroz dramsko-scenski izričaj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210B" w:rsidP="002721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koji vole i žele očuvati staru šokačku ikavicu te se predstavljati na raznim smotrama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i učenici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50DA6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  <w:r w:rsidR="0027210B"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koji su uključeni u slobodnu aktivnost</w:t>
            </w:r>
            <w:r w:rsidR="002721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7210B">
              <w:rPr>
                <w:rFonts w:asciiTheme="minorHAnsi" w:hAnsiTheme="minorHAnsi" w:cstheme="minorHAnsi"/>
                <w:sz w:val="20"/>
                <w:szCs w:val="20"/>
              </w:rPr>
              <w:t>Kibicfenster</w:t>
            </w:r>
            <w:proofErr w:type="spellEnd"/>
            <w:r w:rsidR="0027210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="0027210B">
              <w:rPr>
                <w:rFonts w:asciiTheme="minorHAnsi" w:hAnsiTheme="minorHAnsi" w:cstheme="minorHAnsi"/>
                <w:sz w:val="20"/>
                <w:szCs w:val="20"/>
              </w:rPr>
              <w:t>Štokavčiće</w:t>
            </w:r>
            <w:proofErr w:type="spellEnd"/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Nastup učenika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453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Studeni 20</w:t>
            </w:r>
            <w:r w:rsidR="0045312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Plakat,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PRIREDBA ZA SVETOG NIKOLU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Obilježavanje blagdana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Namijenjeno je učenicima 1. – 4. razreda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Ljiljana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koordinator priredbe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Upriličenje priredbe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SVETI NIKOLA U RAZREDU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Učenici i učitelji nižih razreda.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 za sv. Nikolu.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BOŽIĆNA PRIREDBA U ŠKOLI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Koordinator. Jan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u</w:t>
            </w:r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čenici, učitelji i učiteljice naše škole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Prigodna 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realizacije, praktični radovi i razgovor.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BOŽIĆNI SAJAM U OTOKU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Default="00082BC7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Učitelj: Jan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koordinator</w:t>
            </w:r>
            <w:r w:rsidR="00FF1E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F1E3F" w:rsidRPr="00275142" w:rsidRDefault="00FF1E3F" w:rsidP="00082BC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3.a,3.b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Sajam 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Kulturno-umjetnički program na Trgu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prosinac 20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pripreme i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praćenje realizacije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LIDRANO 20</w:t>
            </w:r>
            <w:r w:rsidR="00082BC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Literarno izražavanje učenika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u natjecanju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Jan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Sanja Vukasović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Ljiljana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Lidrano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Siječanj ili veljača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Osnivač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POKLADE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i prigodnim programom poticati druženje.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Čuvanje tradicijskih vrijednosti.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od 1. do 4. razreda, učenici 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Pokladna svečanost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 xml:space="preserve"> u holu škole ili kroz povorku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organizacije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SAJAM ZDRAVLJA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načinima stjecanja znanja o zdravlju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1A6934" w:rsidP="00246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Učenicima i roditeljima skrenuti pozornost na zdrav život, pravilnu prehranu i čuvanje zdravlja,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i učenici 2.b razreda koji žele sudjelovati te njihovi roditelji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predstavljanje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Plakati i fotografije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ŽUPANIJSKA SMOTRA UČENIČKIH ZADRUGA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082BC7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Sandra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voditeljica UZ , učenici zainteresirani za događaj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učenika snosi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DJEČJE OTOČKO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</w:t>
            </w:r>
            <w:r w:rsidR="00493692">
              <w:rPr>
                <w:rFonts w:asciiTheme="minorHAnsi" w:hAnsiTheme="minorHAnsi" w:cstheme="minorHAnsi"/>
                <w:sz w:val="20"/>
                <w:szCs w:val="20"/>
              </w:rPr>
              <w:t>, njegovanje zavičajnosti kroz recitaciju, pjesmu i ples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Škole na priredbi</w:t>
            </w:r>
          </w:p>
          <w:p w:rsidR="0049369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93692" w:rsidRPr="00275142" w:rsidRDefault="0049369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Predstavljanje rukotvorina UZ „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Kućar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AE341E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Sanja Vukasović,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J.Valenćik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82BC7">
              <w:rPr>
                <w:rFonts w:asciiTheme="minorHAnsi" w:hAnsiTheme="minorHAnsi" w:cstheme="minorHAnsi"/>
                <w:sz w:val="20"/>
                <w:szCs w:val="20"/>
              </w:rPr>
              <w:t xml:space="preserve">Sandra </w:t>
            </w:r>
            <w:proofErr w:type="spellStart"/>
            <w:r w:rsidR="00082BC7"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 w:rsidR="00082B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82BC7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="00275142" w:rsidRPr="00275142">
              <w:rPr>
                <w:rFonts w:asciiTheme="minorHAnsi" w:hAnsiTheme="minorHAnsi" w:cstheme="minorHAnsi"/>
                <w:sz w:val="20"/>
                <w:szCs w:val="20"/>
              </w:rPr>
              <w:t>, vod. UZ i učenici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Dječjem sajmu</w:t>
            </w:r>
          </w:p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Organizacija i sudjelovanje učenika Škole u kulturno-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umj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programu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Gledanje kazališnih predstava u Domu kulture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Učenici 1. – 8. razreda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nastava u Domu kulture Otok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E32AA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ili 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Nema troškova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27514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KROS SPORTSKIH NOVOSTI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natjecanju u krosu u organizaciji SN na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Bundeku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u Zagrebu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RH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Trojan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, učitelj TZK, voditelj ŠŠK „Mladost“,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prijevoza snosi lokalna zajednica ili Škola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MEMORIJAL „KROS 12 REDARSTVENIKA“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Sudjelovanje učenika na natjecanju u krosu u organizaciji VSŽ na Stadionu NK „Cibalia“ u Vinkovcima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VSŽ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Učitelj TZK, 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2. svibnja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Pehari i medalje</w:t>
            </w:r>
          </w:p>
        </w:tc>
      </w:tr>
      <w:tr w:rsidR="00275142" w:rsidRPr="00275142" w:rsidTr="00C9433E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b/>
                <w:sz w:val="20"/>
                <w:szCs w:val="20"/>
              </w:rPr>
              <w:t>ŠKOLSKA PRIREDBA ZA KRAJ ŠKOLSKE GODINE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Svečano obilježiti kraj nastavne godine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Pjesmom, plesom, recitacijom i podjelom priznanja završiti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nstavnu</w:t>
            </w:r>
            <w:proofErr w:type="spellEnd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 godinu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 xml:space="preserve">Učitelj: Jan </w:t>
            </w:r>
            <w:proofErr w:type="spellStart"/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E32A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 lipnja 20</w:t>
            </w:r>
            <w:r w:rsidR="00814FC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32A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2" w:rsidRPr="00275142" w:rsidRDefault="00275142" w:rsidP="0027514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5142">
              <w:rPr>
                <w:rFonts w:asciiTheme="minorHAnsi" w:hAnsiTheme="minorHAnsi" w:cstheme="minorHAnsi"/>
                <w:sz w:val="20"/>
                <w:szCs w:val="20"/>
              </w:rPr>
              <w:t>Podjela priznanja za ostvarena postignuća na natjecanjima</w:t>
            </w:r>
          </w:p>
        </w:tc>
      </w:tr>
    </w:tbl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9565B5" w:rsidRDefault="009565B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XSpec="right" w:tblpY="2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126"/>
        <w:gridCol w:w="1985"/>
        <w:gridCol w:w="1701"/>
        <w:gridCol w:w="1842"/>
        <w:gridCol w:w="1588"/>
        <w:gridCol w:w="1247"/>
        <w:gridCol w:w="2127"/>
      </w:tblGrid>
      <w:tr w:rsidR="00694EA5" w:rsidRPr="00694EA5" w:rsidTr="00C9433E">
        <w:trPr>
          <w:trHeight w:val="69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30"/>
                <w:szCs w:val="30"/>
              </w:rPr>
              <w:t>7. TERENSKA I IZVANUČIONIČNA NASTAVA</w:t>
            </w:r>
          </w:p>
        </w:tc>
      </w:tr>
      <w:tr w:rsidR="00694EA5" w:rsidRPr="00694EA5" w:rsidTr="00E32D5B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694EA5" w:rsidRPr="00694EA5" w:rsidTr="00E32D5B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RECIKLAŽNOM DVORIŠTU</w:t>
            </w:r>
          </w:p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Osvijestiti kod učenika potrebu zaštite i čuvanja prirode.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Razvijati svijest kod učenika o povezanosti njih samih s okolišem, kao i osjetljivost prema njemu, izgraditi pozitivan odnos učenika prema okolišu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Razvijati kod učenika sposobnost pravilnog razvrstavanja otpada, osposobljavati ih za aktivno sudjelovanje u zaštiti prirode. 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Razvijati ekološku svijest.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Djelatnici </w:t>
            </w: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Reciklažnog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dvorišta</w:t>
            </w:r>
          </w:p>
          <w:p w:rsidR="00694EA5" w:rsidRDefault="00246978" w:rsidP="0024697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</w:p>
          <w:p w:rsidR="00D65F5D" w:rsidRPr="00694EA5" w:rsidRDefault="00D65F5D" w:rsidP="0024697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J. Klarić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Terenska  nastava učenika 2.a 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D65F5D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3.a, 3.b</w:t>
            </w:r>
          </w:p>
          <w:p w:rsidR="00694EA5" w:rsidRPr="00694EA5" w:rsidRDefault="00694EA5" w:rsidP="00B16675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E32D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6675" w:rsidRPr="00694EA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uj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an ili listopad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32D5B" w:rsidRPr="00694EA5" w:rsidRDefault="00E32D5B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Travanj/svibanj 2020.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Izvješće u obliku plakata.</w:t>
            </w: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A5" w:rsidRPr="00694EA5" w:rsidRDefault="00694EA5" w:rsidP="00694EA5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POLICIJSKOJ POSTAJI</w:t>
            </w:r>
            <w:r w:rsidR="00EB3F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Poticati prijateljski odnos učenika i policajaca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će osvijestiti važnost i ulogu policajaca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78" w:rsidRDefault="00694EA5" w:rsidP="0024697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Djelatnici Policijske postaje Otok</w:t>
            </w:r>
            <w:r w:rsidR="00B16675"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94EA5" w:rsidRPr="00694EA5" w:rsidRDefault="00FF1E3F" w:rsidP="0024697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="00246978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="00B16675">
              <w:rPr>
                <w:rFonts w:asciiTheme="minorHAnsi" w:hAnsiTheme="minorHAnsi" w:cstheme="minorHAnsi"/>
                <w:sz w:val="20"/>
                <w:szCs w:val="20"/>
              </w:rPr>
              <w:t>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1582D">
              <w:rPr>
                <w:rFonts w:asciiTheme="minorHAnsi" w:hAnsiTheme="minorHAnsi" w:cstheme="minorHAnsi"/>
                <w:sz w:val="20"/>
                <w:szCs w:val="20"/>
              </w:rPr>
              <w:t>učiteljice: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3.b</w:t>
            </w:r>
            <w:r w:rsidR="00195F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5F5F">
              <w:rPr>
                <w:rFonts w:asciiTheme="minorHAnsi" w:hAnsiTheme="minorHAnsi" w:cstheme="minorHAnsi"/>
                <w:sz w:val="20"/>
                <w:szCs w:val="20"/>
              </w:rPr>
              <w:t>J.Klarić</w:t>
            </w:r>
            <w:proofErr w:type="spellEnd"/>
            <w:r w:rsidR="00C1582D">
              <w:rPr>
                <w:rFonts w:asciiTheme="minorHAnsi" w:hAnsiTheme="minorHAnsi" w:cstheme="minorHAnsi"/>
                <w:sz w:val="20"/>
                <w:szCs w:val="20"/>
              </w:rPr>
              <w:t xml:space="preserve">, M. Baković 4.a i D. </w:t>
            </w:r>
            <w:proofErr w:type="spellStart"/>
            <w:r w:rsidR="00C1582D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="00C1582D">
              <w:rPr>
                <w:rFonts w:asciiTheme="minorHAnsi" w:hAnsiTheme="minorHAnsi" w:cstheme="minorHAnsi"/>
                <w:sz w:val="20"/>
                <w:szCs w:val="20"/>
              </w:rPr>
              <w:t xml:space="preserve"> 4.b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694EA5" w:rsidP="00694EA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5" w:rsidRDefault="00B16675" w:rsidP="00B166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5F5F" w:rsidRDefault="00C1582D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Rujan 2</w:t>
            </w:r>
            <w:r w:rsidR="00694EA5" w:rsidRPr="00694EA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4697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94EA5"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95F5F" w:rsidRDefault="00195F5F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5F5F" w:rsidRDefault="00195F5F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95F5F" w:rsidRDefault="00195F5F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6934" w:rsidRDefault="001A6934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6934" w:rsidRDefault="001A6934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4EA5" w:rsidRPr="00694EA5" w:rsidRDefault="00E32D5B" w:rsidP="00195F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travanj/svibanj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Crteži, plakati, sastavci.</w:t>
            </w:r>
          </w:p>
        </w:tc>
      </w:tr>
      <w:tr w:rsidR="00694EA5" w:rsidRPr="00694EA5" w:rsidTr="00E32D5B">
        <w:trPr>
          <w:trHeight w:val="1267"/>
        </w:trPr>
        <w:tc>
          <w:tcPr>
            <w:tcW w:w="2093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SNALAZIM SE U PROSTORU</w:t>
            </w:r>
          </w:p>
        </w:tc>
        <w:tc>
          <w:tcPr>
            <w:tcW w:w="2126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učenike s osnovnim stranama svijeta u prostoru.</w:t>
            </w:r>
          </w:p>
        </w:tc>
        <w:tc>
          <w:tcPr>
            <w:tcW w:w="1985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Svladati osnovne strane svijeta te osnove snalaženja u prostoru (orijentaciju) putem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Sunca i kompasa</w:t>
            </w:r>
          </w:p>
        </w:tc>
        <w:tc>
          <w:tcPr>
            <w:tcW w:w="1701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Učenici, učiteljice 3.a i  3. b razreda</w:t>
            </w:r>
          </w:p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4EA5" w:rsidRPr="00694EA5" w:rsidRDefault="00694EA5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Izvanučionična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nastava (</w:t>
            </w:r>
            <w:r w:rsidRPr="00694EA5">
              <w:rPr>
                <w:rFonts w:asciiTheme="minorHAnsi" w:eastAsia="Calibri" w:hAnsiTheme="minorHAnsi" w:cstheme="minorHAnsi"/>
                <w:sz w:val="20"/>
                <w:szCs w:val="20"/>
              </w:rPr>
              <w:t>Školsko dvorište, podnožje i vrh uzvisine, učionica)</w:t>
            </w:r>
          </w:p>
        </w:tc>
        <w:tc>
          <w:tcPr>
            <w:tcW w:w="1588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Rujan</w:t>
            </w:r>
          </w:p>
        </w:tc>
        <w:tc>
          <w:tcPr>
            <w:tcW w:w="1247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94EA5" w:rsidRPr="00694EA5" w:rsidRDefault="00694EA5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pravilna uporaba kompasa, izrada plakata</w:t>
            </w:r>
          </w:p>
        </w:tc>
      </w:tr>
      <w:tr w:rsidR="002931AE" w:rsidRPr="00694EA5" w:rsidTr="00E32D5B">
        <w:trPr>
          <w:trHeight w:val="1267"/>
        </w:trPr>
        <w:tc>
          <w:tcPr>
            <w:tcW w:w="2093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DRŽAVNA SMOTRA UČENIČKOG ZADRUGARSTVA</w:t>
            </w:r>
          </w:p>
        </w:tc>
        <w:tc>
          <w:tcPr>
            <w:tcW w:w="2126" w:type="dxa"/>
          </w:tcPr>
          <w:p w:rsidR="002931AE" w:rsidRDefault="002931AE" w:rsidP="00293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 Smotri  učeničkih zadruga RH,</w:t>
            </w:r>
          </w:p>
          <w:p w:rsidR="002931AE" w:rsidRPr="00694EA5" w:rsidRDefault="002931AE" w:rsidP="002931A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 i predstavljanje UZ „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Kućar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985" w:type="dxa"/>
          </w:tcPr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Smotri UZ</w:t>
            </w:r>
          </w:p>
        </w:tc>
        <w:tc>
          <w:tcPr>
            <w:tcW w:w="1701" w:type="dxa"/>
          </w:tcPr>
          <w:p w:rsidR="002931AE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</w:p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članovi UZ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Kućar</w:t>
            </w:r>
            <w:proofErr w:type="spellEnd"/>
          </w:p>
        </w:tc>
        <w:tc>
          <w:tcPr>
            <w:tcW w:w="1842" w:type="dxa"/>
          </w:tcPr>
          <w:p w:rsidR="002931AE" w:rsidRPr="00694EA5" w:rsidRDefault="002931AE" w:rsidP="00694E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Vinkovcima</w:t>
            </w:r>
          </w:p>
        </w:tc>
        <w:tc>
          <w:tcPr>
            <w:tcW w:w="1588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Listopad 2020.</w:t>
            </w:r>
          </w:p>
        </w:tc>
        <w:tc>
          <w:tcPr>
            <w:tcW w:w="1247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31AE" w:rsidRPr="00694EA5" w:rsidRDefault="002931AE" w:rsidP="00694EA5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Prezentacija,</w:t>
            </w:r>
          </w:p>
        </w:tc>
      </w:tr>
      <w:tr w:rsidR="00900994" w:rsidRPr="00694EA5" w:rsidTr="00E32D5B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UČENIK U PROMETU</w:t>
            </w:r>
          </w:p>
        </w:tc>
        <w:tc>
          <w:tcPr>
            <w:tcW w:w="2126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Razvijati odgovorno ponašanje u prometu i osposobiti učenike za sigurno kretanje prometnicom i prelaženje preko nje.</w:t>
            </w:r>
          </w:p>
        </w:tc>
        <w:tc>
          <w:tcPr>
            <w:tcW w:w="1985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Primjenjivati stečena znanja o prometnim pravilima. Odgovorno sudjelovanje u prometu.</w:t>
            </w:r>
          </w:p>
        </w:tc>
        <w:tc>
          <w:tcPr>
            <w:tcW w:w="1701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>Učenici i učiteljic</w:t>
            </w:r>
            <w:r w:rsidR="00011E1A"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 w:rsidR="00246978">
              <w:rPr>
                <w:sz w:val="20"/>
              </w:rPr>
              <w:t>2</w:t>
            </w:r>
            <w:r>
              <w:rPr>
                <w:sz w:val="20"/>
              </w:rPr>
              <w:t>. r</w:t>
            </w:r>
            <w:r w:rsidR="00011E1A">
              <w:rPr>
                <w:sz w:val="20"/>
              </w:rPr>
              <w:t xml:space="preserve"> </w:t>
            </w:r>
            <w:proofErr w:type="spellStart"/>
            <w:r w:rsidR="00011E1A">
              <w:rPr>
                <w:sz w:val="20"/>
              </w:rPr>
              <w:t>Lj</w:t>
            </w:r>
            <w:proofErr w:type="spellEnd"/>
            <w:r w:rsidR="00011E1A">
              <w:rPr>
                <w:sz w:val="20"/>
              </w:rPr>
              <w:t xml:space="preserve">. </w:t>
            </w:r>
            <w:proofErr w:type="spellStart"/>
            <w:r w:rsidR="00011E1A">
              <w:rPr>
                <w:sz w:val="20"/>
              </w:rPr>
              <w:t>Vranjković</w:t>
            </w:r>
            <w:proofErr w:type="spellEnd"/>
            <w:r>
              <w:rPr>
                <w:sz w:val="20"/>
              </w:rPr>
              <w:t>.</w:t>
            </w:r>
            <w:r w:rsidRPr="00D02FC5">
              <w:rPr>
                <w:sz w:val="20"/>
              </w:rPr>
              <w:t>, prometni policajac</w:t>
            </w:r>
          </w:p>
          <w:p w:rsidR="00900994" w:rsidRPr="00D02FC5" w:rsidRDefault="00900994" w:rsidP="00900994">
            <w:pPr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>
              <w:rPr>
                <w:sz w:val="20"/>
              </w:rPr>
              <w:t>Terenska nastava</w:t>
            </w:r>
          </w:p>
        </w:tc>
        <w:tc>
          <w:tcPr>
            <w:tcW w:w="1588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247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900994" w:rsidRPr="00D02FC5" w:rsidRDefault="00900994" w:rsidP="00900994">
            <w:pPr>
              <w:rPr>
                <w:sz w:val="20"/>
              </w:rPr>
            </w:pPr>
            <w:r w:rsidRPr="00D02FC5">
              <w:rPr>
                <w:sz w:val="20"/>
              </w:rPr>
              <w:t xml:space="preserve">Uspješno </w:t>
            </w:r>
            <w:r>
              <w:rPr>
                <w:sz w:val="20"/>
              </w:rPr>
              <w:t>snalaženje</w:t>
            </w:r>
            <w:r w:rsidRPr="00D02FC5">
              <w:rPr>
                <w:sz w:val="20"/>
              </w:rPr>
              <w:t xml:space="preserve"> </w:t>
            </w:r>
            <w:r>
              <w:rPr>
                <w:sz w:val="20"/>
              </w:rPr>
              <w:t>u prometu</w:t>
            </w:r>
            <w:r w:rsidRPr="00D02FC5">
              <w:rPr>
                <w:sz w:val="20"/>
              </w:rPr>
              <w:t>.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DAN SJEĆANJA NA VUKOVAR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Stjecanje znanja o Domovinskom  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 RN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IUN – Paljenje svijeća kod spomenika u Spomen parku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334F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18. studeni 201</w:t>
            </w:r>
            <w:r w:rsidR="00334F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10,00 kn za svijeću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Default="009B5D3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0994" w:rsidRPr="009B5D32" w:rsidRDefault="009B5D3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5D32">
              <w:rPr>
                <w:rFonts w:asciiTheme="minorHAnsi" w:hAnsiTheme="minorHAnsi" w:cstheme="minorHAnsi"/>
                <w:b/>
                <w:sz w:val="20"/>
                <w:szCs w:val="20"/>
              </w:rPr>
              <w:t>POSJET KINU/KAZALIŠTU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Uočiti mogućnost različitih načina interpretacije književnog djela s naglaskom na </w:t>
            </w: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vizualiziranje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i usvajanje pojmova: kazalište, gledalište, pozornica </w:t>
            </w: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itd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Za učenike nižih razreda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Učiteljice RN i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1. do 4.razreda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7976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62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 xml:space="preserve"> Vinkovce, Vukovar ili Osijek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 kazališnu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ili kino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predstavu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  <w:r w:rsidR="009B5D3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studeni 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9762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B5D32" w:rsidP="007976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Veljača, ožujak ili</w:t>
            </w:r>
            <w:r w:rsidR="00900994">
              <w:rPr>
                <w:rFonts w:asciiTheme="minorHAnsi" w:hAnsiTheme="minorHAnsi" w:cstheme="minorHAnsi"/>
                <w:sz w:val="20"/>
                <w:szCs w:val="20"/>
              </w:rPr>
              <w:t xml:space="preserve"> travanj 202</w:t>
            </w:r>
            <w:r w:rsidR="0079762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90099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Troškove puta i ulaznica snose roditelji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Ilustracija ili dramatizacija igrokaza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POSJET GRADSKOJ KNJIŽNICI U OTOKU</w:t>
            </w:r>
          </w:p>
          <w:p w:rsidR="005A7071" w:rsidRPr="005A7071" w:rsidRDefault="005A7071" w:rsidP="005A707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Gdje stanuju bajke?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Posjetiti gradsku </w:t>
            </w: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knjižnicu u Otoku i izvesti prigodan program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Budući da je Dan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hrvatskih knjižnica iznenadit ćemo tete knjižničarke i pokloniti im crteže, plakate te ćemo izvesti prigodan program recitirajući pjesmice koje će sastaviti i osmisliti sami učenici</w:t>
            </w:r>
          </w:p>
        </w:tc>
        <w:tc>
          <w:tcPr>
            <w:tcW w:w="1701" w:type="dxa"/>
          </w:tcPr>
          <w:p w:rsidR="009B5D32" w:rsidRDefault="009B5D32" w:rsidP="00D96F3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B5D32" w:rsidRPr="00694EA5" w:rsidRDefault="009B5D32" w:rsidP="00246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</w:t>
            </w:r>
            <w:r w:rsidR="002469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2.a, razreda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Posjet gradskoj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knjižnici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Listopad ili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Studeni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(11. 11.- Dan hrvatskih knjižnica)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Izrada crteža,  plakata i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izvedba prigodnog programa</w:t>
            </w:r>
          </w:p>
        </w:tc>
      </w:tr>
      <w:tr w:rsidR="00011E1A" w:rsidRPr="00694EA5" w:rsidTr="00E32D5B">
        <w:trPr>
          <w:trHeight w:val="70"/>
        </w:trPr>
        <w:tc>
          <w:tcPr>
            <w:tcW w:w="2093" w:type="dxa"/>
          </w:tcPr>
          <w:p w:rsidR="00011E1A" w:rsidRPr="00694EA5" w:rsidRDefault="00011E1A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MJESTO U KOJEM ŽIVIM</w:t>
            </w:r>
          </w:p>
        </w:tc>
        <w:tc>
          <w:tcPr>
            <w:tcW w:w="2126" w:type="dxa"/>
          </w:tcPr>
          <w:p w:rsidR="00011E1A" w:rsidRPr="00694EA5" w:rsidRDefault="00011E1A" w:rsidP="00900994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Razvijati sposobnost opažanja, usmenog opisivanja. Razvijati ljubav prema svome mjestu i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kult.baštini</w:t>
            </w:r>
            <w:proofErr w:type="spellEnd"/>
          </w:p>
        </w:tc>
        <w:tc>
          <w:tcPr>
            <w:tcW w:w="1985" w:type="dxa"/>
          </w:tcPr>
          <w:p w:rsidR="00011E1A" w:rsidRPr="00694EA5" w:rsidRDefault="00011E1A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Snalaziti se u svome mjestu, imenovati najvažnije objekte u mjestu  znati njihovu namjenu</w:t>
            </w:r>
          </w:p>
        </w:tc>
        <w:tc>
          <w:tcPr>
            <w:tcW w:w="1701" w:type="dxa"/>
          </w:tcPr>
          <w:p w:rsidR="00011E1A" w:rsidRPr="00694EA5" w:rsidRDefault="00011E1A" w:rsidP="002469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učiteljica 2.a razreda</w:t>
            </w:r>
          </w:p>
        </w:tc>
        <w:tc>
          <w:tcPr>
            <w:tcW w:w="1842" w:type="dxa"/>
          </w:tcPr>
          <w:p w:rsidR="00011E1A" w:rsidRPr="00694EA5" w:rsidRDefault="00011E1A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 –šetnja gradom</w:t>
            </w:r>
          </w:p>
        </w:tc>
        <w:tc>
          <w:tcPr>
            <w:tcW w:w="1588" w:type="dxa"/>
          </w:tcPr>
          <w:p w:rsidR="00011E1A" w:rsidRPr="00694EA5" w:rsidRDefault="00011E1A" w:rsidP="0024697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 2020.</w:t>
            </w:r>
          </w:p>
        </w:tc>
        <w:tc>
          <w:tcPr>
            <w:tcW w:w="1247" w:type="dxa"/>
          </w:tcPr>
          <w:p w:rsidR="00011E1A" w:rsidRPr="00694EA5" w:rsidRDefault="00011E1A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11E1A" w:rsidRPr="00694EA5" w:rsidRDefault="00011E1A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Razgovor, evaluacijski listić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DAN PADA HRVATSKIH ZRAKOPLOVACA I POGINULIH OTOČKIH BRANITELJA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Prisustvovati svečanoj komemoraciji i sv. misi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Stjecanje znanja o domovinskom ratu i stradanju ljudi koji su branili Otok</w:t>
            </w:r>
          </w:p>
        </w:tc>
        <w:tc>
          <w:tcPr>
            <w:tcW w:w="1701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8. razreda, učiteljica povijesti: K. S. Živković, razrednici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588" w:type="dxa"/>
          </w:tcPr>
          <w:p w:rsidR="00900994" w:rsidRPr="00694EA5" w:rsidRDefault="00900994" w:rsidP="002469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2. prosinca 20</w:t>
            </w:r>
            <w:r w:rsidR="0024697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900994" w:rsidRPr="00694EA5" w:rsidTr="00E32D5B">
        <w:trPr>
          <w:trHeight w:val="70"/>
        </w:trPr>
        <w:tc>
          <w:tcPr>
            <w:tcW w:w="2093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VUKOVARU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Jednodnevni posjet učenika 8. r.</w:t>
            </w:r>
          </w:p>
        </w:tc>
        <w:tc>
          <w:tcPr>
            <w:tcW w:w="2126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Posjetiti memorijalna mjesta u Vukovaru, izložbene prostore Memorijalnog centra Domovinskog rata, Memorijalno groblje, Spomen dom Ovčara te </w:t>
            </w:r>
            <w:proofErr w:type="spellStart"/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ost</w:t>
            </w:r>
            <w:proofErr w:type="spellEnd"/>
            <w:r w:rsidRPr="00694EA5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Namijenjeno je učenicima osmog razreda</w:t>
            </w:r>
          </w:p>
        </w:tc>
        <w:tc>
          <w:tcPr>
            <w:tcW w:w="1701" w:type="dxa"/>
          </w:tcPr>
          <w:p w:rsidR="006433F2" w:rsidRDefault="00900994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Razrednici: 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433F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Jurić i M. Đikić</w:t>
            </w:r>
          </w:p>
          <w:p w:rsidR="00900994" w:rsidRPr="00694EA5" w:rsidRDefault="00900994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JUMC Domovinskog rata u Vukovaru</w:t>
            </w:r>
          </w:p>
        </w:tc>
        <w:tc>
          <w:tcPr>
            <w:tcW w:w="1842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Terenska nastava</w:t>
            </w:r>
          </w:p>
        </w:tc>
        <w:tc>
          <w:tcPr>
            <w:tcW w:w="1588" w:type="dxa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C5727E" w:rsidP="006433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godine ako epidemiološke prilike budu povoljne</w:t>
            </w:r>
          </w:p>
        </w:tc>
        <w:tc>
          <w:tcPr>
            <w:tcW w:w="124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Fotografije, plakati</w:t>
            </w:r>
          </w:p>
        </w:tc>
      </w:tr>
      <w:tr w:rsidR="009B5D32" w:rsidRPr="00694EA5" w:rsidTr="00E32D5B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DOMU ZDRAVLJA</w:t>
            </w:r>
          </w:p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Spoznati svrhu postojanja Doma zdravlja u mjestu.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Posjetiti liječnika opće prakse i stomatologa u mjesnoj ambulanti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011E1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9B5D32" w:rsidRPr="00694EA5" w:rsidRDefault="00011E1A" w:rsidP="00011E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="009B5D32">
              <w:rPr>
                <w:rFonts w:asciiTheme="minorHAnsi" w:hAnsiTheme="minorHAnsi" w:cstheme="minorHAnsi"/>
                <w:sz w:val="20"/>
                <w:szCs w:val="20"/>
              </w:rPr>
              <w:t>, učenici 2.a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816C74" w:rsidP="009B5D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Posjet Domu zdravlja i Hitnoj službi</w:t>
            </w:r>
            <w:r w:rsidR="00EB3F02">
              <w:rPr>
                <w:rFonts w:asciiTheme="minorHAnsi" w:hAnsiTheme="minorHAnsi" w:cstheme="minorHAnsi"/>
                <w:sz w:val="20"/>
                <w:szCs w:val="20"/>
              </w:rPr>
              <w:t xml:space="preserve"> u otoku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816C74" w:rsidP="007976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Veljača/ožujak 202</w:t>
            </w:r>
            <w:r w:rsidR="0079762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32" w:rsidRPr="00694EA5" w:rsidRDefault="009B5D32" w:rsidP="009B5D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900994" w:rsidRPr="00694EA5" w:rsidTr="00E32D5B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VODE U ZAVIČAJU</w:t>
            </w:r>
          </w:p>
          <w:p w:rsidR="00900994" w:rsidRPr="00694EA5" w:rsidRDefault="0079762C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„Učionica na otvorenom – Virovi“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Značenje vode za život ljudi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Razvijati ljubav prema prirodi i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istraživački interes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Učiteljice i učenici   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 xml:space="preserve">1. do 4.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 izletištu „Virovi“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762C" w:rsidRPr="00694EA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ravanj</w:t>
            </w:r>
            <w:r w:rsidR="0079762C">
              <w:rPr>
                <w:rFonts w:asciiTheme="minorHAnsi" w:hAnsiTheme="minorHAnsi" w:cstheme="minorHAnsi"/>
                <w:sz w:val="20"/>
                <w:szCs w:val="20"/>
              </w:rPr>
              <w:t>, svibanj i lipanj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Trošak prijevoza snose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Izrada plakata, odlazak u prirodu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KROS SPORTSKIH NOVOSTI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Tradicionalno sudjelovanje na Krosu SN u Zagrebu, razvijanje sportskog duha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Učenicima koji žele na sportski način prezentirati svoju školu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od 4.do 8. Razreda, članovi ŠŠK „Mladost“,</w:t>
            </w: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 tjelesne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Zagreb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Ekipno i pojedinačno  natjecanje u krosu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SAJAM 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i istraživačkim načinima stjecanja znanja o zdravlju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 w:rsidR="001020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b razreda,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Predstavljanje Škole i obilazak Sajma u Vinkovcima</w:t>
            </w:r>
          </w:p>
          <w:p w:rsidR="001020E3" w:rsidRPr="00694EA5" w:rsidRDefault="001020E3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Plakati, fotografije,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930D0D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0D" w:rsidRPr="00694EA5" w:rsidRDefault="00930D0D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ŽIVOTNA ZAJEDNICA TRAVNJAKA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1A693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Razumjeti povezanost biljaka i životinja u životnoj zajednici. Upoznati najpoznatije biljke i životinje travnjaka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1A693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Razvijanje svijesti o važnosti očuvanja travnjaka i ekološke svijesti.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1A693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4.a i 4. b i učiteljice M. Baković i D.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1A693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IUN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1A693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 2021.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Pr="00694EA5" w:rsidRDefault="00930D0D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0D" w:rsidRDefault="001A693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Listić za provjeru</w:t>
            </w:r>
          </w:p>
          <w:p w:rsidR="001A6934" w:rsidRPr="00694EA5" w:rsidRDefault="001A693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Razredni herbarij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POSJET  KINU</w:t>
            </w:r>
          </w:p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Upoznavanje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kazališne kuće, doživljaj kazališnog</w:t>
            </w:r>
          </w:p>
          <w:p w:rsidR="00900994" w:rsidRPr="00694EA5" w:rsidRDefault="00900994" w:rsidP="009009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djela i njegovih odgojnih vrijednosti.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694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 -  4. razreda i učitelji, razrednici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IUN - odlazak u Vukovar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Ulaznica za kazalište (oko 30 kn) i troškovi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ilustracije, dramatizacije igrokaza.</w:t>
            </w:r>
          </w:p>
        </w:tc>
      </w:tr>
      <w:tr w:rsidR="00900994" w:rsidRPr="00694EA5" w:rsidTr="00C5727E">
        <w:trPr>
          <w:trHeight w:val="19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LUTKARSKO PROLJEĆE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Gledati barem jednu kazališnu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1. – 8.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nastava u Domu kulture Otok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Travanj ili 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900994" w:rsidRPr="00694EA5" w:rsidTr="00E32D5B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816C74" w:rsidP="001A69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MOJ ZAVIČAJ – </w:t>
            </w:r>
            <w:r w:rsidR="001A69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POSJET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ŽUPANIJ</w:t>
            </w:r>
            <w:r w:rsidR="001A693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816C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Imenovati županiju i županijsko središte, istražiti podatke o kulturnim ustanovama, povijesnim spomenicima, poznatim osobama, prometnoj povezanosti županijskog središta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rad gradonačelnika i župana, opisati knjižnicu, imenovati kulturno-povijesne spomenike iz neposrednog okruženja i zavičaja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Default="00816C74" w:rsidP="00C1582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</w:t>
            </w:r>
            <w:r w:rsidR="00C1582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2. </w:t>
            </w:r>
            <w:r w:rsidR="00C1582D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razeda</w:t>
            </w:r>
            <w:proofErr w:type="spellEnd"/>
          </w:p>
          <w:p w:rsidR="001A6934" w:rsidRDefault="001A6934" w:rsidP="00C1582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6934" w:rsidRPr="00694EA5" w:rsidRDefault="001A6934" w:rsidP="00C1582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Učenici 3.a, 3.b razreda i učiteljice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J. klarić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816C7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Terenska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Default="00816C74" w:rsidP="00E32D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Travanj/svibanj</w:t>
            </w:r>
          </w:p>
          <w:p w:rsidR="00C5727E" w:rsidRPr="00694EA5" w:rsidRDefault="00C5727E" w:rsidP="00E32D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E32D5B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Usmeno izražavanje, opisivanje, izložba likovnih radova</w:t>
            </w:r>
          </w:p>
        </w:tc>
      </w:tr>
      <w:tr w:rsidR="00900994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OLIMPIJSKI FESTIVAL OSNOVNIH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Promocija olimpizma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Odgajanje djece putem sporta, razvijanje natjecateljskog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Učitelji/ce razredne nastave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Vinkovce na natjecanje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Priznanja i nagrade najboljim ekipama</w:t>
            </w:r>
          </w:p>
        </w:tc>
      </w:tr>
      <w:tr w:rsidR="006433F2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F2" w:rsidRPr="00694EA5" w:rsidRDefault="006433F2" w:rsidP="00900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 OTVORENIH VRATA VINKOVAČKIH SREDNJIH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Upoznavanje srednjih škola koje se nalaze u Vinkovcima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8. razreda će dobiti sve potrebne informacije koje ih budu zanimale o pojedinim školama te onome što mogu očekivati kao ishod njihova daljnjeg obrazovanja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Razrednici 8.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Odlazak u Vinkovce organiziranim prijevozom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433F2" w:rsidRDefault="006433F2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85FB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ib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433F2">
              <w:rPr>
                <w:rFonts w:asciiTheme="minorHAnsi" w:hAnsiTheme="minorHAnsi" w:cstheme="minorHAnsi"/>
                <w:sz w:val="20"/>
                <w:szCs w:val="20"/>
              </w:rPr>
              <w:t>nj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Trošak prijevoza snosit će Županija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F2" w:rsidRPr="00694EA5" w:rsidRDefault="006433F2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Brošure, razgovor</w:t>
            </w:r>
          </w:p>
        </w:tc>
      </w:tr>
      <w:tr w:rsidR="00900994" w:rsidRPr="00694EA5" w:rsidTr="00E32D5B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4" w:rsidRPr="00694EA5" w:rsidRDefault="00900994" w:rsidP="00C572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JEDNODDNEVNI 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IZLET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OSIJEK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C572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posjet ZOO vrtu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Osposobiti učenike za </w:t>
            </w: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cjeloživotno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učenje i komunikaciju te suradnju s drugima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Učenici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 a razreda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će posjetiti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Dječje kazalište u Osijeku te upoznati Baranju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Ljiljana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</w:p>
          <w:p w:rsidR="00900994" w:rsidRPr="00694EA5" w:rsidRDefault="00900994" w:rsidP="00C5727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 xml:space="preserve"> 2.a 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 nastava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Svibanj/lipanj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4" w:rsidRPr="00694EA5" w:rsidRDefault="00900994" w:rsidP="0090099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0D4432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32" w:rsidRPr="00694EA5" w:rsidRDefault="000D4432" w:rsidP="00C5727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PUTUJEMO VLAKOM</w:t>
            </w:r>
            <w:r w:rsidR="00B507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</w:t>
            </w:r>
            <w:r w:rsidR="005E7B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AUTOBUSOM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poludnevni izlet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Spoznati obilježja putovanja vlakom.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Osposobiti učenike  za pravilno i sigurno ponašanje u prometu i korištenje usluge vlaka. Upoznati željeznički kolodvor.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Učiteljic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C5727E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  <w:proofErr w:type="spellEnd"/>
            <w:r w:rsidR="00C5727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C5727E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</w:p>
          <w:p w:rsidR="000D4432" w:rsidRDefault="000D4432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Učenici i učitelji 2.a  razreda</w:t>
            </w:r>
          </w:p>
          <w:p w:rsidR="00195F5F" w:rsidRPr="00694EA5" w:rsidRDefault="00195F5F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i učiteljice 3.a, 3.b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Posjet željezničkom kolodvoru u Otoku i Vinkovcima, vožnja vlakom</w:t>
            </w:r>
            <w:r w:rsidR="00B50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C5727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ili 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95F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Troškovi prijevoza oko 30kn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32" w:rsidRPr="00694EA5" w:rsidRDefault="000D4432" w:rsidP="000D44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Razgovor, izložba fotografija i plakata o putovanju</w:t>
            </w:r>
          </w:p>
        </w:tc>
      </w:tr>
      <w:tr w:rsidR="00B50777" w:rsidRPr="00694EA5" w:rsidTr="00E32D5B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77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IZLET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VINKOVCI- VUKOVAR - ILOK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zavičaja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5E7BDC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J. Klarić, učenici</w:t>
            </w:r>
            <w:r w:rsidR="00195F5F">
              <w:rPr>
                <w:rFonts w:asciiTheme="minorHAnsi" w:hAnsiTheme="minorHAnsi" w:cstheme="minorHAnsi"/>
                <w:sz w:val="20"/>
                <w:szCs w:val="20"/>
              </w:rPr>
              <w:t xml:space="preserve"> 3.a, 3.b</w:t>
            </w:r>
          </w:p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Putnička agencija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95065C">
            <w:r w:rsidRPr="00694EA5">
              <w:t>Svibanj/lipanj 20</w:t>
            </w:r>
            <w:r>
              <w:t>2</w:t>
            </w:r>
            <w:r w:rsidR="00195F5F">
              <w:t>1</w:t>
            </w:r>
            <w:r w:rsidRPr="00694EA5"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5724E3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Trošak prijevoza i ulaznice snosit će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5724E3" w:rsidP="00B5077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pano</w:t>
            </w:r>
          </w:p>
        </w:tc>
      </w:tr>
      <w:tr w:rsidR="00B50777" w:rsidRPr="00694EA5" w:rsidTr="00E32D5B">
        <w:trPr>
          <w:trHeight w:val="28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C6" w:rsidRDefault="006104C6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VIŠEDNEVNA EKSKURZIJA </w:t>
            </w:r>
            <w:r w:rsidR="002810BB">
              <w:rPr>
                <w:rFonts w:asciiTheme="minorHAnsi" w:hAnsiTheme="minorHAnsi" w:cstheme="minorHAnsi"/>
                <w:b/>
                <w:sz w:val="20"/>
                <w:szCs w:val="20"/>
              </w:rPr>
              <w:t>OSMOG</w:t>
            </w: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RAZREDA – Srednja Dalmacija s krajnjim odredištem </w:t>
            </w:r>
            <w:r w:rsidR="00C1582D">
              <w:rPr>
                <w:rFonts w:asciiTheme="minorHAnsi" w:hAnsiTheme="minorHAnsi" w:cstheme="minorHAnsi"/>
                <w:b/>
                <w:sz w:val="20"/>
                <w:szCs w:val="20"/>
              </w:rPr>
              <w:t>Sveti Filip i Jakov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Upoznati kulturu i znamenitosti srednje Dalmacije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i boravak u trajanju 5-6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 xml:space="preserve">Učitelji: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Irena Jurić,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  <w:p w:rsidR="005724E3" w:rsidRPr="00694EA5" w:rsidRDefault="005724E3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Putnička agencija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Organizacija  i provedba višednevne ekskurzije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C572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Svibanj ili lipanj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Prijevoz, boravak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Prezentacija, školski list, panoi.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777" w:rsidRPr="00694EA5" w:rsidTr="00E32D5B">
        <w:trPr>
          <w:trHeight w:val="2061"/>
        </w:trPr>
        <w:tc>
          <w:tcPr>
            <w:tcW w:w="2093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ŠETNJA KROZ GODIŠNJA DOBA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b/>
                <w:sz w:val="20"/>
                <w:szCs w:val="20"/>
              </w:rPr>
              <w:t>(jesen, zima, proljeće, ljeto)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Uočiti i imenovati glavna vremenska obilježja godišnjih doba u zavičaju, objasniti uzročno-posljedičnu vezu između promjena u prirodi i ponašanja ljudi i životinja</w:t>
            </w:r>
          </w:p>
        </w:tc>
        <w:tc>
          <w:tcPr>
            <w:tcW w:w="1985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Uočiti promjene u prirodi kroz godišnja doba te razvijati zanimanje za promatranje prirode i promjena u njoj</w:t>
            </w:r>
          </w:p>
        </w:tc>
        <w:tc>
          <w:tcPr>
            <w:tcW w:w="1701" w:type="dxa"/>
          </w:tcPr>
          <w:p w:rsidR="00B50777" w:rsidRPr="00694EA5" w:rsidRDefault="00C5727E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Učiteljice RN</w:t>
            </w:r>
          </w:p>
        </w:tc>
        <w:tc>
          <w:tcPr>
            <w:tcW w:w="1842" w:type="dxa"/>
            <w:vAlign w:val="center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Odlazak u okoliš škole (IUN)</w:t>
            </w:r>
          </w:p>
        </w:tc>
        <w:tc>
          <w:tcPr>
            <w:tcW w:w="1588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Po 1 školski sat u rujnu, prosincu, travnju i lipnju</w:t>
            </w:r>
          </w:p>
        </w:tc>
        <w:tc>
          <w:tcPr>
            <w:tcW w:w="124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hAnsiTheme="minorHAnsi" w:cstheme="minorHAnsi"/>
                <w:sz w:val="20"/>
                <w:szCs w:val="20"/>
              </w:rPr>
              <w:t>Radni listići</w:t>
            </w:r>
          </w:p>
        </w:tc>
      </w:tr>
      <w:tr w:rsidR="00B50777" w:rsidRPr="00694EA5" w:rsidTr="00E32D5B">
        <w:trPr>
          <w:trHeight w:val="2061"/>
        </w:trPr>
        <w:tc>
          <w:tcPr>
            <w:tcW w:w="2093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MLADI ČUVARI PRIRODE</w:t>
            </w:r>
          </w:p>
          <w:p w:rsidR="00B50777" w:rsidRPr="00694EA5" w:rsidRDefault="00B50777" w:rsidP="00B5077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terenska nastava na Virovima</w:t>
            </w:r>
          </w:p>
        </w:tc>
        <w:tc>
          <w:tcPr>
            <w:tcW w:w="2126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B50777" w:rsidRPr="00694EA5" w:rsidRDefault="00B50777" w:rsidP="00C5727E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Namijenjen je učenicima </w:t>
            </w:r>
            <w:r w:rsidR="00C5727E">
              <w:rPr>
                <w:rFonts w:asciiTheme="minorHAnsi" w:eastAsiaTheme="minorHAnsi" w:hAnsiTheme="minorHAnsi" w:cstheme="minorHAnsi"/>
                <w:sz w:val="20"/>
                <w:szCs w:val="20"/>
              </w:rPr>
              <w:t>6</w:t>
            </w: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. i</w:t>
            </w:r>
            <w:r w:rsidR="00C5727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7</w:t>
            </w: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. razreda</w:t>
            </w:r>
          </w:p>
        </w:tc>
        <w:tc>
          <w:tcPr>
            <w:tcW w:w="1701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B. </w:t>
            </w:r>
            <w:proofErr w:type="spellStart"/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B50777" w:rsidRPr="00694EA5" w:rsidRDefault="00B50777" w:rsidP="00B5077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U sklopu projekta</w:t>
            </w:r>
          </w:p>
          <w:p w:rsidR="00B50777" w:rsidRPr="00694EA5" w:rsidRDefault="00B50777" w:rsidP="00B507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 na Virovima</w:t>
            </w:r>
          </w:p>
        </w:tc>
        <w:tc>
          <w:tcPr>
            <w:tcW w:w="1588" w:type="dxa"/>
          </w:tcPr>
          <w:p w:rsidR="00B50777" w:rsidRPr="00694EA5" w:rsidRDefault="00B50777" w:rsidP="00C5727E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C5727E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94EA5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</w:t>
            </w:r>
          </w:p>
          <w:p w:rsidR="00B50777" w:rsidRPr="00694EA5" w:rsidRDefault="00B50777" w:rsidP="00B5077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694EA5" w:rsidRDefault="00694EA5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tbl>
      <w:tblPr>
        <w:tblpPr w:leftFromText="180" w:rightFromText="180" w:vertAnchor="page" w:horzAnchor="margin" w:tblpY="1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2126"/>
        <w:gridCol w:w="1985"/>
        <w:gridCol w:w="1701"/>
        <w:gridCol w:w="1842"/>
        <w:gridCol w:w="1418"/>
        <w:gridCol w:w="1417"/>
        <w:gridCol w:w="2059"/>
      </w:tblGrid>
      <w:tr w:rsidR="00342B49" w:rsidRPr="00342B49" w:rsidTr="00777E27">
        <w:trPr>
          <w:trHeight w:val="2400"/>
        </w:trPr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342B49" w:rsidRPr="00342B49" w:rsidRDefault="00342B49" w:rsidP="00342B4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  <w:r w:rsidRPr="00342B49">
              <w:rPr>
                <w:rFonts w:asciiTheme="minorHAnsi" w:eastAsiaTheme="minorHAnsi" w:hAnsiTheme="minorHAnsi" w:cstheme="minorHAnsi"/>
                <w:sz w:val="30"/>
                <w:szCs w:val="30"/>
              </w:rPr>
              <w:t>PROJEKTI</w:t>
            </w:r>
          </w:p>
          <w:p w:rsidR="00342B49" w:rsidRPr="00342B49" w:rsidRDefault="00342B49" w:rsidP="00342B49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</w:tc>
      </w:tr>
      <w:tr w:rsidR="00342B49" w:rsidRPr="00342B49" w:rsidTr="00C9433E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Aktivnost, program ili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Nositelj i njihova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Detaljan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Način vrednovanja i 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način korištenja rezultata vrednovanja</w:t>
            </w:r>
          </w:p>
        </w:tc>
      </w:tr>
      <w:tr w:rsidR="00342B49" w:rsidRPr="00342B49" w:rsidTr="00C9433E"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VEČER MATEMATIKE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Popularizacija matematike te poticaj učenicima 1. – 8. r. za proširivanje matematičkih znanja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Proširivanje matematičkog znanja, rješavanje logičkih zadataka iz svakodnevnog života, zanimanje za matematičke igre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Anica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Novoselac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Jasna Klarić</w:t>
            </w:r>
            <w:r w:rsidR="0079762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, </w:t>
            </w:r>
          </w:p>
          <w:p w:rsidR="00342B49" w:rsidRPr="00342B49" w:rsidRDefault="0079762C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</w:t>
            </w:r>
            <w:r w:rsidR="00342B49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čitelji matematike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, zainteresirani učenici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 -  Večer matematike</w:t>
            </w:r>
          </w:p>
        </w:tc>
        <w:tc>
          <w:tcPr>
            <w:tcW w:w="1418" w:type="dxa"/>
          </w:tcPr>
          <w:p w:rsidR="00342B49" w:rsidRPr="00342B49" w:rsidRDefault="00081D91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="00342B49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prosinca 20</w:t>
            </w:r>
            <w:r w:rsidR="003628A8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="00342B49"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Izvješće i rezultati sa održanih radionica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42B49" w:rsidRPr="00342B49" w:rsidTr="00C9433E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ČITAMO MI, U OBITELJI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Pomoći učenicima u stjecanju znanja u cilju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cjeloživotnoga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učenja i boljeg snalaženja u knjižnici i upoznavanje s knjižnicama diljem svijeta, razvijanje ljubavi prema čitanju od najranije dobi i promoviranje čitanja u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 i razvijanje ljubavi prema knjigama i čitanju u svojoj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Antonela Jelić,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dipl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 knjižničar i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prof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– školska knjižničarka</w:t>
            </w:r>
            <w:r w:rsidR="00750DA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učenici 3.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</w:t>
            </w:r>
            <w:r w:rsidR="003628A8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./20</w:t>
            </w:r>
            <w:r w:rsidR="00177046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3628A8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– drugo polugodište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Anketa među učenicima, učiteljima i roditeljima</w:t>
            </w:r>
          </w:p>
        </w:tc>
      </w:tr>
      <w:tr w:rsidR="005724E3" w:rsidRPr="00342B49" w:rsidTr="00C9433E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VALENTINOVO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Obilježavanje dana,izražavanje ljubavi prema voljenim osobama, prijateljima,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Poticanje učenika na međusobnu ljubav i na spoznaju o njezinoj vrijednosti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604D47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Učenici i učiteljice </w:t>
            </w:r>
            <w:r w:rsidR="00604D47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.a i </w:t>
            </w:r>
            <w:r w:rsidR="00604D47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.b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– tjedan pisanja lijepih poruka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Veljača 2020.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E3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Izrada čestitke,</w:t>
            </w:r>
          </w:p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342B49" w:rsidRPr="00342B49" w:rsidTr="00C9433E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Usvojiti pojam enciklopedije. Ukazati učenicima kako se snalaziti i kako koristiti enciklopedije. Razlikovati različite vrste enciklopedija.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Znati se koristiti enciklopedijom u istraživačke svrhe.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3.ab, knjižničarka i učiteljice 3. razreda.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 – izrada razredne enciklopedije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081D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20</w:t>
            </w:r>
            <w:r w:rsidR="003628A8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</w:t>
            </w:r>
            <w:r w:rsidR="00081D9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342B49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 projekta</w:t>
            </w:r>
          </w:p>
        </w:tc>
      </w:tr>
      <w:tr w:rsidR="005724E3" w:rsidRPr="00342B49" w:rsidTr="00C9433E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DD26FE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</w:pPr>
            <w:r w:rsidRPr="00DD26FE">
              <w:rPr>
                <w:rFonts w:asciiTheme="minorHAnsi" w:hAnsiTheme="minorHAnsi" w:cstheme="minorHAnsi"/>
                <w:b/>
                <w:sz w:val="20"/>
                <w:szCs w:val="20"/>
                <w:lang w:eastAsia="hr-HR"/>
              </w:rPr>
              <w:lastRenderedPageBreak/>
              <w:t>SVJETSKI DAN ZDRAVLJA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5724E3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Promicanje razine svijesti svih građana o tome što svaki pojedinac i društvo mogu učiniti a svoje zdravlje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Poticanje učenika na svijest o svome zdravlju i zdravlju okoline u kojoj žive.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Učenici </w:t>
            </w:r>
            <w:r w:rsidR="00604D47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.a,b razreda</w:t>
            </w:r>
          </w:p>
          <w:p w:rsidR="00493692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Učiteljice: A.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Novoselac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i J. Klarić</w:t>
            </w:r>
          </w:p>
          <w:p w:rsidR="00493692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Gost iz zdravstvene ustanove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Projekt, radionica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493692" w:rsidP="00081D9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Travanj 202</w:t>
            </w:r>
            <w:r w:rsidR="00081D91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Pr="00342B49" w:rsidRDefault="005724E3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4E3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Razgovor</w:t>
            </w:r>
          </w:p>
          <w:p w:rsidR="00493692" w:rsidRPr="00342B49" w:rsidRDefault="00493692" w:rsidP="00342B4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</w:t>
            </w:r>
          </w:p>
        </w:tc>
      </w:tr>
      <w:tr w:rsidR="00342B49" w:rsidRPr="00342B49" w:rsidTr="00C9433E">
        <w:trPr>
          <w:trHeight w:val="846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KULTURNA I DUHOVNA BAŠTINA ZAVIČAJA 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Cjelogodišnji rad na projektu.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na istraživački rad.</w:t>
            </w:r>
          </w:p>
        </w:tc>
        <w:tc>
          <w:tcPr>
            <w:tcW w:w="1701" w:type="dxa"/>
          </w:tcPr>
          <w:p w:rsidR="00342B49" w:rsidRPr="00342B49" w:rsidRDefault="00342B49" w:rsidP="00604D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Nansen dijalog centar Osijek i učenici </w:t>
            </w:r>
            <w:r w:rsidR="00604D47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.a i </w:t>
            </w:r>
            <w:r w:rsidR="00604D47">
              <w:rPr>
                <w:rFonts w:asciiTheme="minorHAnsi" w:eastAsiaTheme="minorHAnsi" w:hAnsiTheme="minorHAnsi" w:cstheme="minorHAnsi"/>
                <w:sz w:val="20"/>
                <w:szCs w:val="20"/>
              </w:rPr>
              <w:t>3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 b razreda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Susret učenika svih škola koje su bile uključene i projekt.</w:t>
            </w:r>
          </w:p>
        </w:tc>
        <w:tc>
          <w:tcPr>
            <w:tcW w:w="1418" w:type="dxa"/>
          </w:tcPr>
          <w:p w:rsidR="00342B49" w:rsidRPr="00342B49" w:rsidRDefault="00342B49" w:rsidP="00081D91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Svibanj  ili lipanj 20</w:t>
            </w:r>
            <w:r w:rsidR="00DD26FE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DD26F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Troškove putovanja snosi Nansen dijalog centar, Osijek</w:t>
            </w: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39518F" w:rsidRPr="00342B49" w:rsidTr="00C9433E">
        <w:trPr>
          <w:trHeight w:val="2038"/>
        </w:trPr>
        <w:tc>
          <w:tcPr>
            <w:tcW w:w="2087" w:type="dxa"/>
          </w:tcPr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00618">
              <w:rPr>
                <w:rFonts w:ascii="Calibri" w:hAnsi="Calibri"/>
                <w:sz w:val="22"/>
                <w:szCs w:val="22"/>
              </w:rPr>
              <w:t xml:space="preserve">                                         </w:t>
            </w:r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 xml:space="preserve">  PROJEKT  “ </w:t>
            </w:r>
            <w:proofErr w:type="spellStart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Izlijmo</w:t>
            </w:r>
            <w:proofErr w:type="spellEnd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vodu</w:t>
            </w:r>
            <w:proofErr w:type="spellEnd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da</w:t>
            </w:r>
            <w:proofErr w:type="spellEnd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nas</w:t>
            </w:r>
            <w:proofErr w:type="spellEnd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 xml:space="preserve"> ne </w:t>
            </w:r>
            <w:proofErr w:type="spellStart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bodu</w:t>
            </w:r>
            <w:proofErr w:type="spellEnd"/>
            <w:r w:rsidRPr="00800618">
              <w:rPr>
                <w:rFonts w:ascii="Calibri" w:hAnsi="Calibri"/>
                <w:b/>
                <w:bCs/>
                <w:sz w:val="22"/>
                <w:szCs w:val="22"/>
              </w:rPr>
              <w:t>”</w:t>
            </w:r>
          </w:p>
          <w:p w:rsidR="0039518F" w:rsidRPr="00800618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00618">
              <w:rPr>
                <w:rFonts w:ascii="Calibri" w:hAnsi="Calibri"/>
                <w:sz w:val="22"/>
                <w:szCs w:val="22"/>
              </w:rPr>
              <w:t xml:space="preserve">- 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potaknuti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učenike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kritičko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razmišljanje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stvaranje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spoznaje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da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se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komarci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legu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njihovim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dvorištima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te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da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oni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sami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mogu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doprinijeti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smanjenju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brojnosti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komaraca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uklanjanjem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legala</w:t>
            </w:r>
            <w:proofErr w:type="spellEnd"/>
          </w:p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39518F" w:rsidRPr="00800618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985" w:type="dxa"/>
          </w:tcPr>
          <w:p w:rsidR="00800618" w:rsidRPr="00800618" w:rsidRDefault="00800618" w:rsidP="00342B49">
            <w:pPr>
              <w:spacing w:after="0" w:line="240" w:lineRule="auto"/>
              <w:jc w:val="center"/>
              <w:rPr>
                <w:bCs/>
              </w:rPr>
            </w:pPr>
          </w:p>
          <w:p w:rsidR="0039518F" w:rsidRPr="00800618" w:rsidRDefault="00800618" w:rsidP="00800618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00618">
              <w:rPr>
                <w:bCs/>
              </w:rPr>
              <w:t>namijenjen prvenstveno učenicima 7. razreda</w:t>
            </w:r>
          </w:p>
        </w:tc>
        <w:tc>
          <w:tcPr>
            <w:tcW w:w="1701" w:type="dxa"/>
          </w:tcPr>
          <w:p w:rsidR="00800618" w:rsidRPr="00800618" w:rsidRDefault="00800618" w:rsidP="00800618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</w:rPr>
            </w:pPr>
          </w:p>
          <w:p w:rsidR="0039518F" w:rsidRPr="00800618" w:rsidRDefault="004E033E" w:rsidP="00800618">
            <w:pPr>
              <w:spacing w:after="0" w:line="240" w:lineRule="auto"/>
              <w:ind w:left="108"/>
              <w:rPr>
                <w:rFonts w:asciiTheme="minorHAnsi" w:eastAsiaTheme="minorHAnsi" w:hAnsiTheme="minorHAnsi" w:cstheme="minorHAnsi"/>
              </w:rPr>
            </w:pPr>
            <w:r w:rsidRPr="00800618">
              <w:rPr>
                <w:rFonts w:asciiTheme="minorHAnsi" w:eastAsiaTheme="minorHAnsi" w:hAnsiTheme="minorHAnsi" w:cstheme="minorHAnsi"/>
              </w:rPr>
              <w:t>Učiteljica</w:t>
            </w:r>
            <w:r w:rsidR="00800618" w:rsidRPr="00800618">
              <w:rPr>
                <w:rFonts w:asciiTheme="minorHAnsi" w:eastAsiaTheme="minorHAnsi" w:hAnsiTheme="minorHAnsi" w:cstheme="minorHAnsi"/>
              </w:rPr>
              <w:t xml:space="preserve"> </w:t>
            </w:r>
            <w:r w:rsidRPr="00800618">
              <w:rPr>
                <w:rFonts w:asciiTheme="minorHAnsi" w:eastAsiaTheme="minorHAnsi" w:hAnsiTheme="minorHAnsi" w:cstheme="minorHAnsi"/>
              </w:rPr>
              <w:t xml:space="preserve"> </w:t>
            </w:r>
            <w:r w:rsidR="00800618" w:rsidRPr="00800618">
              <w:rPr>
                <w:rFonts w:asciiTheme="minorHAnsi" w:eastAsiaTheme="minorHAnsi" w:hAnsiTheme="minorHAnsi" w:cstheme="minorHAnsi"/>
              </w:rPr>
              <w:t xml:space="preserve">Božica </w:t>
            </w:r>
            <w:proofErr w:type="spellStart"/>
            <w:r w:rsidR="00800618" w:rsidRPr="00800618">
              <w:rPr>
                <w:rFonts w:asciiTheme="minorHAnsi" w:eastAsiaTheme="minorHAnsi" w:hAnsiTheme="minorHAnsi" w:cstheme="minorHAnsi"/>
              </w:rPr>
              <w:t>Ignjačić</w:t>
            </w:r>
            <w:proofErr w:type="spellEnd"/>
            <w:r w:rsidR="00800618">
              <w:rPr>
                <w:rFonts w:asciiTheme="minorHAnsi" w:eastAsiaTheme="minorHAnsi" w:hAnsiTheme="minorHAnsi" w:cstheme="minorHAnsi"/>
              </w:rPr>
              <w:t xml:space="preserve"> i učenici 7. razreda</w:t>
            </w:r>
          </w:p>
        </w:tc>
        <w:tc>
          <w:tcPr>
            <w:tcW w:w="1842" w:type="dxa"/>
          </w:tcPr>
          <w:p w:rsidR="00800618" w:rsidRPr="00800618" w:rsidRDefault="00800618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39518F" w:rsidRPr="00800618" w:rsidRDefault="004E03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00618">
              <w:rPr>
                <w:rFonts w:asciiTheme="minorHAnsi" w:eastAsiaTheme="minorHAnsi" w:hAnsiTheme="minorHAnsi" w:cstheme="minorHAnsi"/>
              </w:rPr>
              <w:t>Projekt</w:t>
            </w:r>
          </w:p>
        </w:tc>
        <w:tc>
          <w:tcPr>
            <w:tcW w:w="1418" w:type="dxa"/>
          </w:tcPr>
          <w:p w:rsid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dana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 ( s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mogućnošću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ponavljanja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aktivnosti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uzorkovanja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00618">
              <w:rPr>
                <w:rFonts w:ascii="Calibri" w:hAnsi="Calibri"/>
                <w:sz w:val="22"/>
                <w:szCs w:val="22"/>
              </w:rPr>
              <w:t>brojanja</w:t>
            </w:r>
            <w:proofErr w:type="spellEnd"/>
            <w:r w:rsidRPr="00800618">
              <w:rPr>
                <w:rFonts w:ascii="Calibri" w:hAnsi="Calibri"/>
                <w:sz w:val="22"/>
                <w:szCs w:val="22"/>
              </w:rPr>
              <w:t xml:space="preserve"> )</w:t>
            </w:r>
          </w:p>
          <w:p w:rsidR="00800618" w:rsidRPr="00800618" w:rsidRDefault="00800618" w:rsidP="00800618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  <w:p w:rsidR="0039518F" w:rsidRPr="00800618" w:rsidRDefault="0039518F" w:rsidP="00081D91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17" w:type="dxa"/>
          </w:tcPr>
          <w:p w:rsidR="0039518F" w:rsidRDefault="0039518F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  <w:p w:rsidR="00800618" w:rsidRPr="00800618" w:rsidRDefault="00800618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-</w:t>
            </w:r>
          </w:p>
        </w:tc>
        <w:tc>
          <w:tcPr>
            <w:tcW w:w="2059" w:type="dxa"/>
          </w:tcPr>
          <w:p w:rsidR="0039518F" w:rsidRPr="00800618" w:rsidRDefault="004E03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00618">
              <w:rPr>
                <w:rFonts w:asciiTheme="minorHAnsi" w:eastAsiaTheme="minorHAnsi" w:hAnsiTheme="minorHAnsi" w:cstheme="minorHAnsi"/>
              </w:rPr>
              <w:t>Odabir najuspješnijih radova i prezentacija</w:t>
            </w:r>
          </w:p>
        </w:tc>
      </w:tr>
      <w:tr w:rsidR="00342B49" w:rsidRPr="00342B49" w:rsidTr="00C9433E">
        <w:trPr>
          <w:trHeight w:val="2038"/>
        </w:trPr>
        <w:tc>
          <w:tcPr>
            <w:tcW w:w="2087" w:type="dxa"/>
          </w:tcPr>
          <w:p w:rsidR="00342B49" w:rsidRPr="00342B49" w:rsidRDefault="00342B49" w:rsidP="006732D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NAUČIMO PLIVATI – ŠKOLA PLIVANJA 20</w:t>
            </w:r>
            <w:r w:rsidR="003628A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2</w:t>
            </w:r>
            <w:r w:rsidR="006732D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</w:t>
            </w: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Osposobiti učenike za plivanje i usavršiti plivanje</w:t>
            </w:r>
          </w:p>
        </w:tc>
        <w:tc>
          <w:tcPr>
            <w:tcW w:w="1985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Namijenjeno je svim učenicima od 1. do 8. razreda koji žele naučiti plivati ili usavršiti tehniku plivanja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Organizacija Škole (učitelji voditelji) i Vinkovačkih bazena „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Lenije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“(treneri plivanja i organizacija prijevoza)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  će se provoditi na bazenu u Vinkovcima</w:t>
            </w:r>
          </w:p>
        </w:tc>
        <w:tc>
          <w:tcPr>
            <w:tcW w:w="1418" w:type="dxa"/>
          </w:tcPr>
          <w:p w:rsidR="00342B49" w:rsidRPr="00342B49" w:rsidRDefault="00342B49" w:rsidP="003628A8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Ožujak, travanj ili lipanj 20</w:t>
            </w:r>
            <w:r w:rsidR="003628A8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Trošak snose roditelji</w:t>
            </w: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Priznanja, diplome</w:t>
            </w:r>
          </w:p>
        </w:tc>
      </w:tr>
      <w:tr w:rsidR="00342B49" w:rsidRPr="00342B49" w:rsidTr="00C9433E">
        <w:trPr>
          <w:trHeight w:val="2038"/>
        </w:trPr>
        <w:tc>
          <w:tcPr>
            <w:tcW w:w="208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lastRenderedPageBreak/>
              <w:t>MLADI ČUVARI PRIRODE</w:t>
            </w:r>
          </w:p>
        </w:tc>
        <w:tc>
          <w:tcPr>
            <w:tcW w:w="2126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Učenike osposobiti za čuvanje prirodnog okoliša, razvijati ljubav prema prirodnom okolišu i osposobljavati ih za brigu o očuvanju prirode</w:t>
            </w:r>
          </w:p>
        </w:tc>
        <w:tc>
          <w:tcPr>
            <w:tcW w:w="1985" w:type="dxa"/>
          </w:tcPr>
          <w:p w:rsidR="00342B49" w:rsidRPr="00342B49" w:rsidRDefault="00342B49" w:rsidP="006732D6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Namijenjen je učenicima </w:t>
            </w:r>
            <w:r w:rsidR="006732D6">
              <w:rPr>
                <w:rFonts w:asciiTheme="minorHAnsi" w:eastAsiaTheme="minorHAnsi" w:hAnsiTheme="minorHAnsi" w:cstheme="minorHAnsi"/>
                <w:sz w:val="20"/>
                <w:szCs w:val="20"/>
              </w:rPr>
              <w:t>6. i</w:t>
            </w:r>
            <w:r w:rsidR="0079762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6732D6">
              <w:rPr>
                <w:rFonts w:asciiTheme="minorHAnsi" w:eastAsiaTheme="minorHAnsi" w:hAnsiTheme="minorHAnsi" w:cstheme="minorHAnsi"/>
                <w:sz w:val="20"/>
                <w:szCs w:val="20"/>
              </w:rPr>
              <w:t>7.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razreda</w:t>
            </w:r>
          </w:p>
        </w:tc>
        <w:tc>
          <w:tcPr>
            <w:tcW w:w="1701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Učiteljice: B.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G. </w:t>
            </w:r>
            <w:proofErr w:type="spellStart"/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Kragulj</w:t>
            </w:r>
            <w:proofErr w:type="spellEnd"/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JU za upravljanje zaštićenim prirodnim vrij. VSŽ</w:t>
            </w:r>
          </w:p>
        </w:tc>
        <w:tc>
          <w:tcPr>
            <w:tcW w:w="1842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Projekt:</w:t>
            </w:r>
          </w:p>
          <w:p w:rsidR="00342B49" w:rsidRPr="00342B49" w:rsidRDefault="00342B49" w:rsidP="00342B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predavanja</w:t>
            </w:r>
          </w:p>
          <w:p w:rsidR="00342B49" w:rsidRPr="00342B49" w:rsidRDefault="00342B49" w:rsidP="00342B4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terenski dio</w:t>
            </w:r>
          </w:p>
        </w:tc>
        <w:tc>
          <w:tcPr>
            <w:tcW w:w="1418" w:type="dxa"/>
          </w:tcPr>
          <w:p w:rsidR="00342B49" w:rsidRPr="00342B49" w:rsidRDefault="00342B49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/20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21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:rsidR="00342B49" w:rsidRPr="00342B49" w:rsidRDefault="00342B49" w:rsidP="003628A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travanj i svibanj 20</w:t>
            </w:r>
            <w:r w:rsidR="00055531">
              <w:rPr>
                <w:rFonts w:asciiTheme="minorHAnsi" w:eastAsiaTheme="minorHAnsi" w:hAnsiTheme="minorHAnsi" w:cstheme="minorHAnsi"/>
                <w:sz w:val="20"/>
                <w:szCs w:val="20"/>
              </w:rPr>
              <w:t>2</w:t>
            </w:r>
            <w:r w:rsidR="003628A8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42B49">
              <w:rPr>
                <w:rFonts w:asciiTheme="minorHAnsi" w:eastAsiaTheme="minorHAnsi" w:hAnsiTheme="minorHAnsi" w:cstheme="minorHAnsi"/>
                <w:sz w:val="20"/>
                <w:szCs w:val="20"/>
              </w:rPr>
              <w:t>Priznanja najuspješnijim učenicima</w:t>
            </w:r>
          </w:p>
          <w:p w:rsidR="00342B49" w:rsidRPr="00342B49" w:rsidRDefault="00342B49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D0C3E" w:rsidRPr="00342B49" w:rsidTr="00C9433E">
        <w:trPr>
          <w:trHeight w:val="2038"/>
        </w:trPr>
        <w:tc>
          <w:tcPr>
            <w:tcW w:w="2087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„LOKO LAG“ – održivi razvoj ruralnog područja</w:t>
            </w:r>
          </w:p>
        </w:tc>
        <w:tc>
          <w:tcPr>
            <w:tcW w:w="2126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Učenike osposobiti za korištenje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dronovima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arduino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setovima</w:t>
            </w:r>
          </w:p>
        </w:tc>
        <w:tc>
          <w:tcPr>
            <w:tcW w:w="1985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Namijenjen je učenicima 8. razreda</w:t>
            </w:r>
          </w:p>
        </w:tc>
        <w:tc>
          <w:tcPr>
            <w:tcW w:w="1701" w:type="dxa"/>
          </w:tcPr>
          <w:p w:rsidR="008D0C3E" w:rsidRPr="00342B49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Učitelji informatike</w:t>
            </w:r>
          </w:p>
        </w:tc>
        <w:tc>
          <w:tcPr>
            <w:tcW w:w="1842" w:type="dxa"/>
          </w:tcPr>
          <w:p w:rsidR="008D0C3E" w:rsidRDefault="008D0C3E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  <w:p w:rsidR="008D0C3E" w:rsidRDefault="008D0C3E" w:rsidP="008D0C3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edukacije</w:t>
            </w:r>
          </w:p>
          <w:p w:rsidR="008D0C3E" w:rsidRPr="008D0C3E" w:rsidRDefault="008D0C3E" w:rsidP="008D0C3E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radionice</w:t>
            </w:r>
          </w:p>
        </w:tc>
        <w:tc>
          <w:tcPr>
            <w:tcW w:w="1418" w:type="dxa"/>
          </w:tcPr>
          <w:p w:rsidR="008D0C3E" w:rsidRPr="00342B49" w:rsidRDefault="008D0C3E" w:rsidP="00081D91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./202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 g.</w:t>
            </w:r>
          </w:p>
        </w:tc>
        <w:tc>
          <w:tcPr>
            <w:tcW w:w="1417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8D0C3E" w:rsidRPr="00342B49" w:rsidRDefault="008D0C3E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Fotografije </w:t>
            </w:r>
          </w:p>
        </w:tc>
      </w:tr>
      <w:tr w:rsidR="00AD29A8" w:rsidRPr="00342B49" w:rsidTr="00C9433E">
        <w:trPr>
          <w:trHeight w:val="2038"/>
        </w:trPr>
        <w:tc>
          <w:tcPr>
            <w:tcW w:w="2087" w:type="dxa"/>
          </w:tcPr>
          <w:p w:rsidR="00955D66" w:rsidRDefault="00AD29A8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Program </w:t>
            </w:r>
            <w:r w:rsidR="00955D66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ježbaonice</w:t>
            </w:r>
          </w:p>
          <w:p w:rsidR="00955D66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955D66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:rsidR="00AD29A8" w:rsidRDefault="00955D66" w:rsidP="00955D66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</w:t>
            </w:r>
            <w:r w:rsidR="00AD29A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rogram </w:t>
            </w: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U</w:t>
            </w:r>
            <w:r w:rsidR="00AD29A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niverzalne sportske škole</w:t>
            </w:r>
          </w:p>
        </w:tc>
        <w:tc>
          <w:tcPr>
            <w:tcW w:w="2126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Poboljšanje zdravstvenog statusa učenika, stvaranje zdravih životnih navika</w:t>
            </w:r>
          </w:p>
        </w:tc>
        <w:tc>
          <w:tcPr>
            <w:tcW w:w="1985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Univerzalna sportska škola namijenjena je učenicima od 1. do 4. razreda</w:t>
            </w:r>
          </w:p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Vježbaonica je namijenjena učenicima od 5. do 8. razreda</w:t>
            </w:r>
          </w:p>
        </w:tc>
        <w:tc>
          <w:tcPr>
            <w:tcW w:w="1701" w:type="dxa"/>
          </w:tcPr>
          <w:p w:rsidR="00AD29A8" w:rsidRDefault="00AD29A8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Učitelj TZK: Krešimir Sučić</w:t>
            </w:r>
          </w:p>
        </w:tc>
        <w:tc>
          <w:tcPr>
            <w:tcW w:w="1842" w:type="dxa"/>
          </w:tcPr>
          <w:p w:rsidR="00AD29A8" w:rsidRDefault="00955D66" w:rsidP="00342B49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 HŠŠS</w:t>
            </w:r>
          </w:p>
        </w:tc>
        <w:tc>
          <w:tcPr>
            <w:tcW w:w="1418" w:type="dxa"/>
          </w:tcPr>
          <w:p w:rsidR="00AD29A8" w:rsidRDefault="00955D66" w:rsidP="00081D91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20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./202</w:t>
            </w:r>
            <w:r w:rsidR="00081D91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 kroz 2 školska sata za svaki program</w:t>
            </w:r>
          </w:p>
        </w:tc>
        <w:tc>
          <w:tcPr>
            <w:tcW w:w="1417" w:type="dxa"/>
          </w:tcPr>
          <w:p w:rsidR="00AD29A8" w:rsidRPr="00342B49" w:rsidRDefault="00955D6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Nema troškova za učenike</w:t>
            </w:r>
          </w:p>
        </w:tc>
        <w:tc>
          <w:tcPr>
            <w:tcW w:w="2059" w:type="dxa"/>
          </w:tcPr>
          <w:p w:rsidR="00AD29A8" w:rsidRDefault="00955D66" w:rsidP="00342B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Plakati, fotografije, natjecanja za Dan škole</w:t>
            </w:r>
          </w:p>
        </w:tc>
      </w:tr>
    </w:tbl>
    <w:p w:rsidR="00342B49" w:rsidRPr="00342B49" w:rsidRDefault="00342B49" w:rsidP="00342B49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342B49" w:rsidRPr="00342B49" w:rsidRDefault="00342B49" w:rsidP="00342B49">
      <w:pPr>
        <w:spacing w:after="0"/>
        <w:rPr>
          <w:rFonts w:ascii="Arial" w:hAnsi="Arial" w:cs="Arial"/>
          <w:vanish/>
          <w:sz w:val="18"/>
          <w:szCs w:val="18"/>
        </w:rPr>
      </w:pPr>
    </w:p>
    <w:p w:rsidR="00055531" w:rsidRDefault="00055531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123350" w:rsidRDefault="00123350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123350" w:rsidRDefault="00123350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C82B7F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C82B7F" w:rsidRPr="006E1B8E" w:rsidRDefault="00C82B7F" w:rsidP="00C82B7F">
      <w:pPr>
        <w:spacing w:after="0"/>
        <w:rPr>
          <w:rFonts w:ascii="Arial" w:hAnsi="Arial" w:cs="Arial"/>
          <w:vanish/>
          <w:sz w:val="18"/>
          <w:szCs w:val="18"/>
        </w:rPr>
      </w:pPr>
    </w:p>
    <w:p w:rsidR="00081D91" w:rsidRDefault="00081D91" w:rsidP="00604D47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p w:rsidR="00081D91" w:rsidRDefault="00081D91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2810BB" w:rsidRDefault="002810BB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</w:p>
    <w:p w:rsidR="00115EF6" w:rsidRPr="006B0305" w:rsidRDefault="00115EF6" w:rsidP="00115EF6">
      <w:pPr>
        <w:spacing w:after="0" w:line="240" w:lineRule="auto"/>
        <w:ind w:right="-56"/>
        <w:jc w:val="center"/>
        <w:rPr>
          <w:rFonts w:cs="Times New Roman"/>
          <w:b/>
          <w:sz w:val="32"/>
          <w:szCs w:val="32"/>
          <w:lang w:eastAsia="en-GB"/>
        </w:rPr>
      </w:pPr>
      <w:r w:rsidRPr="006B0305">
        <w:rPr>
          <w:rFonts w:cs="Times New Roman"/>
          <w:b/>
          <w:sz w:val="32"/>
          <w:szCs w:val="32"/>
          <w:lang w:eastAsia="en-GB"/>
        </w:rPr>
        <w:t>ŠKOLSKI RAZVOJNI PLAN za 20</w:t>
      </w:r>
      <w:r w:rsidR="00081D91">
        <w:rPr>
          <w:rFonts w:cs="Times New Roman"/>
          <w:b/>
          <w:sz w:val="32"/>
          <w:szCs w:val="32"/>
          <w:lang w:eastAsia="en-GB"/>
        </w:rPr>
        <w:t>20</w:t>
      </w:r>
      <w:r>
        <w:rPr>
          <w:rFonts w:cs="Times New Roman"/>
          <w:b/>
          <w:sz w:val="32"/>
          <w:szCs w:val="32"/>
          <w:lang w:eastAsia="en-GB"/>
        </w:rPr>
        <w:t>./202</w:t>
      </w:r>
      <w:r w:rsidR="00081D91">
        <w:rPr>
          <w:rFonts w:cs="Times New Roman"/>
          <w:b/>
          <w:sz w:val="32"/>
          <w:szCs w:val="32"/>
          <w:lang w:eastAsia="en-GB"/>
        </w:rPr>
        <w:t>1</w:t>
      </w:r>
      <w:r w:rsidRPr="006B0305">
        <w:rPr>
          <w:rFonts w:cs="Times New Roman"/>
          <w:b/>
          <w:sz w:val="32"/>
          <w:szCs w:val="32"/>
          <w:lang w:eastAsia="en-GB"/>
        </w:rPr>
        <w:t>.</w:t>
      </w:r>
    </w:p>
    <w:p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115EF6" w:rsidRPr="006E1B8E" w:rsidRDefault="00115EF6" w:rsidP="00115EF6">
      <w:pPr>
        <w:spacing w:after="0"/>
        <w:rPr>
          <w:rFonts w:ascii="Arial" w:hAnsi="Arial" w:cs="Arial"/>
          <w:vanish/>
          <w:sz w:val="18"/>
          <w:szCs w:val="18"/>
        </w:rPr>
      </w:pP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115EF6" w:rsidRPr="00872D24" w:rsidTr="0031324A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NUŽNI RESURSI</w:t>
            </w:r>
          </w:p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115EF6" w:rsidRPr="00872D24" w:rsidRDefault="00115EF6" w:rsidP="0031324A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MJERLJIVI POKAZATELJI OSTVARIVANJA CILJEVA</w:t>
            </w:r>
          </w:p>
        </w:tc>
      </w:tr>
      <w:tr w:rsidR="00115EF6" w:rsidRPr="00872D24" w:rsidTr="0031324A">
        <w:trPr>
          <w:cantSplit/>
          <w:trHeight w:val="1183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PREMA DRUGIM UČENICIMA I ŠKOLI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ostvariti dobre oblike ponašanja među učenicima;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razvijati odgovorno ponašanje učenika prema školskoj imovini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</w:t>
            </w:r>
          </w:p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</w:t>
            </w:r>
          </w:p>
          <w:p w:rsidR="00115EF6" w:rsidRPr="00872D24" w:rsidRDefault="00115EF6" w:rsidP="00115EF6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suradnja s roditeljima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razrednici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očuvana školska imovina</w:t>
            </w:r>
          </w:p>
          <w:p w:rsidR="00115EF6" w:rsidRPr="00872D24" w:rsidRDefault="00115EF6" w:rsidP="00115EF6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dežurnih učitelja, evidencije o vladanju učenika u razrednom odjelu</w:t>
            </w:r>
          </w:p>
        </w:tc>
      </w:tr>
      <w:tr w:rsidR="00115EF6" w:rsidRPr="00872D24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PEDAGOŠKE MJERE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Izricati pohvale kao poticajne mjere učenicima koji to zaslužuju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Izricati kaznene pedagoške mjere </w:t>
            </w:r>
            <w:r>
              <w:rPr>
                <w:rFonts w:ascii="Arial" w:hAnsi="Arial" w:cs="Arial"/>
                <w:sz w:val="18"/>
                <w:szCs w:val="18"/>
              </w:rPr>
              <w:t>Prema Pravilniku o pedagoškim mjerama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 s učenicima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 s učenicima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literatura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Javna glasila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Knjižničar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Upitnici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o vladanju učenika</w:t>
            </w:r>
          </w:p>
        </w:tc>
      </w:tr>
      <w:tr w:rsidR="00115EF6" w:rsidRPr="00872D24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Osigurati dobru komunikaciju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Provesti anketu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Radionice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Anketa</w:t>
            </w:r>
          </w:p>
        </w:tc>
      </w:tr>
      <w:tr w:rsidR="00115EF6" w:rsidRPr="00872D24" w:rsidTr="0031324A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UČITELJA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72D24">
              <w:rPr>
                <w:rFonts w:ascii="Arial" w:hAnsi="Arial" w:cs="Arial"/>
                <w:b/>
                <w:sz w:val="18"/>
                <w:szCs w:val="18"/>
              </w:rPr>
              <w:t xml:space="preserve"> RODITELJA I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Ostvariti dobru međusobnu komunikaciju, suradnju i povjerenje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roditelje u razne aktivnosti u školi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Tribine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predavanja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Stručni suradnici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 škole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Odaziv roditelja</w:t>
            </w:r>
          </w:p>
        </w:tc>
      </w:tr>
      <w:tr w:rsidR="00115EF6" w:rsidRPr="00872D24" w:rsidTr="0031324A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Pribavljanje materijalnih sredstava za što bolju opremljenost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Pisanje projekata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Prijavljivanje na natječaje za dodjelu sredstava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Opremljenost škole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Ostvarenost projekata</w:t>
            </w:r>
          </w:p>
        </w:tc>
      </w:tr>
      <w:tr w:rsidR="00115EF6" w:rsidRPr="00872D24" w:rsidTr="0031324A">
        <w:trPr>
          <w:cantSplit/>
          <w:trHeight w:val="1429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POUČAVANJE I UČENJE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Povećati samostalnost u učenju i ostvarivanje boljih rezultata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što više učenika u dodatnu, dopunsku i izbornu nastavu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rad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Timski rad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suradnik - 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kraju polugodišta i na kraju školske godine</w:t>
            </w:r>
          </w:p>
        </w:tc>
      </w:tr>
      <w:tr w:rsidR="00115EF6" w:rsidRPr="00872D24" w:rsidTr="0031324A">
        <w:trPr>
          <w:cantSplit/>
          <w:trHeight w:val="125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VREDNOVANJE UČENIČKOG NAPRETKA I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Izraditi kriterije za vrednovanje po predmetnim područjima na nivou škole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Razgovori i dogovori na stručnim aktivima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604D4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rujna 20</w:t>
            </w:r>
            <w:r w:rsidR="00604D47">
              <w:rPr>
                <w:rFonts w:ascii="Arial" w:hAnsi="Arial" w:cs="Arial"/>
                <w:sz w:val="18"/>
                <w:szCs w:val="18"/>
              </w:rPr>
              <w:t>20</w:t>
            </w:r>
            <w:r w:rsidRPr="00872D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 po predmetnim područjima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</w:t>
            </w:r>
            <w:proofErr w:type="spellStart"/>
            <w:r w:rsidRPr="00872D24">
              <w:rPr>
                <w:rFonts w:ascii="Arial" w:hAnsi="Arial" w:cs="Arial"/>
                <w:sz w:val="18"/>
                <w:szCs w:val="18"/>
              </w:rPr>
              <w:t>dokumentavija</w:t>
            </w:r>
            <w:proofErr w:type="spellEnd"/>
          </w:p>
        </w:tc>
      </w:tr>
      <w:tr w:rsidR="00115EF6" w:rsidRPr="00872D24" w:rsidTr="0031324A">
        <w:trPr>
          <w:cantSplit/>
          <w:trHeight w:val="1186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POVEĆANJE OBRAZOVNIH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Razvijanje znanja učenika, praktičnih sposobnosti, vještina i navika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Primjena suvremenih nastavnih metoda u nastavi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Češće provjere znanja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Suvremena nastavna sredstva i pomagala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dokumentacija </w:t>
            </w:r>
          </w:p>
          <w:p w:rsidR="00115EF6" w:rsidRPr="00872D24" w:rsidRDefault="00115EF6" w:rsidP="0031324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NATJECANJIMA</w:t>
            </w:r>
          </w:p>
        </w:tc>
      </w:tr>
    </w:tbl>
    <w:p w:rsidR="00115EF6" w:rsidRDefault="00115EF6" w:rsidP="00115EF6">
      <w:pPr>
        <w:rPr>
          <w:rFonts w:ascii="Arial" w:hAnsi="Arial" w:cs="Arial"/>
          <w:sz w:val="18"/>
          <w:szCs w:val="18"/>
        </w:rPr>
      </w:pP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KLASA</w:t>
      </w:r>
      <w:r w:rsidRPr="006E1B8E">
        <w:rPr>
          <w:rFonts w:ascii="Arial" w:hAnsi="Arial" w:cs="Arial"/>
          <w:sz w:val="18"/>
          <w:szCs w:val="18"/>
        </w:rPr>
        <w:t>:</w:t>
      </w:r>
      <w:r w:rsidR="00FA543B">
        <w:rPr>
          <w:rFonts w:ascii="Arial" w:hAnsi="Arial" w:cs="Arial"/>
          <w:sz w:val="18"/>
          <w:szCs w:val="18"/>
        </w:rPr>
        <w:t>602-02/20-01/13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URBROJ</w:t>
      </w:r>
      <w:r w:rsidRPr="006E1B8E">
        <w:rPr>
          <w:rFonts w:ascii="Arial" w:hAnsi="Arial" w:cs="Arial"/>
          <w:sz w:val="18"/>
          <w:szCs w:val="18"/>
        </w:rPr>
        <w:t>:</w:t>
      </w:r>
      <w:r w:rsidR="00FA543B">
        <w:rPr>
          <w:rFonts w:ascii="Arial" w:hAnsi="Arial" w:cs="Arial"/>
          <w:sz w:val="18"/>
          <w:szCs w:val="18"/>
        </w:rPr>
        <w:t>2188-25-01-20-01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Otok,</w:t>
      </w:r>
      <w:r w:rsidR="00FA543B">
        <w:rPr>
          <w:rFonts w:ascii="Arial" w:hAnsi="Arial" w:cs="Arial"/>
          <w:sz w:val="18"/>
          <w:szCs w:val="18"/>
        </w:rPr>
        <w:t>01.10.2020.god.</w:t>
      </w:r>
      <w:r>
        <w:rPr>
          <w:rFonts w:ascii="Arial" w:hAnsi="Arial" w:cs="Arial"/>
          <w:sz w:val="18"/>
          <w:szCs w:val="18"/>
        </w:rPr>
        <w:t xml:space="preserve"> 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Predsjedni</w:t>
      </w:r>
      <w:r w:rsidR="00663053">
        <w:rPr>
          <w:rFonts w:ascii="Arial" w:hAnsi="Arial" w:cs="Arial"/>
          <w:sz w:val="18"/>
          <w:szCs w:val="18"/>
        </w:rPr>
        <w:t>ca</w:t>
      </w:r>
      <w:r w:rsidRPr="006E1B8E">
        <w:rPr>
          <w:rFonts w:ascii="Arial" w:hAnsi="Arial" w:cs="Arial"/>
          <w:sz w:val="18"/>
          <w:szCs w:val="18"/>
        </w:rPr>
        <w:t xml:space="preserve"> Školskog odbora: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Ravnateljica:</w:t>
      </w:r>
      <w:r w:rsidRPr="006E1B8E">
        <w:rPr>
          <w:rFonts w:ascii="Arial" w:hAnsi="Arial" w:cs="Arial"/>
          <w:sz w:val="18"/>
          <w:szCs w:val="18"/>
        </w:rPr>
        <w:t xml:space="preserve">           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  <w:r w:rsidRPr="006E1B8E"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>Danijela Popović</w:t>
      </w:r>
      <w:r w:rsidRPr="006E1B8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 w:rsidRPr="006E1B8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63053">
        <w:rPr>
          <w:rFonts w:ascii="Arial" w:hAnsi="Arial" w:cs="Arial"/>
          <w:sz w:val="18"/>
          <w:szCs w:val="18"/>
        </w:rPr>
        <w:t xml:space="preserve">                                    </w:t>
      </w:r>
      <w:r w:rsidRPr="006E1B8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663053">
        <w:rPr>
          <w:rFonts w:ascii="Arial" w:hAnsi="Arial" w:cs="Arial"/>
          <w:sz w:val="18"/>
          <w:szCs w:val="18"/>
        </w:rPr>
        <w:t xml:space="preserve"> </w:t>
      </w:r>
      <w:r w:rsidRPr="006E1B8E">
        <w:rPr>
          <w:rFonts w:ascii="Arial" w:hAnsi="Arial" w:cs="Arial"/>
          <w:sz w:val="18"/>
          <w:szCs w:val="18"/>
        </w:rPr>
        <w:t xml:space="preserve">  Marina </w:t>
      </w:r>
      <w:proofErr w:type="spellStart"/>
      <w:r w:rsidRPr="006E1B8E">
        <w:rPr>
          <w:rFonts w:ascii="Arial" w:hAnsi="Arial" w:cs="Arial"/>
          <w:sz w:val="18"/>
          <w:szCs w:val="18"/>
        </w:rPr>
        <w:t>Beuk</w:t>
      </w:r>
      <w:proofErr w:type="spellEnd"/>
      <w:r w:rsidRPr="006E1B8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EF6" w:rsidRPr="006E1B8E" w:rsidRDefault="00115EF6" w:rsidP="00115EF6">
      <w:pPr>
        <w:rPr>
          <w:rFonts w:ascii="Arial" w:hAnsi="Arial" w:cs="Arial"/>
          <w:sz w:val="18"/>
          <w:szCs w:val="18"/>
        </w:rPr>
      </w:pPr>
    </w:p>
    <w:p w:rsidR="00115EF6" w:rsidRDefault="00115EF6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</w:p>
    <w:sectPr w:rsidR="00115EF6" w:rsidSect="00313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7B" w:rsidRDefault="00F21A7B" w:rsidP="0031324A">
      <w:pPr>
        <w:spacing w:after="0" w:line="240" w:lineRule="auto"/>
      </w:pPr>
      <w:r>
        <w:separator/>
      </w:r>
    </w:p>
  </w:endnote>
  <w:endnote w:type="continuationSeparator" w:id="0">
    <w:p w:rsidR="00F21A7B" w:rsidRDefault="00F21A7B" w:rsidP="0031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68" w:rsidRDefault="00086C6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68" w:rsidRDefault="00086C68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268125"/>
      <w:docPartObj>
        <w:docPartGallery w:val="Page Numbers (Bottom of Page)"/>
        <w:docPartUnique/>
      </w:docPartObj>
    </w:sdtPr>
    <w:sdtContent>
      <w:p w:rsidR="00086C68" w:rsidRDefault="001E2491">
        <w:pPr>
          <w:pStyle w:val="Podnoje"/>
        </w:pPr>
        <w:r>
          <w:fldChar w:fldCharType="begin"/>
        </w:r>
        <w:r w:rsidR="00086C68">
          <w:instrText>PAGE   \* MERGEFORMAT</w:instrText>
        </w:r>
        <w:r>
          <w:fldChar w:fldCharType="separate"/>
        </w:r>
        <w:r w:rsidR="00FA543B">
          <w:rPr>
            <w:noProof/>
          </w:rPr>
          <w:t>1</w:t>
        </w:r>
        <w:r>
          <w:fldChar w:fldCharType="end"/>
        </w:r>
      </w:p>
    </w:sdtContent>
  </w:sdt>
  <w:p w:rsidR="00086C68" w:rsidRDefault="00086C6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7B" w:rsidRDefault="00F21A7B" w:rsidP="0031324A">
      <w:pPr>
        <w:spacing w:after="0" w:line="240" w:lineRule="auto"/>
      </w:pPr>
      <w:r>
        <w:separator/>
      </w:r>
    </w:p>
  </w:footnote>
  <w:footnote w:type="continuationSeparator" w:id="0">
    <w:p w:rsidR="00F21A7B" w:rsidRDefault="00F21A7B" w:rsidP="0031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68" w:rsidRDefault="00086C68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68" w:rsidRDefault="00086C6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C68" w:rsidRDefault="00086C6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DA8"/>
    <w:multiLevelType w:val="hybridMultilevel"/>
    <w:tmpl w:val="C2DE5F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C7E"/>
    <w:multiLevelType w:val="hybridMultilevel"/>
    <w:tmpl w:val="E41EEB22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06F41"/>
    <w:multiLevelType w:val="hybridMultilevel"/>
    <w:tmpl w:val="6BEC9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245E"/>
    <w:multiLevelType w:val="hybridMultilevel"/>
    <w:tmpl w:val="A1CEFEB8"/>
    <w:lvl w:ilvl="0" w:tplc="651663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E6258"/>
    <w:multiLevelType w:val="hybridMultilevel"/>
    <w:tmpl w:val="B48CC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01E3"/>
    <w:multiLevelType w:val="hybridMultilevel"/>
    <w:tmpl w:val="681083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B1A"/>
    <w:multiLevelType w:val="hybridMultilevel"/>
    <w:tmpl w:val="13423508"/>
    <w:lvl w:ilvl="0" w:tplc="2670F2E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DC59A5"/>
    <w:multiLevelType w:val="multilevel"/>
    <w:tmpl w:val="C8CCD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4F25FF6"/>
    <w:multiLevelType w:val="multilevel"/>
    <w:tmpl w:val="64E8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36DA0206"/>
    <w:multiLevelType w:val="hybridMultilevel"/>
    <w:tmpl w:val="CF7A2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1786E"/>
    <w:multiLevelType w:val="hybridMultilevel"/>
    <w:tmpl w:val="D86E7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8278E"/>
    <w:multiLevelType w:val="hybridMultilevel"/>
    <w:tmpl w:val="19BA55BA"/>
    <w:lvl w:ilvl="0" w:tplc="2C68EC0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446FF"/>
    <w:multiLevelType w:val="hybridMultilevel"/>
    <w:tmpl w:val="F18C4F86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904DE"/>
    <w:multiLevelType w:val="hybridMultilevel"/>
    <w:tmpl w:val="18B4102E"/>
    <w:lvl w:ilvl="0" w:tplc="B06A72F2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9BB1C40"/>
    <w:multiLevelType w:val="hybridMultilevel"/>
    <w:tmpl w:val="3E2EE4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01CB1"/>
    <w:multiLevelType w:val="hybridMultilevel"/>
    <w:tmpl w:val="AAF64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9F6B49"/>
    <w:multiLevelType w:val="hybridMultilevel"/>
    <w:tmpl w:val="E71CE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81352"/>
    <w:multiLevelType w:val="hybridMultilevel"/>
    <w:tmpl w:val="AC7C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57FB9"/>
    <w:multiLevelType w:val="hybridMultilevel"/>
    <w:tmpl w:val="85EA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4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EA9"/>
    <w:rsid w:val="000025BC"/>
    <w:rsid w:val="00004AF5"/>
    <w:rsid w:val="00011325"/>
    <w:rsid w:val="00011E1A"/>
    <w:rsid w:val="00011E3C"/>
    <w:rsid w:val="00027025"/>
    <w:rsid w:val="000318A6"/>
    <w:rsid w:val="0003211C"/>
    <w:rsid w:val="00033EB3"/>
    <w:rsid w:val="00035D2C"/>
    <w:rsid w:val="00046A9E"/>
    <w:rsid w:val="00046CD4"/>
    <w:rsid w:val="000526C4"/>
    <w:rsid w:val="00055531"/>
    <w:rsid w:val="00061DDD"/>
    <w:rsid w:val="00081D91"/>
    <w:rsid w:val="00082BC7"/>
    <w:rsid w:val="0008313C"/>
    <w:rsid w:val="00084452"/>
    <w:rsid w:val="00086C68"/>
    <w:rsid w:val="00090379"/>
    <w:rsid w:val="00094560"/>
    <w:rsid w:val="0009589A"/>
    <w:rsid w:val="000A18D4"/>
    <w:rsid w:val="000A2E98"/>
    <w:rsid w:val="000A4B3D"/>
    <w:rsid w:val="000A55AE"/>
    <w:rsid w:val="000D3E36"/>
    <w:rsid w:val="000D4432"/>
    <w:rsid w:val="000D5985"/>
    <w:rsid w:val="000E4933"/>
    <w:rsid w:val="000F6659"/>
    <w:rsid w:val="001020E3"/>
    <w:rsid w:val="00111640"/>
    <w:rsid w:val="0011193A"/>
    <w:rsid w:val="00115EF6"/>
    <w:rsid w:val="00123350"/>
    <w:rsid w:val="00130E12"/>
    <w:rsid w:val="00141E7E"/>
    <w:rsid w:val="00157D3E"/>
    <w:rsid w:val="00172DC6"/>
    <w:rsid w:val="001737BA"/>
    <w:rsid w:val="00173EDA"/>
    <w:rsid w:val="00177046"/>
    <w:rsid w:val="00177233"/>
    <w:rsid w:val="00180CB0"/>
    <w:rsid w:val="001814B7"/>
    <w:rsid w:val="00187402"/>
    <w:rsid w:val="00195F5F"/>
    <w:rsid w:val="001A6934"/>
    <w:rsid w:val="001B065E"/>
    <w:rsid w:val="001B6875"/>
    <w:rsid w:val="001C3FBE"/>
    <w:rsid w:val="001C4F79"/>
    <w:rsid w:val="001C5859"/>
    <w:rsid w:val="001C6674"/>
    <w:rsid w:val="001C6763"/>
    <w:rsid w:val="001D29ED"/>
    <w:rsid w:val="001D3F82"/>
    <w:rsid w:val="001D67BC"/>
    <w:rsid w:val="001E1F57"/>
    <w:rsid w:val="001E2491"/>
    <w:rsid w:val="001E72F1"/>
    <w:rsid w:val="001E7486"/>
    <w:rsid w:val="00213B01"/>
    <w:rsid w:val="00226A2B"/>
    <w:rsid w:val="0022723E"/>
    <w:rsid w:val="002401FE"/>
    <w:rsid w:val="00246978"/>
    <w:rsid w:val="00255B75"/>
    <w:rsid w:val="0026341D"/>
    <w:rsid w:val="0027210B"/>
    <w:rsid w:val="00275142"/>
    <w:rsid w:val="0027778A"/>
    <w:rsid w:val="002810BB"/>
    <w:rsid w:val="002832CE"/>
    <w:rsid w:val="002873FC"/>
    <w:rsid w:val="00292299"/>
    <w:rsid w:val="002931AE"/>
    <w:rsid w:val="00296EA4"/>
    <w:rsid w:val="002A35E3"/>
    <w:rsid w:val="002A763A"/>
    <w:rsid w:val="002C4BAA"/>
    <w:rsid w:val="002F10FB"/>
    <w:rsid w:val="002F5D1B"/>
    <w:rsid w:val="0031324A"/>
    <w:rsid w:val="00331F81"/>
    <w:rsid w:val="00333EEC"/>
    <w:rsid w:val="00334F60"/>
    <w:rsid w:val="00342B49"/>
    <w:rsid w:val="00345650"/>
    <w:rsid w:val="003479B0"/>
    <w:rsid w:val="003556A3"/>
    <w:rsid w:val="00356C0A"/>
    <w:rsid w:val="003609A5"/>
    <w:rsid w:val="003628A8"/>
    <w:rsid w:val="003635CA"/>
    <w:rsid w:val="00371730"/>
    <w:rsid w:val="00374C0C"/>
    <w:rsid w:val="003807B0"/>
    <w:rsid w:val="00385FCA"/>
    <w:rsid w:val="0039518F"/>
    <w:rsid w:val="003B3067"/>
    <w:rsid w:val="003C2B25"/>
    <w:rsid w:val="003D0D1B"/>
    <w:rsid w:val="003E5FE9"/>
    <w:rsid w:val="003F018F"/>
    <w:rsid w:val="003F0F8F"/>
    <w:rsid w:val="003F4876"/>
    <w:rsid w:val="004058AA"/>
    <w:rsid w:val="0040635D"/>
    <w:rsid w:val="004122A3"/>
    <w:rsid w:val="00421C74"/>
    <w:rsid w:val="00426B58"/>
    <w:rsid w:val="00431790"/>
    <w:rsid w:val="00436ED6"/>
    <w:rsid w:val="00446589"/>
    <w:rsid w:val="004519F3"/>
    <w:rsid w:val="0045312B"/>
    <w:rsid w:val="00457F06"/>
    <w:rsid w:val="00462898"/>
    <w:rsid w:val="00467385"/>
    <w:rsid w:val="00475630"/>
    <w:rsid w:val="00483082"/>
    <w:rsid w:val="004861D7"/>
    <w:rsid w:val="00493692"/>
    <w:rsid w:val="00495BC4"/>
    <w:rsid w:val="004A131E"/>
    <w:rsid w:val="004D22F8"/>
    <w:rsid w:val="004D4A28"/>
    <w:rsid w:val="004D5662"/>
    <w:rsid w:val="004D5C8F"/>
    <w:rsid w:val="004D602E"/>
    <w:rsid w:val="004E033E"/>
    <w:rsid w:val="004E2DDC"/>
    <w:rsid w:val="004E4C11"/>
    <w:rsid w:val="004E5390"/>
    <w:rsid w:val="004E6AF4"/>
    <w:rsid w:val="00507528"/>
    <w:rsid w:val="00520C40"/>
    <w:rsid w:val="00522AC1"/>
    <w:rsid w:val="00523D39"/>
    <w:rsid w:val="00524668"/>
    <w:rsid w:val="00531EA9"/>
    <w:rsid w:val="00532CDE"/>
    <w:rsid w:val="00544D0E"/>
    <w:rsid w:val="00546554"/>
    <w:rsid w:val="00567974"/>
    <w:rsid w:val="005724E3"/>
    <w:rsid w:val="00581D66"/>
    <w:rsid w:val="005967D0"/>
    <w:rsid w:val="00596AB8"/>
    <w:rsid w:val="00597858"/>
    <w:rsid w:val="005A3863"/>
    <w:rsid w:val="005A7071"/>
    <w:rsid w:val="005B5528"/>
    <w:rsid w:val="005C1284"/>
    <w:rsid w:val="005C4DCF"/>
    <w:rsid w:val="005C62FA"/>
    <w:rsid w:val="005C7BE3"/>
    <w:rsid w:val="005D79D0"/>
    <w:rsid w:val="005E5C73"/>
    <w:rsid w:val="005E7BDC"/>
    <w:rsid w:val="005F1848"/>
    <w:rsid w:val="00601D26"/>
    <w:rsid w:val="00602FA5"/>
    <w:rsid w:val="00604D47"/>
    <w:rsid w:val="006104C6"/>
    <w:rsid w:val="00613732"/>
    <w:rsid w:val="00615746"/>
    <w:rsid w:val="00617B2F"/>
    <w:rsid w:val="00621E00"/>
    <w:rsid w:val="00635846"/>
    <w:rsid w:val="00636F18"/>
    <w:rsid w:val="006433F2"/>
    <w:rsid w:val="006522C0"/>
    <w:rsid w:val="00663053"/>
    <w:rsid w:val="00664176"/>
    <w:rsid w:val="00667853"/>
    <w:rsid w:val="00670450"/>
    <w:rsid w:val="006732D6"/>
    <w:rsid w:val="0069144C"/>
    <w:rsid w:val="00692C09"/>
    <w:rsid w:val="00692C68"/>
    <w:rsid w:val="00694EA5"/>
    <w:rsid w:val="0069571D"/>
    <w:rsid w:val="00695DB9"/>
    <w:rsid w:val="00696A2F"/>
    <w:rsid w:val="006A0242"/>
    <w:rsid w:val="006A68AF"/>
    <w:rsid w:val="006A7730"/>
    <w:rsid w:val="006B0F21"/>
    <w:rsid w:val="006C2685"/>
    <w:rsid w:val="006C5406"/>
    <w:rsid w:val="006D2531"/>
    <w:rsid w:val="006D60D1"/>
    <w:rsid w:val="006D7C6A"/>
    <w:rsid w:val="006E2C93"/>
    <w:rsid w:val="006E5DF8"/>
    <w:rsid w:val="006E690C"/>
    <w:rsid w:val="006F2530"/>
    <w:rsid w:val="006F5EAF"/>
    <w:rsid w:val="006F6728"/>
    <w:rsid w:val="006F6B11"/>
    <w:rsid w:val="007175D5"/>
    <w:rsid w:val="00725C06"/>
    <w:rsid w:val="00726FE8"/>
    <w:rsid w:val="00740942"/>
    <w:rsid w:val="007423D6"/>
    <w:rsid w:val="00742A3F"/>
    <w:rsid w:val="00750DA6"/>
    <w:rsid w:val="00753E80"/>
    <w:rsid w:val="00766CB8"/>
    <w:rsid w:val="00771477"/>
    <w:rsid w:val="00777E27"/>
    <w:rsid w:val="007812BA"/>
    <w:rsid w:val="007878E3"/>
    <w:rsid w:val="0079762C"/>
    <w:rsid w:val="007A13B6"/>
    <w:rsid w:val="007C1918"/>
    <w:rsid w:val="007C1D37"/>
    <w:rsid w:val="007C356D"/>
    <w:rsid w:val="007C5E35"/>
    <w:rsid w:val="007C7A87"/>
    <w:rsid w:val="007D2E99"/>
    <w:rsid w:val="007E1E71"/>
    <w:rsid w:val="007E6EB9"/>
    <w:rsid w:val="00800618"/>
    <w:rsid w:val="008078E2"/>
    <w:rsid w:val="00810699"/>
    <w:rsid w:val="00814FCC"/>
    <w:rsid w:val="00816C74"/>
    <w:rsid w:val="00826A35"/>
    <w:rsid w:val="00830704"/>
    <w:rsid w:val="00833DEA"/>
    <w:rsid w:val="00833E56"/>
    <w:rsid w:val="00846A56"/>
    <w:rsid w:val="00854B08"/>
    <w:rsid w:val="008615E1"/>
    <w:rsid w:val="0086271A"/>
    <w:rsid w:val="00870271"/>
    <w:rsid w:val="0087538B"/>
    <w:rsid w:val="00882194"/>
    <w:rsid w:val="008879A2"/>
    <w:rsid w:val="008948AA"/>
    <w:rsid w:val="008A03FC"/>
    <w:rsid w:val="008A1184"/>
    <w:rsid w:val="008A4A9C"/>
    <w:rsid w:val="008B1D14"/>
    <w:rsid w:val="008D0C3E"/>
    <w:rsid w:val="008D6E09"/>
    <w:rsid w:val="008D7E5B"/>
    <w:rsid w:val="008E099A"/>
    <w:rsid w:val="008F2D76"/>
    <w:rsid w:val="008F5E00"/>
    <w:rsid w:val="008F6F8C"/>
    <w:rsid w:val="00900994"/>
    <w:rsid w:val="009017BA"/>
    <w:rsid w:val="00911BED"/>
    <w:rsid w:val="009205E2"/>
    <w:rsid w:val="009301ED"/>
    <w:rsid w:val="00930B9D"/>
    <w:rsid w:val="00930C29"/>
    <w:rsid w:val="00930D0D"/>
    <w:rsid w:val="009316CC"/>
    <w:rsid w:val="00934810"/>
    <w:rsid w:val="009372DA"/>
    <w:rsid w:val="00937907"/>
    <w:rsid w:val="009466CB"/>
    <w:rsid w:val="00947A7F"/>
    <w:rsid w:val="0095065C"/>
    <w:rsid w:val="00952340"/>
    <w:rsid w:val="00955D66"/>
    <w:rsid w:val="009565B5"/>
    <w:rsid w:val="009636A0"/>
    <w:rsid w:val="0096568C"/>
    <w:rsid w:val="0096626A"/>
    <w:rsid w:val="009777E2"/>
    <w:rsid w:val="00986528"/>
    <w:rsid w:val="009913F0"/>
    <w:rsid w:val="00997DBB"/>
    <w:rsid w:val="00997FB7"/>
    <w:rsid w:val="009A0B75"/>
    <w:rsid w:val="009A584C"/>
    <w:rsid w:val="009A7483"/>
    <w:rsid w:val="009B1321"/>
    <w:rsid w:val="009B4455"/>
    <w:rsid w:val="009B5D32"/>
    <w:rsid w:val="009C0D25"/>
    <w:rsid w:val="009D0D23"/>
    <w:rsid w:val="009D2EFD"/>
    <w:rsid w:val="009D616D"/>
    <w:rsid w:val="009D7FB2"/>
    <w:rsid w:val="009F19F2"/>
    <w:rsid w:val="009F20DB"/>
    <w:rsid w:val="009F24F0"/>
    <w:rsid w:val="009F3DE9"/>
    <w:rsid w:val="00A10E77"/>
    <w:rsid w:val="00A113E1"/>
    <w:rsid w:val="00A13241"/>
    <w:rsid w:val="00A225B9"/>
    <w:rsid w:val="00A2697F"/>
    <w:rsid w:val="00A3184A"/>
    <w:rsid w:val="00A476EE"/>
    <w:rsid w:val="00A573AC"/>
    <w:rsid w:val="00A7722B"/>
    <w:rsid w:val="00A77BCB"/>
    <w:rsid w:val="00A821B2"/>
    <w:rsid w:val="00A84638"/>
    <w:rsid w:val="00A87CD6"/>
    <w:rsid w:val="00AA5628"/>
    <w:rsid w:val="00AB49B2"/>
    <w:rsid w:val="00AB560A"/>
    <w:rsid w:val="00AC2715"/>
    <w:rsid w:val="00AC2C48"/>
    <w:rsid w:val="00AD0715"/>
    <w:rsid w:val="00AD29A8"/>
    <w:rsid w:val="00AE341E"/>
    <w:rsid w:val="00AE603A"/>
    <w:rsid w:val="00AE7D77"/>
    <w:rsid w:val="00B029A4"/>
    <w:rsid w:val="00B15A16"/>
    <w:rsid w:val="00B15EFD"/>
    <w:rsid w:val="00B16675"/>
    <w:rsid w:val="00B2116C"/>
    <w:rsid w:val="00B2185A"/>
    <w:rsid w:val="00B22216"/>
    <w:rsid w:val="00B25058"/>
    <w:rsid w:val="00B3283A"/>
    <w:rsid w:val="00B50777"/>
    <w:rsid w:val="00B54C2A"/>
    <w:rsid w:val="00B55CDC"/>
    <w:rsid w:val="00B63D5A"/>
    <w:rsid w:val="00B72094"/>
    <w:rsid w:val="00B8422D"/>
    <w:rsid w:val="00B85FBD"/>
    <w:rsid w:val="00B90059"/>
    <w:rsid w:val="00BA5F98"/>
    <w:rsid w:val="00BC0400"/>
    <w:rsid w:val="00BC222B"/>
    <w:rsid w:val="00BC7367"/>
    <w:rsid w:val="00BD0BEF"/>
    <w:rsid w:val="00BD0EDC"/>
    <w:rsid w:val="00BD7A98"/>
    <w:rsid w:val="00BE61BA"/>
    <w:rsid w:val="00C1024A"/>
    <w:rsid w:val="00C1582D"/>
    <w:rsid w:val="00C237D7"/>
    <w:rsid w:val="00C23E94"/>
    <w:rsid w:val="00C25E75"/>
    <w:rsid w:val="00C32B8B"/>
    <w:rsid w:val="00C33623"/>
    <w:rsid w:val="00C35576"/>
    <w:rsid w:val="00C37E2E"/>
    <w:rsid w:val="00C43C35"/>
    <w:rsid w:val="00C4424D"/>
    <w:rsid w:val="00C53317"/>
    <w:rsid w:val="00C539A2"/>
    <w:rsid w:val="00C5492D"/>
    <w:rsid w:val="00C5727E"/>
    <w:rsid w:val="00C63C1D"/>
    <w:rsid w:val="00C730FC"/>
    <w:rsid w:val="00C77AD4"/>
    <w:rsid w:val="00C82B7F"/>
    <w:rsid w:val="00C87800"/>
    <w:rsid w:val="00C906F0"/>
    <w:rsid w:val="00C93BE2"/>
    <w:rsid w:val="00C9433E"/>
    <w:rsid w:val="00C94D2A"/>
    <w:rsid w:val="00C97BF1"/>
    <w:rsid w:val="00CA40A5"/>
    <w:rsid w:val="00CB2202"/>
    <w:rsid w:val="00CB2ED5"/>
    <w:rsid w:val="00CB4F73"/>
    <w:rsid w:val="00CC1AF6"/>
    <w:rsid w:val="00CC4DFC"/>
    <w:rsid w:val="00CD368F"/>
    <w:rsid w:val="00CE4782"/>
    <w:rsid w:val="00CE797F"/>
    <w:rsid w:val="00CF0772"/>
    <w:rsid w:val="00CF10EB"/>
    <w:rsid w:val="00CF3A4D"/>
    <w:rsid w:val="00D014CB"/>
    <w:rsid w:val="00D0460C"/>
    <w:rsid w:val="00D10063"/>
    <w:rsid w:val="00D25224"/>
    <w:rsid w:val="00D379C4"/>
    <w:rsid w:val="00D41FBF"/>
    <w:rsid w:val="00D47035"/>
    <w:rsid w:val="00D6364A"/>
    <w:rsid w:val="00D63F20"/>
    <w:rsid w:val="00D64ADF"/>
    <w:rsid w:val="00D65F5D"/>
    <w:rsid w:val="00D71F8F"/>
    <w:rsid w:val="00D87F55"/>
    <w:rsid w:val="00D92A89"/>
    <w:rsid w:val="00D96F3B"/>
    <w:rsid w:val="00DC157C"/>
    <w:rsid w:val="00DC169E"/>
    <w:rsid w:val="00DD26FE"/>
    <w:rsid w:val="00DF7466"/>
    <w:rsid w:val="00E003DF"/>
    <w:rsid w:val="00E042C1"/>
    <w:rsid w:val="00E06589"/>
    <w:rsid w:val="00E1298B"/>
    <w:rsid w:val="00E13939"/>
    <w:rsid w:val="00E211F5"/>
    <w:rsid w:val="00E213B2"/>
    <w:rsid w:val="00E241C7"/>
    <w:rsid w:val="00E248CB"/>
    <w:rsid w:val="00E30B63"/>
    <w:rsid w:val="00E32AAD"/>
    <w:rsid w:val="00E32D5B"/>
    <w:rsid w:val="00E433DE"/>
    <w:rsid w:val="00E61C78"/>
    <w:rsid w:val="00E67920"/>
    <w:rsid w:val="00E734CF"/>
    <w:rsid w:val="00E755BA"/>
    <w:rsid w:val="00E8566A"/>
    <w:rsid w:val="00E876B7"/>
    <w:rsid w:val="00E96A89"/>
    <w:rsid w:val="00E97244"/>
    <w:rsid w:val="00E97806"/>
    <w:rsid w:val="00EA1331"/>
    <w:rsid w:val="00EA1BD1"/>
    <w:rsid w:val="00EB3F02"/>
    <w:rsid w:val="00EE1A24"/>
    <w:rsid w:val="00EE7BF2"/>
    <w:rsid w:val="00EF0789"/>
    <w:rsid w:val="00EF7F4A"/>
    <w:rsid w:val="00F00C0B"/>
    <w:rsid w:val="00F129AB"/>
    <w:rsid w:val="00F15731"/>
    <w:rsid w:val="00F15FEE"/>
    <w:rsid w:val="00F21A7B"/>
    <w:rsid w:val="00F34605"/>
    <w:rsid w:val="00F36762"/>
    <w:rsid w:val="00F46FDE"/>
    <w:rsid w:val="00F561C7"/>
    <w:rsid w:val="00F619C5"/>
    <w:rsid w:val="00F653D5"/>
    <w:rsid w:val="00F700DC"/>
    <w:rsid w:val="00F71C91"/>
    <w:rsid w:val="00F722C5"/>
    <w:rsid w:val="00F80BBE"/>
    <w:rsid w:val="00F826BC"/>
    <w:rsid w:val="00F91F8E"/>
    <w:rsid w:val="00FA543B"/>
    <w:rsid w:val="00FA75C5"/>
    <w:rsid w:val="00FB5716"/>
    <w:rsid w:val="00FB69A1"/>
    <w:rsid w:val="00FB79FB"/>
    <w:rsid w:val="00FD5EC0"/>
    <w:rsid w:val="00FE6918"/>
    <w:rsid w:val="00FF1E3F"/>
    <w:rsid w:val="00FF550B"/>
    <w:rsid w:val="00FF7579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31EA9"/>
    <w:pPr>
      <w:spacing w:after="0" w:line="240" w:lineRule="auto"/>
    </w:pPr>
    <w:rPr>
      <w:rFonts w:ascii="Calibri" w:eastAsia="Times New Roman" w:hAnsi="Calibri" w:cs="Calibri"/>
    </w:rPr>
  </w:style>
  <w:style w:type="paragraph" w:styleId="Tijeloteksta">
    <w:name w:val="Body Text"/>
    <w:basedOn w:val="Normal"/>
    <w:link w:val="TijelotekstaChar"/>
    <w:rsid w:val="00531EA9"/>
    <w:pPr>
      <w:framePr w:hSpace="180" w:wrap="around" w:vAnchor="page" w:hAnchor="margin" w:y="2728"/>
      <w:spacing w:after="0" w:line="240" w:lineRule="auto"/>
    </w:pPr>
    <w:rPr>
      <w:rFonts w:ascii="Times New Roman" w:hAnsi="Times New Roman" w:cs="Times New Roman"/>
      <w:sz w:val="20"/>
      <w:szCs w:val="24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31EA9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paragraph" w:styleId="Tijeloteksta2">
    <w:name w:val="Body Text 2"/>
    <w:basedOn w:val="Normal"/>
    <w:link w:val="Tijeloteksta2Char"/>
    <w:rsid w:val="00531EA9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31E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31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E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4E4C11"/>
    <w:rPr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F71C91"/>
    <w:pPr>
      <w:ind w:left="720"/>
      <w:contextualSpacing/>
    </w:pPr>
  </w:style>
  <w:style w:type="paragraph" w:styleId="Bezproreda">
    <w:name w:val="No Spacing"/>
    <w:uiPriority w:val="1"/>
    <w:qFormat/>
    <w:rsid w:val="00B2185A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FE8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24A"/>
    <w:rPr>
      <w:rFonts w:ascii="Calibri" w:eastAsia="Times New Roman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13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24A"/>
    <w:rPr>
      <w:rFonts w:ascii="Calibri" w:eastAsia="Times New Roman" w:hAnsi="Calibri" w:cs="Calibri"/>
    </w:rPr>
  </w:style>
  <w:style w:type="paragraph" w:customStyle="1" w:styleId="Standard">
    <w:name w:val="Standard"/>
    <w:rsid w:val="008006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A315-3CA3-4CB2-B2FC-159EE7C0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13732</Words>
  <Characters>78276</Characters>
  <Application>Microsoft Office Word</Application>
  <DocSecurity>0</DocSecurity>
  <Lines>652</Lines>
  <Paragraphs>183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2020-09-28T15:39:00Z</cp:lastPrinted>
  <dcterms:created xsi:type="dcterms:W3CDTF">2020-10-12T11:50:00Z</dcterms:created>
  <dcterms:modified xsi:type="dcterms:W3CDTF">2020-10-13T07:26:00Z</dcterms:modified>
</cp:coreProperties>
</file>